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CEC" w:rsidRDefault="00DF2CEC" w:rsidP="00DF2CEC">
      <w:pPr>
        <w:jc w:val="both"/>
      </w:pPr>
      <w:r>
        <w:t xml:space="preserve">En la ciudad de San Juan, capital del mismo nombre, República Argentina, a los dieciocho días del mes de Octubre del 2021, siendo las 19 hs. el Honorable Tribunal de Penas de la Federación Sanjuanina de Patín designado en Asamblea General Ordinario de fecha 15/04/2021 y conforme el Acta Constitutiva de fecha 19/04/2021; se disponen a considerar los siguientes informes y su sustanciación entrados por ante mesa de entradas, a saber:  </w:t>
      </w:r>
    </w:p>
    <w:p w:rsidR="00DF2CEC" w:rsidRDefault="00DF2CEC" w:rsidP="00DF2CEC">
      <w:pPr>
        <w:jc w:val="both"/>
      </w:pPr>
      <w:r>
        <w:t>---------------------------------------------------------------------------------------------------------------------------------------------------------------</w:t>
      </w:r>
    </w:p>
    <w:p w:rsidR="00DF2CEC" w:rsidRDefault="00DF2CEC" w:rsidP="00DF2CEC">
      <w:pPr>
        <w:jc w:val="both"/>
      </w:pPr>
      <w:r w:rsidRPr="00343898">
        <w:rPr>
          <w:b/>
        </w:rPr>
        <w:t>Expte nº  46/21: VISTOS/// y CONSIDERANDO</w:t>
      </w:r>
      <w:r>
        <w:rPr>
          <w:b/>
        </w:rPr>
        <w:t>S:</w:t>
      </w:r>
      <w:r>
        <w:t xml:space="preserve"> El planteo formulado por el Club Banco Hispano, asistiéndole razón al mismo. </w:t>
      </w:r>
      <w:r w:rsidRPr="00343898">
        <w:rPr>
          <w:b/>
        </w:rPr>
        <w:t>ESTE HONORABLE TRIBUNAL DE PENAS RESUELVE:</w:t>
      </w:r>
      <w:r>
        <w:t xml:space="preserve"> 1) </w:t>
      </w:r>
      <w:r w:rsidRPr="00EE05C0">
        <w:rPr>
          <w:b/>
        </w:rPr>
        <w:t>Declarase nulo</w:t>
      </w:r>
      <w:r>
        <w:t xml:space="preserve"> lo dispuesto en el acta referenciada respecto a la sanción impuesta al Club Banco Hispano.2) </w:t>
      </w:r>
      <w:r w:rsidRPr="00EE05C0">
        <w:rPr>
          <w:u w:val="single"/>
        </w:rPr>
        <w:t>Citase al Delgado de Primera División del Club Banco Hispano</w:t>
      </w:r>
      <w:r>
        <w:t xml:space="preserve"> a que formule el descargo pertinente en el término de 24 horas a partir de la notificación de la</w:t>
      </w:r>
      <w:bookmarkStart w:id="0" w:name="_GoBack"/>
      <w:bookmarkEnd w:id="0"/>
      <w:r>
        <w:t xml:space="preserve"> presente, respecto del informe presentado en el expediente 46/21.</w:t>
      </w:r>
      <w:r w:rsidRPr="00B06F3B">
        <w:t xml:space="preserve"> </w:t>
      </w:r>
      <w:r>
        <w:t>3) Comunicación a cargo del Club y Publíquese en el Boletín Oficial.-----------------------------------------------</w:t>
      </w:r>
    </w:p>
    <w:p w:rsidR="00DF2CEC" w:rsidRDefault="00DF2CEC" w:rsidP="00DF2CEC">
      <w:pPr>
        <w:jc w:val="both"/>
      </w:pPr>
    </w:p>
    <w:p w:rsidR="00DF2CEC" w:rsidRDefault="00DF2CEC" w:rsidP="00DF2CEC">
      <w:pPr>
        <w:jc w:val="both"/>
      </w:pPr>
      <w:r w:rsidRPr="00343898">
        <w:rPr>
          <w:b/>
        </w:rPr>
        <w:t>Expte nº  55/21: VISTO</w:t>
      </w:r>
      <w:r>
        <w:rPr>
          <w:b/>
        </w:rPr>
        <w:t>S Y CONSIDERANDOS.</w:t>
      </w:r>
      <w:r w:rsidRPr="00343898">
        <w:rPr>
          <w:b/>
        </w:rPr>
        <w:t xml:space="preserve"> </w:t>
      </w:r>
      <w:r>
        <w:t xml:space="preserve">El informe elevado al HTP por el Señor arbitro Alanís Celia, partido disputado entre el Club U.V.T y el Club C.P.C, categoría: Pre-Junior, en fecha 04/09/21, Campeonato Oficial, se informa al dirigente del Club U.V.T Sr. Flumiani Mario. Que habiendo sido citado correctamente al encartados en autos y haciéndose presente para realizar el correspondiente descargo. </w:t>
      </w:r>
      <w:r w:rsidRPr="00343898">
        <w:rPr>
          <w:b/>
        </w:rPr>
        <w:t>ESTE HONORABLE TRIBUNAL DE PENAS</w:t>
      </w:r>
      <w:r>
        <w:rPr>
          <w:b/>
        </w:rPr>
        <w:t xml:space="preserve"> </w:t>
      </w:r>
      <w:r w:rsidRPr="00343898">
        <w:rPr>
          <w:b/>
        </w:rPr>
        <w:t>RESUELVE:</w:t>
      </w:r>
      <w:r>
        <w:t xml:space="preserve"> 1) Sancionar al </w:t>
      </w:r>
      <w:r w:rsidRPr="00EE05C0">
        <w:rPr>
          <w:b/>
        </w:rPr>
        <w:t>Sr. Mario Flumiani dirigente del club U.V.T</w:t>
      </w:r>
      <w:r>
        <w:t xml:space="preserve"> con la pena de Suspensión por tres (03)  meses y  multa de  300 entradas de acuerdo a  lo estipulado en el Art.26 inc.d. Notifíquese al club, procédase a la publicación por medios informáticos, en Boletín y/o Cartelera de la FSP.--------------</w:t>
      </w:r>
    </w:p>
    <w:p w:rsidR="00DF2CEC" w:rsidRDefault="00DF2CEC" w:rsidP="00DF2CEC">
      <w:pPr>
        <w:jc w:val="both"/>
      </w:pPr>
    </w:p>
    <w:p w:rsidR="00DF2CEC" w:rsidRDefault="00DF2CEC" w:rsidP="00DF2CEC">
      <w:pPr>
        <w:jc w:val="both"/>
      </w:pPr>
      <w:r w:rsidRPr="00343898">
        <w:rPr>
          <w:b/>
        </w:rPr>
        <w:t>Expte nº 69/21: VISTOS Y CONSIDERANDOS:</w:t>
      </w:r>
      <w:r>
        <w:t xml:space="preserve"> El informe elevado al HTP por el Señor arbitro Mauricio Castro, partido disputado entre el club Aberastain y club Olimpia, categoría: Primera en fecha 30/09/21 del Campeonato Oficial, se informa al Sr. Fernando Reyes. Que habiendo sido citado correctamente al encartados en autos y haciéndose presente para realizar el correspondiente descargo. </w:t>
      </w:r>
      <w:r w:rsidRPr="00343898">
        <w:rPr>
          <w:b/>
        </w:rPr>
        <w:t>ESTE HONORABLE TRIBUNAL DE PENAS</w:t>
      </w:r>
      <w:r>
        <w:rPr>
          <w:b/>
        </w:rPr>
        <w:t xml:space="preserve"> </w:t>
      </w:r>
      <w:r w:rsidRPr="00343898">
        <w:rPr>
          <w:b/>
        </w:rPr>
        <w:t xml:space="preserve"> RESUELVE:</w:t>
      </w:r>
      <w:r>
        <w:t xml:space="preserve"> 1) Sancionar al </w:t>
      </w:r>
      <w:r w:rsidRPr="00EE05C0">
        <w:rPr>
          <w:b/>
        </w:rPr>
        <w:t>Sr. Fernando Reyes jugador del club Aberastain</w:t>
      </w:r>
      <w:r>
        <w:t xml:space="preserve"> con la pena de suspensión de (03) tres partidos, ello de conformidad lo previsto en el artículo 23 inc. “d”. Haciéndole saber al encartado de autos que de repetir estas conductas se aplicaran sanciones más severas. 2) Comunicación a cargo del Club y Publíquese en el Boletín Oficial y/o Cartelera de la FSP. ----------------------------------------------------------------------</w:t>
      </w:r>
    </w:p>
    <w:p w:rsidR="00DF2CEC" w:rsidRDefault="00DF2CEC" w:rsidP="00DF2CEC">
      <w:pPr>
        <w:jc w:val="both"/>
      </w:pPr>
    </w:p>
    <w:p w:rsidR="00DF2CEC" w:rsidRDefault="00DF2CEC" w:rsidP="00DF2CEC">
      <w:pPr>
        <w:jc w:val="both"/>
      </w:pPr>
      <w:r w:rsidRPr="00343898">
        <w:rPr>
          <w:b/>
        </w:rPr>
        <w:t xml:space="preserve">Expte nº 70/21 y 76/21 acumulados: /// VISTOS Y CONSIDERANDOS: </w:t>
      </w:r>
      <w:r>
        <w:t xml:space="preserve">El informe elevado al HTP por el Señor arbitro Mauricio Castro y el informe del Señor arbitro Montiveros Roberto, partido disputado entre el club Aberastain y club Olimpia, categoría: Primera en fecha 30/09/21 del Campeonato Oficial, se informa al Sr. Maximiliano Carretero. Que habiendo sido citado correctamente al encartado en autos y haciéndose presente para realizar el correspondiente descargo. </w:t>
      </w:r>
      <w:r w:rsidRPr="00343898">
        <w:rPr>
          <w:b/>
        </w:rPr>
        <w:t>ESTE HONORABLE TRIBUNAL DE PENAS. RESUELVE:</w:t>
      </w:r>
      <w:r>
        <w:t xml:space="preserve"> 1) Sancionar al </w:t>
      </w:r>
      <w:r w:rsidRPr="00EE05C0">
        <w:rPr>
          <w:b/>
        </w:rPr>
        <w:t>Sr. Maximiliano Carretero</w:t>
      </w:r>
      <w:r>
        <w:t xml:space="preserve"> </w:t>
      </w:r>
      <w:r w:rsidRPr="00EE05C0">
        <w:rPr>
          <w:b/>
        </w:rPr>
        <w:t>jugador del club Aberastain</w:t>
      </w:r>
      <w:r>
        <w:t xml:space="preserve"> con la pena de suspensión de (03) tres partidos, ello de conformidad lo previsto en el artículo 23 inc. “d”. Haciéndole saber al encartado de autos que de repetir estas conductas se aplicaran sanciones más severas.2) Comunicación a cargo del Club y Publíquese en el Boletín Oficial y/o Cartelera de la FSP. –</w:t>
      </w:r>
      <w:r w:rsidR="00713FDE">
        <w:t>-----------------------------------------------------------------------------------------------------------------------</w:t>
      </w:r>
    </w:p>
    <w:p w:rsidR="00713FDE" w:rsidRDefault="00713FDE" w:rsidP="00DF2CEC">
      <w:pPr>
        <w:jc w:val="both"/>
      </w:pPr>
    </w:p>
    <w:p w:rsidR="00DF2CEC" w:rsidRDefault="00DF2CEC" w:rsidP="00DF2CEC">
      <w:pPr>
        <w:jc w:val="both"/>
      </w:pPr>
      <w:r w:rsidRPr="00343898">
        <w:rPr>
          <w:b/>
        </w:rPr>
        <w:t>Expte nº 71/21: VISTOS Y CONSIDERANDOS:</w:t>
      </w:r>
      <w:r>
        <w:t xml:space="preserve"> El informe elevado al HTP por el Señor arbitro Ontiveros Hugo, partido disputado entre el club Hispano y club Colon Junior, categoría: Primera en fecha 30/09/21 del Campeonato Copa Federación. Se informa al dirigente de Colon Junior Sr. Julio Heredia, por palabras y gestos insultantes. Que habiendo sido citado correctamente al encartado en autos y no haciéndose presente para realizar el correspondiente descargo. </w:t>
      </w:r>
      <w:r w:rsidRPr="00343898">
        <w:rPr>
          <w:b/>
        </w:rPr>
        <w:t>ESTE H</w:t>
      </w:r>
      <w:r>
        <w:rPr>
          <w:b/>
        </w:rPr>
        <w:t>ONORABLE TRIBUNAL DE PENAS.</w:t>
      </w:r>
      <w:r w:rsidRPr="00343898">
        <w:rPr>
          <w:b/>
        </w:rPr>
        <w:t xml:space="preserve"> RESUELVE: </w:t>
      </w:r>
      <w:r>
        <w:t xml:space="preserve">1) Sancionar al </w:t>
      </w:r>
      <w:r w:rsidRPr="00EE05C0">
        <w:rPr>
          <w:b/>
        </w:rPr>
        <w:t>Sr. Julio Heredia dirigente del club U.V.T</w:t>
      </w:r>
      <w:r>
        <w:t xml:space="preserve"> con la pena de suspensión por (03) tres meses  y una multa de 300 entradas generales de acuerdo a  lo estipulado en el Art.26 inc.d. Notifíquese al club, procédase a la publicación por medios informáticos, en Boletín y/o Cartelera de la FSP.</w:t>
      </w:r>
      <w:r w:rsidR="00713FDE">
        <w:t>--------------------------------------------------------------------------------------</w:t>
      </w:r>
    </w:p>
    <w:p w:rsidR="00713FDE" w:rsidRDefault="00713FDE" w:rsidP="00DF2CEC">
      <w:pPr>
        <w:jc w:val="both"/>
      </w:pPr>
    </w:p>
    <w:p w:rsidR="00DF2CEC" w:rsidRDefault="00DF2CEC" w:rsidP="00DF2CEC">
      <w:pPr>
        <w:jc w:val="both"/>
      </w:pPr>
      <w:r w:rsidRPr="00343898">
        <w:rPr>
          <w:b/>
        </w:rPr>
        <w:t>Expte nº 73/21: VISTOS Y CONSIDERANDOS:</w:t>
      </w:r>
      <w:r>
        <w:t xml:space="preserve"> La nota elevada por la Comisión de Neutrales respecto del accionar de los árbitros Alberto y Ángel Menéndez, como espectadores y simpatizantes de U.V.T con reclamo a los árbitros que dirigían el encuentro.</w:t>
      </w:r>
      <w:r w:rsidRPr="00060043">
        <w:t xml:space="preserve"> </w:t>
      </w:r>
      <w:r>
        <w:t>Que habiendo sido citados correctamente los mencionados en autos y haciéndose presente para realizar los correspondientes descargos.</w:t>
      </w:r>
      <w:r w:rsidRPr="00103B89">
        <w:t xml:space="preserve"> </w:t>
      </w:r>
      <w:r w:rsidRPr="00343898">
        <w:rPr>
          <w:b/>
        </w:rPr>
        <w:t xml:space="preserve"> ESTE HONORABLE TRIBUNAL DE PENAS. RESUELVE:</w:t>
      </w:r>
      <w:r>
        <w:t xml:space="preserve"> 1) Sancionar a los </w:t>
      </w:r>
      <w:r w:rsidRPr="00EE05C0">
        <w:rPr>
          <w:b/>
        </w:rPr>
        <w:t>Señores árbitros Alberto y Ángel Menéndez</w:t>
      </w:r>
      <w:r>
        <w:t xml:space="preserve">  con la pena de suspensión sesenta (60) días  y una multa de 300 entradas generales de acuerdo a  lo estipulado en el Art.28 inc.”i”. Notifíquese al club, procédase a la publicación por medios informáticos, en Boletín y/o Cartelera de la FSP, del mismo modo notifíquese a Comisión de Neutrales a los fines de la toma de razón de la sanción.</w:t>
      </w:r>
      <w:r w:rsidR="00713FDE">
        <w:t>------------------------------</w:t>
      </w:r>
    </w:p>
    <w:p w:rsidR="00713FDE" w:rsidRDefault="00713FDE" w:rsidP="00DF2CEC">
      <w:pPr>
        <w:jc w:val="both"/>
      </w:pPr>
    </w:p>
    <w:p w:rsidR="00DF2CEC" w:rsidRDefault="00DF2CEC" w:rsidP="00DF2CEC">
      <w:pPr>
        <w:jc w:val="both"/>
      </w:pPr>
      <w:r w:rsidRPr="00EE05C0">
        <w:rPr>
          <w:b/>
        </w:rPr>
        <w:t>Expte nº 74/21: VISTOS Y CONSIDERANDOS:</w:t>
      </w:r>
      <w:r>
        <w:t xml:space="preserve"> El informe elevado al HTP por el Señor arbitro Francisco Carrera, partido disputado entre el club Unión Deportiva Bancaria y club Media Agua, categoría: </w:t>
      </w:r>
      <w:r w:rsidR="00713FDE">
        <w:t>Sénior</w:t>
      </w:r>
      <w:r>
        <w:t xml:space="preserve"> Masculino en fecha 29/09/21 del Campeonato Copa Federación. Se informa al delegado del Club Media Agua de Sarmiento Sr. José Furio, por protestas excesivas. </w:t>
      </w:r>
      <w:r>
        <w:lastRenderedPageBreak/>
        <w:t xml:space="preserve">Que habiendo sido citado correctamente al encartado en autos y no haciéndose presente para formular el correspondiente descargo. </w:t>
      </w:r>
      <w:r w:rsidRPr="00EE05C0">
        <w:rPr>
          <w:b/>
        </w:rPr>
        <w:t>ESTE HONORABLE TRIBUNAL DE PENAS. RESUELVE:</w:t>
      </w:r>
      <w:r>
        <w:t xml:space="preserve"> 1) Sancionar </w:t>
      </w:r>
      <w:r w:rsidRPr="00EE05C0">
        <w:rPr>
          <w:b/>
        </w:rPr>
        <w:t>al dirigente del Club Deportico Media Agua de (Sarmiento) Sr. José Furió (delegado)</w:t>
      </w:r>
      <w:r>
        <w:t xml:space="preserve"> con la pena de suspensión por tres meses y  multa de 300 entradas generales de  acuerdo  a lo estipulado en el Art.26 inc.d. Notifíquese al club, procédase a la publicación por medios informáticos, en Boletín y/o Cartelera de la FSP.</w:t>
      </w:r>
      <w:r w:rsidR="00713FDE">
        <w:t>------------------------------------------------------------------------------------------------------------------------------------------------------</w:t>
      </w:r>
    </w:p>
    <w:p w:rsidR="00713FDE" w:rsidRDefault="00713FDE" w:rsidP="00DF2CEC">
      <w:pPr>
        <w:jc w:val="both"/>
      </w:pPr>
    </w:p>
    <w:p w:rsidR="00DF2CEC" w:rsidRDefault="00DF2CEC" w:rsidP="00DF2CEC">
      <w:pPr>
        <w:jc w:val="both"/>
      </w:pPr>
      <w:r w:rsidRPr="00EE05C0">
        <w:rPr>
          <w:b/>
        </w:rPr>
        <w:t>Expte nº 75/21: VISTOS Y CONSIDERANDOS:</w:t>
      </w:r>
      <w:r>
        <w:t xml:space="preserve"> El informe elevado al HTP por los Señores árbitros Lial Oscar, Aciar Miguel y Ontiveros Hugo, partido disputado entre el club C.P.C y club Huarpes, categoría: Senior Femenino en fecha 30/09/21 del Campeonato Valentín Martinazzo. Se informa club C.P.C. Que habiendo sido citado correctamente al Club CPC y no haciéndose presente para realizar el correspondiente descargo. </w:t>
      </w:r>
      <w:r w:rsidRPr="00EE05C0">
        <w:rPr>
          <w:b/>
        </w:rPr>
        <w:t xml:space="preserve">ESTE HONORABLE TRIBUNAL DE PENAS.  RESUELVE: </w:t>
      </w:r>
      <w:r>
        <w:t xml:space="preserve">1) Sancionar al </w:t>
      </w:r>
      <w:r w:rsidRPr="00EE05C0">
        <w:rPr>
          <w:b/>
        </w:rPr>
        <w:t>Club C.P.C</w:t>
      </w:r>
      <w:r>
        <w:t xml:space="preserve"> con la perdida de los puntos disputado, con el resultado de (10 a 0), de acuerdo a lo estipulado en el art.27.inc.”c”. 2) </w:t>
      </w:r>
      <w:r w:rsidRPr="00EE05C0">
        <w:rPr>
          <w:u w:val="single"/>
        </w:rPr>
        <w:t xml:space="preserve">Solicitase a Comisión de Neutrales que informe a este Tribunal quien/es jugaba como </w:t>
      </w:r>
      <w:r w:rsidR="00713FDE" w:rsidRPr="00EE05C0">
        <w:rPr>
          <w:u w:val="single"/>
        </w:rPr>
        <w:t>árbitro</w:t>
      </w:r>
      <w:r w:rsidRPr="00EE05C0">
        <w:rPr>
          <w:u w:val="single"/>
        </w:rPr>
        <w:t>/s responsable/s del encuentro</w:t>
      </w:r>
      <w:r>
        <w:t xml:space="preserve">. Notifíquese al club, y a la </w:t>
      </w:r>
      <w:r w:rsidRPr="00EE05C0">
        <w:rPr>
          <w:b/>
          <w:u w:val="single"/>
        </w:rPr>
        <w:t>Comisión de Neutrales</w:t>
      </w:r>
      <w:r>
        <w:t xml:space="preserve"> procédase a la publicación por medios informáticos, en Boletín y/o Cartelera de la FSP.</w:t>
      </w:r>
    </w:p>
    <w:p w:rsidR="00DF2CEC" w:rsidRDefault="00DF2CEC" w:rsidP="00DF2CEC">
      <w:pPr>
        <w:jc w:val="both"/>
      </w:pPr>
    </w:p>
    <w:p w:rsidR="00DF2CEC" w:rsidRDefault="00DF2CEC" w:rsidP="00DF2CEC">
      <w:pPr>
        <w:jc w:val="both"/>
      </w:pPr>
    </w:p>
    <w:p w:rsidR="00DF2CEC" w:rsidRDefault="00DF2CEC" w:rsidP="00DF2CEC"/>
    <w:p w:rsidR="00D057C1" w:rsidRPr="00B5313C" w:rsidRDefault="00713FDE" w:rsidP="001E178D">
      <w:pPr>
        <w:tabs>
          <w:tab w:val="left" w:pos="3105"/>
        </w:tabs>
        <w:jc w:val="center"/>
        <w:rPr>
          <w:sz w:val="22"/>
          <w:szCs w:val="22"/>
          <w:lang w:val="es-MX"/>
        </w:rPr>
      </w:pPr>
      <w:r w:rsidRPr="00D04C83">
        <w:rPr>
          <w:noProof/>
          <w:lang w:val="en-US" w:eastAsia="en-US"/>
        </w:rPr>
        <w:pict>
          <v:shapetype id="_x0000_t202" coordsize="21600,21600" o:spt="202" path="m,l,21600r21600,l21600,xe">
            <v:stroke joinstyle="miter"/>
            <v:path gradientshapeok="t" o:connecttype="rect"/>
          </v:shapetype>
          <v:shape id="Cuadro de texto 13" o:spid="_x0000_s1027" type="#_x0000_t202" style="position:absolute;left:0;text-align:left;margin-left:47.25pt;margin-top:112.1pt;width:93.75pt;height:24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" fillcolor="white [3201]" stroked="f" strokeweight=".5pt">
            <v:textbox>
              <w:txbxContent>
                <w:p w:rsidR="00D057C1" w:rsidRPr="00D057C1" w:rsidRDefault="00D057C1" w:rsidP="00D057C1">
                  <w:pPr>
                    <w:jc w:val="center"/>
                    <w:rPr>
                      <w:b/>
                    </w:rPr>
                  </w:pPr>
                  <w:r w:rsidRPr="00D057C1">
                    <w:rPr>
                      <w:b/>
                    </w:rPr>
                    <w:t>Federico Pereyra</w:t>
                  </w:r>
                </w:p>
              </w:txbxContent>
            </v:textbox>
          </v:shape>
        </w:pict>
      </w:r>
      <w:r w:rsidRPr="00D04C83">
        <w:rPr>
          <w:noProof/>
          <w:lang w:val="en-US" w:eastAsia="en-US"/>
        </w:rPr>
        <w:pict>
          <v:shape id="Cuadro de texto 19" o:spid="_x0000_s1026" type="#_x0000_t202" style="position:absolute;left:0;text-align:left;margin-left:379.5pt;margin-top:112.1pt;width:116.25pt;height:24pt;z-index:251660799;visibility:visible;mso-width-relative:margin" filled="f" fillcolor="#bfbfbf [2412]" stroked="f" strokecolor="black [3213]" strokeweight=".5pt">
            <v:textbox>
              <w:txbxContent>
                <w:p w:rsidR="00663B0C" w:rsidRPr="001D7384" w:rsidRDefault="00663B0C" w:rsidP="00663B0C">
                  <w:pPr>
                    <w:jc w:val="center"/>
                    <w:rPr>
                      <w:b/>
                    </w:rPr>
                  </w:pPr>
                  <w:r w:rsidRPr="001D7384">
                    <w:rPr>
                      <w:b/>
                    </w:rPr>
                    <w:t xml:space="preserve">Miguel Ángel Gómez </w:t>
                  </w:r>
                </w:p>
              </w:txbxContent>
            </v:textbox>
          </v:shape>
        </w:pict>
      </w:r>
      <w:r w:rsidRPr="00D04C83">
        <w:rPr>
          <w:noProof/>
          <w:lang w:val="en-US" w:eastAsia="en-US"/>
        </w:rPr>
        <w:pict>
          <v:shape id="Forma libre 12" o:spid="_x0000_s1028" style="position:absolute;left:0;text-align:left;margin-left:47.25pt;margin-top:34.8pt;width:112.75pt;height:56.25pt;z-index:251659264;visibility:visible;mso-wrap-style:square;mso-wrap-distance-left:9pt;mso-wrap-distance-top:0;mso-wrap-distance-right:9pt;mso-wrap-distance-bottom:0;mso-position-horizontal-relative:text;mso-position-vertical-relative:text;v-text-anchor:middle" coordsize="1432009,714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" path="m117559,v6638,3817,388528,212230,495300,295275c641434,317500,676864,332990,698584,361950v9525,12700,17350,26875,28575,38100c738974,411865,777609,436858,793834,447675v46412,69618,-10239,-17918,38100,66675c843658,534868,876869,578335,889084,590550v11225,11225,26875,17350,38100,28575c938409,630350,944534,646000,955759,657225v11225,11225,26047,18244,38100,28575c1004086,694566,1012909,704850,1022434,714375v-3052,-12207,-12218,-53010,-19050,-66675c998264,637461,991663,627919,984334,619125v-8624,-10348,-16879,-21892,-28575,-28575c944393,584055,929743,586060,917659,581025,891445,570103,864177,559964,841459,542925,789681,504091,818099,520246,755734,495300v-9525,-12700,-17350,-26875,-28575,-38100c719064,449105,706679,446245,698584,438150v-63500,-63500,28575,3175,-47625,-47625c638339,371594,627358,341242,593809,352425v-10860,3620,-12700,19050,-19050,28575c625558,393700,656943,403620,717634,400050v20046,-1179,57150,-19050,57150,-19050c784309,384175,793380,391634,803359,390525v19958,-2218,57150,-19050,57150,-19050c870034,374650,880104,385490,889084,381000v21771,-10886,-2721,-65314,19050,c979958,357059,891426,378215,965284,390525v9904,1651,19050,-6350,28575,-9525c1009734,384175,1025295,390525,1041484,390525v16189,,31561,-11533,47625,-9525c1100468,382420,1106824,396430,1117684,400050v18322,6107,38149,6070,57150,9525c1190762,412471,1206584,415925,1222459,419100v13865,-4622,52160,-10889,47625,-38100c1267869,367713,1250275,362652,1241509,352425v-10331,-12053,-17350,-26875,-28575,-38100c1204839,306230,1193153,302604,1184359,295275v-42300,-35250,-16153,-30462,-76200,-57150c1096196,232808,1083132,229288,1070059,228600,962212,222924,854159,222250,746209,219075v-15875,-3175,-31656,-6863,-47625,-9525c676439,205859,653975,204162,631909,200025,605258,195028,498885,170425,469984,161925,355901,128371,411259,133603,289009,114300,149578,92285,256410,120438,117559,85725,95135,80119,73308,72281,50884,66675,35178,62748,-12850,55539,3259,57150v163220,16322,119280,17248,276225,47625c503209,148077,386549,117545,622384,171450v243790,55723,59410,25701,295275,57150c974455,244090,1037902,266700,1098634,266700v69922,,139700,-6350,209550,-9525c1320884,254000,1333371,249802,1346284,247650v84688,-14115,57392,9283,85725,-19050e" filled="f" strokecolor="black [3040]">
            <v:path arrowok="t" o:connecttype="custom" o:connectlocs="117552,0;612823,295275;698543,361950;727116,400050;793787,447675;831885,514350;889032,590550;927130,619125;955703,657225;993801,685800;1022374,714375;1003325,647700;984276,619125;955703,590550;917605,581025;841410,542925;755690,495300;727116,457200;698543,438150;650921,390525;593774,352425;574725,381000;717592,400050;774739,381000;803312,390525;860459,371475;889032,381000;908081,381000;965227,390525;993801,381000;1041423,390525;1089045,381000;1117618,400050;1174765,409575;1222387,419100;1270009,381000;1241436,352425;1212863,314325;1184290,295275;1108094,238125;1069996,228600;746165,219075;698543,209550;631872,200025;469956,161925;288992,114300;117552,85725;50881,66675;3259,57150;279468,104775;622347,171450;917605,228600;1098570,266700;1308107,257175;1346205,247650;1431925,228600" o:connectangles="0,0,0,0,0,0,0,0,0,0,0,0,0,0,0,0,0,0,0,0,0,0,0,0,0,0,0,0,0,0,0,0,0,0,0,0,0,0,0,0,0,0,0,0,0,0,0,0,0,0,0,0,0,0,0,0"/>
          </v:shape>
        </w:pict>
      </w:r>
      <w:r w:rsidRPr="00D04C83">
        <w:rPr>
          <w:noProof/>
          <w:lang w:val="en-US" w:eastAsia="en-US"/>
        </w:rPr>
        <w:pict>
          <v:shape id="Forma libre 18" o:spid="_x0000_s1029" style="position:absolute;left:0;text-align:left;margin-left:379.5pt;margin-top:47.4pt;width:95.25pt;height:64.7pt;z-index:251661312;visibility:visible;mso-wrap-style:square;mso-wrap-distance-left:9pt;mso-wrap-distance-top:0;mso-wrap-distance-right:9pt;mso-wrap-distance-bottom:0;mso-position-horizontal-relative:text;mso-position-vertical-relative:text;v-text-anchor:middle" coordsize="1210085,82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" path="m504825,259960c493804,241592,450242,167277,438150,155185v-9525,-9525,-16800,-22033,-28575,-28575c392022,116858,370386,116540,352425,107560,288609,75652,328437,90078,228600,78985v-9525,-3175,-18921,-6767,-28575,-9525c168638,60492,147036,56957,114300,50410v-12700,3175,-26068,4368,-38100,9525c39981,75457,52094,79338,28575,107560,19951,117908,9525,126610,,136135v3175,15875,5598,31919,9525,47625c11960,193500,11950,205235,19050,212335v32752,32752,49792,35647,85725,47625l533400,250435v16053,-2094,6013,-31821,9525,-47625c545366,191823,555611,148863,561975,136135v5120,-10239,12700,-19050,19050,-28575c584648,89446,590312,50886,600075,31360,605195,21121,624245,13024,619125,2785v-4490,-8980,-19050,6350,-28575,9525c584078,20939,549889,65057,542925,78985v-23955,47910,12440,25660,-47625,85725c482600,177410,468420,188785,457200,202810v-14303,17878,-38100,57150,-38100,57150c422275,282185,424222,304620,428625,326635v1969,9845,-414,29995,9525,28575c460815,351972,495300,317110,495300,317110v43592,21796,47110,32591,104775,9525c612582,321632,616875,304602,628650,298060v17553,-9752,57150,-19050,57150,-19050c695325,282185,705395,284045,714375,288535v10239,5120,23455,29289,28575,19050c757220,279045,745789,243535,752475,212335v9534,-44492,19035,-33325,47625,-57150c810448,146561,817252,133749,828675,126610v14499,-9062,32332,-11404,47625,-19050c886539,102440,894636,93630,904875,88510v15293,-7646,32679,-10747,47625,-19050c1005106,40234,974969,36433,1038225,21835v24942,-5756,50827,-6142,76200,-9525l1181100,2785v9525,3175,27949,-496,28575,9525c1212672,60263,1198524,107792,1190625,155185v-1651,9904,-5035,19595,-9525,28575c1175980,193999,1168117,202627,1162050,212335v-9812,15699,-20296,31066,-28575,47625c1079905,367100,1141280,254736,1104900,345685v-35364,88411,-24754,26637,-57150,123825c1033131,513366,1024269,559004,1009650,602860v-6350,19050,-14180,37669,-19050,57150c985916,678746,984863,698222,981075,717160v-9926,49628,-6946,24310,-19050,66675c958429,796422,955675,809235,952500,821935v-3175,-9525,-2425,-21475,-9525,-28575c932935,783320,904875,774310,904875,774310e" filled="f" strokecolor="black [3040]">
            <v:path arrowok="t" o:connecttype="custom" o:connectlocs="504654,259883;438002,155139;409436,126572;352306,107528;228523,78961;199957,69439;114261,50395;76174,59917;28565,107528;0,136094;9522,183705;19044,212272;104740,259883;533219,250360;542741,202750;561785,136094;580828,107528;599872,31351;618915,2784;590350,12306;542741,78961;495132,164661;457045,202750;418958,259883;428480,326538;438002,355104;495132,317015;599872,326538;628437,297971;685568,278927;714133,288449;742698,307493;752220,212272;799829,155139;828394,126572;876003,107528;904568,88484;952177,69439;1037873,21828;1114047,12306;1180700,2784;1209265,12306;1190222,155139;1180700,183705;1161656,212272;1133091,259883;1104526,345582;1047395,469370;1009308,602680;990264,659813;980743,716946;961699,783601;952177,821690;942656,793124;904568,774079" o:connectangles="0,0,0,0,0,0,0,0,0,0,0,0,0,0,0,0,0,0,0,0,0,0,0,0,0,0,0,0,0,0,0,0,0,0,0,0,0,0,0,0,0,0,0,0,0,0,0,0,0,0,0,0,0,0,0"/>
          </v:shape>
        </w:pict>
      </w:r>
    </w:p>
    <w:sectPr w:rsidR="00D057C1" w:rsidRPr="00B5313C" w:rsidSect="00155BA9">
      <w:headerReference w:type="default" r:id="rId8"/>
      <w:footerReference w:type="even" r:id="rId9"/>
      <w:footerReference w:type="default" r:id="rId10"/>
      <w:pgSz w:w="11906" w:h="16838" w:code="9"/>
      <w:pgMar w:top="2127" w:right="567" w:bottom="52" w:left="720" w:header="709" w:footer="709" w:gutter="0"/>
      <w:pgNumType w:fmt="numberInDash"/>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5204" w:rsidRDefault="001B5204">
      <w:r>
        <w:separator/>
      </w:r>
    </w:p>
  </w:endnote>
  <w:endnote w:type="continuationSeparator" w:id="0">
    <w:p w:rsidR="001B5204" w:rsidRDefault="001B52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DAD" w:rsidRDefault="00D04C83" w:rsidP="005D34EE">
    <w:pPr>
      <w:pStyle w:val="Piedepgina"/>
      <w:framePr w:wrap="around" w:vAnchor="text" w:hAnchor="margin" w:xAlign="right" w:y="1"/>
      <w:rPr>
        <w:rStyle w:val="Nmerodepgina"/>
      </w:rPr>
    </w:pPr>
    <w:r>
      <w:rPr>
        <w:rStyle w:val="Nmerodepgina"/>
      </w:rPr>
      <w:fldChar w:fldCharType="begin"/>
    </w:r>
    <w:r w:rsidR="00086DAD">
      <w:rPr>
        <w:rStyle w:val="Nmerodepgina"/>
      </w:rPr>
      <w:instrText xml:space="preserve">PAGE  </w:instrText>
    </w:r>
    <w:r>
      <w:rPr>
        <w:rStyle w:val="Nmerodepgina"/>
      </w:rPr>
      <w:fldChar w:fldCharType="end"/>
    </w:r>
  </w:p>
  <w:p w:rsidR="00086DAD" w:rsidRDefault="00086DAD" w:rsidP="00CB5605">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DAD" w:rsidRDefault="00D04C83" w:rsidP="005D34EE">
    <w:pPr>
      <w:pStyle w:val="Piedepgina"/>
      <w:framePr w:wrap="around" w:vAnchor="text" w:hAnchor="margin" w:xAlign="right" w:y="1"/>
      <w:rPr>
        <w:rStyle w:val="Nmerodepgina"/>
      </w:rPr>
    </w:pPr>
    <w:r>
      <w:rPr>
        <w:rStyle w:val="Nmerodepgina"/>
      </w:rPr>
      <w:fldChar w:fldCharType="begin"/>
    </w:r>
    <w:r w:rsidR="00086DAD">
      <w:rPr>
        <w:rStyle w:val="Nmerodepgina"/>
      </w:rPr>
      <w:instrText xml:space="preserve">PAGE  </w:instrText>
    </w:r>
    <w:r>
      <w:rPr>
        <w:rStyle w:val="Nmerodepgina"/>
      </w:rPr>
      <w:fldChar w:fldCharType="separate"/>
    </w:r>
    <w:r w:rsidR="001B5204">
      <w:rPr>
        <w:rStyle w:val="Nmerodepgina"/>
        <w:noProof/>
      </w:rPr>
      <w:t>- 1 -</w:t>
    </w:r>
    <w:r>
      <w:rPr>
        <w:rStyle w:val="Nmerodepgina"/>
      </w:rPr>
      <w:fldChar w:fldCharType="end"/>
    </w:r>
  </w:p>
  <w:p w:rsidR="00086DAD" w:rsidRDefault="00086DAD" w:rsidP="00CB5605">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5204" w:rsidRDefault="001B5204">
      <w:r>
        <w:separator/>
      </w:r>
    </w:p>
  </w:footnote>
  <w:footnote w:type="continuationSeparator" w:id="0">
    <w:p w:rsidR="001B5204" w:rsidRDefault="001B52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DAD" w:rsidRPr="000443F5" w:rsidRDefault="00086DAD" w:rsidP="00C62A48">
    <w:r>
      <w:rPr>
        <w:rStyle w:val="Nmerodepgina"/>
      </w:rPr>
      <w:tab/>
    </w:r>
    <w:r>
      <w:rPr>
        <w:rStyle w:val="Nmerodepgina"/>
      </w:rPr>
      <w:tab/>
    </w:r>
    <w:r>
      <w:rPr>
        <w:rStyle w:val="Nmerodepgina"/>
      </w:rPr>
      <w:tab/>
    </w:r>
    <w:r>
      <w:rPr>
        <w:rStyle w:val="Nmerodepgina"/>
      </w:rPr>
      <w:tab/>
    </w:r>
    <w:r>
      <w:rPr>
        <w:rStyle w:val="Nmerodepgina"/>
      </w:rPr>
      <w:tab/>
    </w:r>
    <w:r>
      <w:rPr>
        <w:rStyle w:val="Nmerodepgina"/>
      </w:rPr>
      <w:tab/>
    </w:r>
    <w:r>
      <w:rPr>
        <w:rStyle w:val="Nmerodepgina"/>
      </w:rPr>
      <w:tab/>
    </w:r>
    <w:r>
      <w:rPr>
        <w:rStyle w:val="Nmerodepgina"/>
      </w:rPr>
      <w:tab/>
    </w:r>
    <w:r>
      <w:rPr>
        <w:rStyle w:val="Nmerodepgina"/>
      </w:rPr>
      <w:tab/>
    </w:r>
  </w:p>
  <w:p w:rsidR="00086DAD" w:rsidRDefault="00266EC6" w:rsidP="00C35A98">
    <w:pPr>
      <w:ind w:left="-540" w:firstLine="540"/>
      <w:jc w:val="center"/>
      <w:rPr>
        <w:rFonts w:ascii="Bodoni MT Black" w:hAnsi="Bodoni MT Black"/>
        <w:b/>
        <w:sz w:val="28"/>
        <w:szCs w:val="28"/>
        <w:u w:val="single"/>
        <w:lang w:val="es-MX"/>
      </w:rPr>
    </w:pPr>
    <w:r>
      <w:rPr>
        <w:rFonts w:ascii="Bodoni MT Black" w:hAnsi="Bodoni MT Black"/>
        <w:b/>
        <w:noProof/>
        <w:sz w:val="28"/>
        <w:szCs w:val="28"/>
        <w:u w:val="single"/>
        <w:lang w:val="es-AR"/>
      </w:rPr>
      <w:drawing>
        <wp:anchor distT="0" distB="0" distL="114300" distR="114300" simplePos="0" relativeHeight="251663360" behindDoc="0" locked="0" layoutInCell="1" allowOverlap="1">
          <wp:simplePos x="0" y="0"/>
          <wp:positionH relativeFrom="column">
            <wp:posOffset>5371465</wp:posOffset>
          </wp:positionH>
          <wp:positionV relativeFrom="paragraph">
            <wp:posOffset>59055</wp:posOffset>
          </wp:positionV>
          <wp:extent cx="511175" cy="629285"/>
          <wp:effectExtent l="19050" t="0" r="3175" b="0"/>
          <wp:wrapThrough wrapText="bothSides">
            <wp:wrapPolygon edited="0">
              <wp:start x="-805" y="0"/>
              <wp:lineTo x="-805" y="15693"/>
              <wp:lineTo x="2415" y="20924"/>
              <wp:lineTo x="5635" y="20924"/>
              <wp:lineTo x="16099" y="20924"/>
              <wp:lineTo x="18514" y="20924"/>
              <wp:lineTo x="21734" y="15039"/>
              <wp:lineTo x="21734" y="0"/>
              <wp:lineTo x="-805" y="0"/>
            </wp:wrapPolygon>
          </wp:wrapThrough>
          <wp:docPr id="2" name="0 Imagen" descr="LOGO FSP NUE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SP NUEVO.png"/>
                  <pic:cNvPicPr/>
                </pic:nvPicPr>
                <pic:blipFill>
                  <a:blip r:embed="rId1"/>
                  <a:stretch>
                    <a:fillRect/>
                  </a:stretch>
                </pic:blipFill>
                <pic:spPr>
                  <a:xfrm>
                    <a:off x="0" y="0"/>
                    <a:ext cx="511175" cy="629285"/>
                  </a:xfrm>
                  <a:prstGeom prst="rect">
                    <a:avLst/>
                  </a:prstGeom>
                </pic:spPr>
              </pic:pic>
            </a:graphicData>
          </a:graphic>
        </wp:anchor>
      </w:drawing>
    </w:r>
    <w:r>
      <w:rPr>
        <w:rFonts w:ascii="Bodoni MT Black" w:hAnsi="Bodoni MT Black"/>
        <w:b/>
        <w:noProof/>
        <w:sz w:val="28"/>
        <w:szCs w:val="28"/>
        <w:u w:val="single"/>
        <w:lang w:val="es-AR"/>
      </w:rPr>
      <w:drawing>
        <wp:anchor distT="0" distB="0" distL="114300" distR="114300" simplePos="0" relativeHeight="251657216" behindDoc="0" locked="0" layoutInCell="1" allowOverlap="1">
          <wp:simplePos x="0" y="0"/>
          <wp:positionH relativeFrom="column">
            <wp:posOffset>855345</wp:posOffset>
          </wp:positionH>
          <wp:positionV relativeFrom="paragraph">
            <wp:posOffset>59055</wp:posOffset>
          </wp:positionV>
          <wp:extent cx="509905" cy="629285"/>
          <wp:effectExtent l="19050" t="0" r="4445" b="0"/>
          <wp:wrapThrough wrapText="bothSides">
            <wp:wrapPolygon edited="0">
              <wp:start x="-807" y="0"/>
              <wp:lineTo x="-807" y="15693"/>
              <wp:lineTo x="2421" y="20924"/>
              <wp:lineTo x="5649" y="20924"/>
              <wp:lineTo x="16139" y="20924"/>
              <wp:lineTo x="18560" y="20924"/>
              <wp:lineTo x="21788" y="15039"/>
              <wp:lineTo x="21788" y="0"/>
              <wp:lineTo x="-807" y="0"/>
            </wp:wrapPolygon>
          </wp:wrapThrough>
          <wp:docPr id="1" name="0 Imagen" descr="LOGO FSP NUE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SP NUEVO.png"/>
                  <pic:cNvPicPr/>
                </pic:nvPicPr>
                <pic:blipFill>
                  <a:blip r:embed="rId1"/>
                  <a:stretch>
                    <a:fillRect/>
                  </a:stretch>
                </pic:blipFill>
                <pic:spPr>
                  <a:xfrm>
                    <a:off x="0" y="0"/>
                    <a:ext cx="509905" cy="629285"/>
                  </a:xfrm>
                  <a:prstGeom prst="rect">
                    <a:avLst/>
                  </a:prstGeom>
                </pic:spPr>
              </pic:pic>
            </a:graphicData>
          </a:graphic>
        </wp:anchor>
      </w:drawing>
    </w:r>
  </w:p>
  <w:p w:rsidR="00086DAD" w:rsidRPr="006E2432" w:rsidRDefault="00086DAD" w:rsidP="00C35A98">
    <w:pPr>
      <w:jc w:val="center"/>
      <w:rPr>
        <w:rFonts w:ascii="Bodoni MT Black" w:hAnsi="Bodoni MT Black"/>
        <w:b/>
        <w:sz w:val="28"/>
        <w:szCs w:val="28"/>
        <w:u w:val="single"/>
        <w:lang w:val="es-MX"/>
      </w:rPr>
    </w:pPr>
    <w:r w:rsidRPr="006E2432">
      <w:rPr>
        <w:rFonts w:ascii="Bodoni MT Black" w:hAnsi="Bodoni MT Black"/>
        <w:b/>
        <w:sz w:val="28"/>
        <w:szCs w:val="28"/>
        <w:u w:val="single"/>
        <w:lang w:val="es-MX"/>
      </w:rPr>
      <w:t xml:space="preserve">FEDERACIÓN SANJUANINA </w:t>
    </w:r>
    <w:r w:rsidR="005814FF" w:rsidRPr="006E2432">
      <w:rPr>
        <w:rFonts w:ascii="Bodoni MT Black" w:hAnsi="Bodoni MT Black"/>
        <w:b/>
        <w:sz w:val="28"/>
        <w:szCs w:val="28"/>
        <w:u w:val="single"/>
        <w:lang w:val="es-MX"/>
      </w:rPr>
      <w:t>DE PATÍN</w:t>
    </w:r>
  </w:p>
  <w:p w:rsidR="00086DAD" w:rsidRDefault="005814FF" w:rsidP="007F0B38">
    <w:pPr>
      <w:pStyle w:val="Ttulo1"/>
      <w:jc w:val="center"/>
    </w:pPr>
    <w:r>
      <w:t>HONORABLE TRIBUNAL DE PENAS</w:t>
    </w:r>
  </w:p>
  <w:p w:rsidR="005B29B1" w:rsidRDefault="00855780" w:rsidP="001E178D">
    <w:pPr>
      <w:spacing w:line="480" w:lineRule="auto"/>
      <w:rPr>
        <w:b/>
        <w:sz w:val="28"/>
      </w:rPr>
    </w:pPr>
    <w:r>
      <w:rPr>
        <w:b/>
        <w:sz w:val="28"/>
      </w:rPr>
      <w:t xml:space="preserve">   </w:t>
    </w:r>
    <w:r w:rsidR="001E178D">
      <w:rPr>
        <w:b/>
        <w:sz w:val="28"/>
      </w:rPr>
      <w:t xml:space="preserve">                             </w:t>
    </w:r>
    <w:r w:rsidR="00DF2CEC">
      <w:rPr>
        <w:b/>
        <w:sz w:val="28"/>
      </w:rPr>
      <w:t xml:space="preserve">                          </w:t>
    </w:r>
  </w:p>
  <w:p w:rsidR="00DF2CEC" w:rsidRPr="001E178D" w:rsidRDefault="00DF2CEC" w:rsidP="001E178D">
    <w:pPr>
      <w:spacing w:line="480" w:lineRule="auto"/>
      <w:rPr>
        <w:b/>
        <w:sz w:val="28"/>
      </w:rPr>
    </w:pPr>
    <w:r>
      <w:rPr>
        <w:b/>
        <w:sz w:val="28"/>
      </w:rPr>
      <w:t xml:space="preserve">                                                        ACTA Nº21</w:t>
    </w:r>
  </w:p>
  <w:p w:rsidR="00C62A48" w:rsidRPr="00855780" w:rsidRDefault="00855780" w:rsidP="00C62A48">
    <w:pPr>
      <w:rPr>
        <w:b/>
        <w:sz w:val="24"/>
        <w:szCs w:val="24"/>
        <w:lang w:val="es-MX"/>
      </w:rPr>
    </w:pPr>
    <w:r w:rsidRPr="00855780">
      <w:rPr>
        <w:b/>
        <w:sz w:val="24"/>
        <w:szCs w:val="24"/>
        <w:lang w:val="es-MX"/>
      </w:rPr>
      <w:t xml:space="preserve">                                                               </w:t>
    </w:r>
    <w:r>
      <w:rPr>
        <w:b/>
        <w:sz w:val="24"/>
        <w:szCs w:val="24"/>
        <w:lang w:val="es-MX"/>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E61FB"/>
    <w:multiLevelType w:val="hybridMultilevel"/>
    <w:tmpl w:val="F07E9F0A"/>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nsid w:val="1F8F6487"/>
    <w:multiLevelType w:val="hybridMultilevel"/>
    <w:tmpl w:val="EC8A07EE"/>
    <w:lvl w:ilvl="0" w:tplc="0C0A0011">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nsid w:val="20B57F7B"/>
    <w:multiLevelType w:val="hybridMultilevel"/>
    <w:tmpl w:val="DC68294E"/>
    <w:lvl w:ilvl="0" w:tplc="0C0A0017">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
    <w:nsid w:val="31856A44"/>
    <w:multiLevelType w:val="hybridMultilevel"/>
    <w:tmpl w:val="92E6015C"/>
    <w:lvl w:ilvl="0" w:tplc="DFEA9C82">
      <w:start w:val="1"/>
      <w:numFmt w:val="decimal"/>
      <w:lvlText w:val="%1)"/>
      <w:lvlJc w:val="left"/>
      <w:pPr>
        <w:tabs>
          <w:tab w:val="num" w:pos="1080"/>
        </w:tabs>
        <w:ind w:left="1080" w:hanging="360"/>
      </w:pPr>
      <w:rPr>
        <w:rFonts w:cs="Times New Roman" w:hint="default"/>
      </w:rPr>
    </w:lvl>
    <w:lvl w:ilvl="1" w:tplc="0C0A0019" w:tentative="1">
      <w:start w:val="1"/>
      <w:numFmt w:val="lowerLetter"/>
      <w:lvlText w:val="%2."/>
      <w:lvlJc w:val="left"/>
      <w:pPr>
        <w:tabs>
          <w:tab w:val="num" w:pos="1800"/>
        </w:tabs>
        <w:ind w:left="1800" w:hanging="360"/>
      </w:pPr>
      <w:rPr>
        <w:rFonts w:cs="Times New Roman"/>
      </w:rPr>
    </w:lvl>
    <w:lvl w:ilvl="2" w:tplc="0C0A001B" w:tentative="1">
      <w:start w:val="1"/>
      <w:numFmt w:val="lowerRoman"/>
      <w:lvlText w:val="%3."/>
      <w:lvlJc w:val="right"/>
      <w:pPr>
        <w:tabs>
          <w:tab w:val="num" w:pos="2520"/>
        </w:tabs>
        <w:ind w:left="2520" w:hanging="180"/>
      </w:pPr>
      <w:rPr>
        <w:rFonts w:cs="Times New Roman"/>
      </w:rPr>
    </w:lvl>
    <w:lvl w:ilvl="3" w:tplc="0C0A000F" w:tentative="1">
      <w:start w:val="1"/>
      <w:numFmt w:val="decimal"/>
      <w:lvlText w:val="%4."/>
      <w:lvlJc w:val="left"/>
      <w:pPr>
        <w:tabs>
          <w:tab w:val="num" w:pos="3240"/>
        </w:tabs>
        <w:ind w:left="3240" w:hanging="360"/>
      </w:pPr>
      <w:rPr>
        <w:rFonts w:cs="Times New Roman"/>
      </w:rPr>
    </w:lvl>
    <w:lvl w:ilvl="4" w:tplc="0C0A0019" w:tentative="1">
      <w:start w:val="1"/>
      <w:numFmt w:val="lowerLetter"/>
      <w:lvlText w:val="%5."/>
      <w:lvlJc w:val="left"/>
      <w:pPr>
        <w:tabs>
          <w:tab w:val="num" w:pos="3960"/>
        </w:tabs>
        <w:ind w:left="3960" w:hanging="360"/>
      </w:pPr>
      <w:rPr>
        <w:rFonts w:cs="Times New Roman"/>
      </w:rPr>
    </w:lvl>
    <w:lvl w:ilvl="5" w:tplc="0C0A001B" w:tentative="1">
      <w:start w:val="1"/>
      <w:numFmt w:val="lowerRoman"/>
      <w:lvlText w:val="%6."/>
      <w:lvlJc w:val="right"/>
      <w:pPr>
        <w:tabs>
          <w:tab w:val="num" w:pos="4680"/>
        </w:tabs>
        <w:ind w:left="4680" w:hanging="180"/>
      </w:pPr>
      <w:rPr>
        <w:rFonts w:cs="Times New Roman"/>
      </w:rPr>
    </w:lvl>
    <w:lvl w:ilvl="6" w:tplc="0C0A000F" w:tentative="1">
      <w:start w:val="1"/>
      <w:numFmt w:val="decimal"/>
      <w:lvlText w:val="%7."/>
      <w:lvlJc w:val="left"/>
      <w:pPr>
        <w:tabs>
          <w:tab w:val="num" w:pos="5400"/>
        </w:tabs>
        <w:ind w:left="5400" w:hanging="360"/>
      </w:pPr>
      <w:rPr>
        <w:rFonts w:cs="Times New Roman"/>
      </w:rPr>
    </w:lvl>
    <w:lvl w:ilvl="7" w:tplc="0C0A0019" w:tentative="1">
      <w:start w:val="1"/>
      <w:numFmt w:val="lowerLetter"/>
      <w:lvlText w:val="%8."/>
      <w:lvlJc w:val="left"/>
      <w:pPr>
        <w:tabs>
          <w:tab w:val="num" w:pos="6120"/>
        </w:tabs>
        <w:ind w:left="6120" w:hanging="360"/>
      </w:pPr>
      <w:rPr>
        <w:rFonts w:cs="Times New Roman"/>
      </w:rPr>
    </w:lvl>
    <w:lvl w:ilvl="8" w:tplc="0C0A001B" w:tentative="1">
      <w:start w:val="1"/>
      <w:numFmt w:val="lowerRoman"/>
      <w:lvlText w:val="%9."/>
      <w:lvlJc w:val="right"/>
      <w:pPr>
        <w:tabs>
          <w:tab w:val="num" w:pos="6840"/>
        </w:tabs>
        <w:ind w:left="6840" w:hanging="180"/>
      </w:pPr>
      <w:rPr>
        <w:rFonts w:cs="Times New Roman"/>
      </w:rPr>
    </w:lvl>
  </w:abstractNum>
  <w:abstractNum w:abstractNumId="4">
    <w:nsid w:val="33B73176"/>
    <w:multiLevelType w:val="hybridMultilevel"/>
    <w:tmpl w:val="2BF26622"/>
    <w:lvl w:ilvl="0" w:tplc="0C0A0001">
      <w:start w:val="8"/>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52287E36"/>
    <w:multiLevelType w:val="hybridMultilevel"/>
    <w:tmpl w:val="6C880B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savePreviewPicture/>
  <w:hdrShapeDefaults>
    <o:shapedefaults v:ext="edit" spidmax="38914">
      <o:colormenu v:ext="edit" fillcolor="none" strokecolor="none"/>
    </o:shapedefaults>
  </w:hdrShapeDefaults>
  <w:footnotePr>
    <w:footnote w:id="-1"/>
    <w:footnote w:id="0"/>
  </w:footnotePr>
  <w:endnotePr>
    <w:endnote w:id="-1"/>
    <w:endnote w:id="0"/>
  </w:endnotePr>
  <w:compat/>
  <w:rsids>
    <w:rsidRoot w:val="00C35A98"/>
    <w:rsid w:val="00000868"/>
    <w:rsid w:val="00001D84"/>
    <w:rsid w:val="00001D95"/>
    <w:rsid w:val="000023FE"/>
    <w:rsid w:val="00002549"/>
    <w:rsid w:val="00002E57"/>
    <w:rsid w:val="000036E4"/>
    <w:rsid w:val="00003C92"/>
    <w:rsid w:val="00003E34"/>
    <w:rsid w:val="00005CF6"/>
    <w:rsid w:val="000071D9"/>
    <w:rsid w:val="000076E1"/>
    <w:rsid w:val="00007D39"/>
    <w:rsid w:val="00007E68"/>
    <w:rsid w:val="00012E94"/>
    <w:rsid w:val="00012F87"/>
    <w:rsid w:val="00014242"/>
    <w:rsid w:val="000142D6"/>
    <w:rsid w:val="00015261"/>
    <w:rsid w:val="00015DF2"/>
    <w:rsid w:val="000166F3"/>
    <w:rsid w:val="00016AD9"/>
    <w:rsid w:val="00020144"/>
    <w:rsid w:val="000202D7"/>
    <w:rsid w:val="000208E3"/>
    <w:rsid w:val="000218C0"/>
    <w:rsid w:val="0002204C"/>
    <w:rsid w:val="00022275"/>
    <w:rsid w:val="00023C4F"/>
    <w:rsid w:val="00024306"/>
    <w:rsid w:val="00024D56"/>
    <w:rsid w:val="0002537F"/>
    <w:rsid w:val="0002539A"/>
    <w:rsid w:val="0002557C"/>
    <w:rsid w:val="0002585C"/>
    <w:rsid w:val="000260D9"/>
    <w:rsid w:val="000269AF"/>
    <w:rsid w:val="00026D42"/>
    <w:rsid w:val="000278F7"/>
    <w:rsid w:val="00027C4B"/>
    <w:rsid w:val="00031E33"/>
    <w:rsid w:val="0003233D"/>
    <w:rsid w:val="000339C5"/>
    <w:rsid w:val="000339D4"/>
    <w:rsid w:val="00033CBE"/>
    <w:rsid w:val="00033FDA"/>
    <w:rsid w:val="0003613F"/>
    <w:rsid w:val="00036C64"/>
    <w:rsid w:val="00037B2D"/>
    <w:rsid w:val="0004001B"/>
    <w:rsid w:val="00041919"/>
    <w:rsid w:val="00042091"/>
    <w:rsid w:val="000427E6"/>
    <w:rsid w:val="00042CE5"/>
    <w:rsid w:val="00042FEC"/>
    <w:rsid w:val="000430BE"/>
    <w:rsid w:val="0004343E"/>
    <w:rsid w:val="000439CA"/>
    <w:rsid w:val="000443F5"/>
    <w:rsid w:val="00044BE3"/>
    <w:rsid w:val="00045654"/>
    <w:rsid w:val="00045DD7"/>
    <w:rsid w:val="00046A9E"/>
    <w:rsid w:val="00047CDF"/>
    <w:rsid w:val="00050E94"/>
    <w:rsid w:val="0005177A"/>
    <w:rsid w:val="00051911"/>
    <w:rsid w:val="00051FA0"/>
    <w:rsid w:val="00053B55"/>
    <w:rsid w:val="00053C28"/>
    <w:rsid w:val="00054525"/>
    <w:rsid w:val="000547A0"/>
    <w:rsid w:val="00054E91"/>
    <w:rsid w:val="00055618"/>
    <w:rsid w:val="000560A8"/>
    <w:rsid w:val="0006000D"/>
    <w:rsid w:val="00060DF0"/>
    <w:rsid w:val="00061075"/>
    <w:rsid w:val="0006149F"/>
    <w:rsid w:val="0006160B"/>
    <w:rsid w:val="00061BBE"/>
    <w:rsid w:val="00061C19"/>
    <w:rsid w:val="00063E98"/>
    <w:rsid w:val="00064387"/>
    <w:rsid w:val="000645E1"/>
    <w:rsid w:val="000648AB"/>
    <w:rsid w:val="00065032"/>
    <w:rsid w:val="00065752"/>
    <w:rsid w:val="00065CC9"/>
    <w:rsid w:val="000665E5"/>
    <w:rsid w:val="000670F9"/>
    <w:rsid w:val="000701A4"/>
    <w:rsid w:val="00071A45"/>
    <w:rsid w:val="00072BF9"/>
    <w:rsid w:val="0007433F"/>
    <w:rsid w:val="00076545"/>
    <w:rsid w:val="00076673"/>
    <w:rsid w:val="00076B66"/>
    <w:rsid w:val="00076CDD"/>
    <w:rsid w:val="00076E7E"/>
    <w:rsid w:val="00081492"/>
    <w:rsid w:val="000815CA"/>
    <w:rsid w:val="000820E5"/>
    <w:rsid w:val="00083A25"/>
    <w:rsid w:val="00083CA7"/>
    <w:rsid w:val="0008402D"/>
    <w:rsid w:val="00084776"/>
    <w:rsid w:val="00085BA8"/>
    <w:rsid w:val="00086607"/>
    <w:rsid w:val="00086DAD"/>
    <w:rsid w:val="00090346"/>
    <w:rsid w:val="0009045B"/>
    <w:rsid w:val="00091680"/>
    <w:rsid w:val="00092757"/>
    <w:rsid w:val="00092776"/>
    <w:rsid w:val="00092AD5"/>
    <w:rsid w:val="00093AE4"/>
    <w:rsid w:val="00094B8D"/>
    <w:rsid w:val="0009537F"/>
    <w:rsid w:val="00095E45"/>
    <w:rsid w:val="00096097"/>
    <w:rsid w:val="00096C74"/>
    <w:rsid w:val="00097F79"/>
    <w:rsid w:val="000A16F0"/>
    <w:rsid w:val="000A1EC3"/>
    <w:rsid w:val="000A2C83"/>
    <w:rsid w:val="000A2E15"/>
    <w:rsid w:val="000A4A23"/>
    <w:rsid w:val="000A52B3"/>
    <w:rsid w:val="000A55A5"/>
    <w:rsid w:val="000A6122"/>
    <w:rsid w:val="000A6F11"/>
    <w:rsid w:val="000A745B"/>
    <w:rsid w:val="000B0333"/>
    <w:rsid w:val="000B0C2B"/>
    <w:rsid w:val="000B0D02"/>
    <w:rsid w:val="000B29C1"/>
    <w:rsid w:val="000B30D9"/>
    <w:rsid w:val="000B3A9D"/>
    <w:rsid w:val="000B3FC0"/>
    <w:rsid w:val="000B4557"/>
    <w:rsid w:val="000B49B3"/>
    <w:rsid w:val="000B4E74"/>
    <w:rsid w:val="000B53DB"/>
    <w:rsid w:val="000B6C23"/>
    <w:rsid w:val="000B7314"/>
    <w:rsid w:val="000B75D7"/>
    <w:rsid w:val="000C27E4"/>
    <w:rsid w:val="000C2F4A"/>
    <w:rsid w:val="000C3B1D"/>
    <w:rsid w:val="000C3F20"/>
    <w:rsid w:val="000C437E"/>
    <w:rsid w:val="000C451A"/>
    <w:rsid w:val="000C4681"/>
    <w:rsid w:val="000C4A40"/>
    <w:rsid w:val="000C4E68"/>
    <w:rsid w:val="000C5547"/>
    <w:rsid w:val="000C64B0"/>
    <w:rsid w:val="000C7F78"/>
    <w:rsid w:val="000D0208"/>
    <w:rsid w:val="000D1013"/>
    <w:rsid w:val="000D15B4"/>
    <w:rsid w:val="000D1A81"/>
    <w:rsid w:val="000D2C7F"/>
    <w:rsid w:val="000D2E9D"/>
    <w:rsid w:val="000D3477"/>
    <w:rsid w:val="000D382C"/>
    <w:rsid w:val="000D531D"/>
    <w:rsid w:val="000D5BEA"/>
    <w:rsid w:val="000D620A"/>
    <w:rsid w:val="000D6584"/>
    <w:rsid w:val="000D6C5A"/>
    <w:rsid w:val="000D7146"/>
    <w:rsid w:val="000D74FB"/>
    <w:rsid w:val="000E0320"/>
    <w:rsid w:val="000E13D5"/>
    <w:rsid w:val="000E1C56"/>
    <w:rsid w:val="000E2097"/>
    <w:rsid w:val="000E25C4"/>
    <w:rsid w:val="000E2C64"/>
    <w:rsid w:val="000E3108"/>
    <w:rsid w:val="000E3D5B"/>
    <w:rsid w:val="000E56F8"/>
    <w:rsid w:val="000E5818"/>
    <w:rsid w:val="000E589A"/>
    <w:rsid w:val="000E5CFE"/>
    <w:rsid w:val="000E686F"/>
    <w:rsid w:val="000E6E51"/>
    <w:rsid w:val="000E7273"/>
    <w:rsid w:val="000E75B2"/>
    <w:rsid w:val="000F0F9C"/>
    <w:rsid w:val="000F106D"/>
    <w:rsid w:val="000F2A41"/>
    <w:rsid w:val="000F2E9C"/>
    <w:rsid w:val="000F31DF"/>
    <w:rsid w:val="000F3EEF"/>
    <w:rsid w:val="000F404D"/>
    <w:rsid w:val="000F413E"/>
    <w:rsid w:val="000F4826"/>
    <w:rsid w:val="000F48CB"/>
    <w:rsid w:val="000F5A29"/>
    <w:rsid w:val="000F68EE"/>
    <w:rsid w:val="000F6B64"/>
    <w:rsid w:val="000F7583"/>
    <w:rsid w:val="000F75E7"/>
    <w:rsid w:val="00100186"/>
    <w:rsid w:val="0010020A"/>
    <w:rsid w:val="001004B2"/>
    <w:rsid w:val="0010068E"/>
    <w:rsid w:val="00100C7D"/>
    <w:rsid w:val="00100D35"/>
    <w:rsid w:val="00102739"/>
    <w:rsid w:val="00102C3E"/>
    <w:rsid w:val="00102ED9"/>
    <w:rsid w:val="0010330B"/>
    <w:rsid w:val="0010431B"/>
    <w:rsid w:val="00104B09"/>
    <w:rsid w:val="00105746"/>
    <w:rsid w:val="00105892"/>
    <w:rsid w:val="00105956"/>
    <w:rsid w:val="00107711"/>
    <w:rsid w:val="00107F44"/>
    <w:rsid w:val="001106FA"/>
    <w:rsid w:val="00111253"/>
    <w:rsid w:val="001114EE"/>
    <w:rsid w:val="001128C5"/>
    <w:rsid w:val="001128F1"/>
    <w:rsid w:val="0011300C"/>
    <w:rsid w:val="00113954"/>
    <w:rsid w:val="00113972"/>
    <w:rsid w:val="001144DB"/>
    <w:rsid w:val="00115136"/>
    <w:rsid w:val="001154F6"/>
    <w:rsid w:val="00115F2E"/>
    <w:rsid w:val="001165C0"/>
    <w:rsid w:val="00117995"/>
    <w:rsid w:val="00121D42"/>
    <w:rsid w:val="00122773"/>
    <w:rsid w:val="00123777"/>
    <w:rsid w:val="00124487"/>
    <w:rsid w:val="001249AC"/>
    <w:rsid w:val="00125D47"/>
    <w:rsid w:val="00125E39"/>
    <w:rsid w:val="00126174"/>
    <w:rsid w:val="00126819"/>
    <w:rsid w:val="00127703"/>
    <w:rsid w:val="00127718"/>
    <w:rsid w:val="001307A2"/>
    <w:rsid w:val="00130BA2"/>
    <w:rsid w:val="0013100A"/>
    <w:rsid w:val="001317C3"/>
    <w:rsid w:val="00131A6C"/>
    <w:rsid w:val="00132999"/>
    <w:rsid w:val="001343F2"/>
    <w:rsid w:val="00135559"/>
    <w:rsid w:val="00135FF3"/>
    <w:rsid w:val="001363C9"/>
    <w:rsid w:val="00136784"/>
    <w:rsid w:val="00136ADA"/>
    <w:rsid w:val="0014116E"/>
    <w:rsid w:val="00141945"/>
    <w:rsid w:val="00141DDD"/>
    <w:rsid w:val="00144E39"/>
    <w:rsid w:val="00145413"/>
    <w:rsid w:val="00146710"/>
    <w:rsid w:val="001477DB"/>
    <w:rsid w:val="0014780F"/>
    <w:rsid w:val="00150C57"/>
    <w:rsid w:val="001524DA"/>
    <w:rsid w:val="00152B9A"/>
    <w:rsid w:val="0015415A"/>
    <w:rsid w:val="00154CDA"/>
    <w:rsid w:val="00154E87"/>
    <w:rsid w:val="00154FC7"/>
    <w:rsid w:val="00155ABF"/>
    <w:rsid w:val="00155BA9"/>
    <w:rsid w:val="00155BC3"/>
    <w:rsid w:val="00155F07"/>
    <w:rsid w:val="001560A6"/>
    <w:rsid w:val="00157530"/>
    <w:rsid w:val="001609C8"/>
    <w:rsid w:val="00160A17"/>
    <w:rsid w:val="001616D6"/>
    <w:rsid w:val="0016260B"/>
    <w:rsid w:val="00162D7D"/>
    <w:rsid w:val="001632A0"/>
    <w:rsid w:val="00163F34"/>
    <w:rsid w:val="00164014"/>
    <w:rsid w:val="00164526"/>
    <w:rsid w:val="0016468B"/>
    <w:rsid w:val="0016477D"/>
    <w:rsid w:val="00164ED0"/>
    <w:rsid w:val="00165116"/>
    <w:rsid w:val="001653D0"/>
    <w:rsid w:val="001653D2"/>
    <w:rsid w:val="00165516"/>
    <w:rsid w:val="00167755"/>
    <w:rsid w:val="00167932"/>
    <w:rsid w:val="001705A7"/>
    <w:rsid w:val="001712CF"/>
    <w:rsid w:val="00171A72"/>
    <w:rsid w:val="001730B8"/>
    <w:rsid w:val="001732D1"/>
    <w:rsid w:val="0017359B"/>
    <w:rsid w:val="001745A2"/>
    <w:rsid w:val="0017471B"/>
    <w:rsid w:val="001754E4"/>
    <w:rsid w:val="00176075"/>
    <w:rsid w:val="00176A08"/>
    <w:rsid w:val="0017775B"/>
    <w:rsid w:val="00180E36"/>
    <w:rsid w:val="00181881"/>
    <w:rsid w:val="00182129"/>
    <w:rsid w:val="00182283"/>
    <w:rsid w:val="00182470"/>
    <w:rsid w:val="001843DB"/>
    <w:rsid w:val="00184649"/>
    <w:rsid w:val="00184CBD"/>
    <w:rsid w:val="00184E91"/>
    <w:rsid w:val="001862FB"/>
    <w:rsid w:val="0018648B"/>
    <w:rsid w:val="00186B85"/>
    <w:rsid w:val="00186BB0"/>
    <w:rsid w:val="00187192"/>
    <w:rsid w:val="00187318"/>
    <w:rsid w:val="00190842"/>
    <w:rsid w:val="001910F8"/>
    <w:rsid w:val="001921A1"/>
    <w:rsid w:val="00192569"/>
    <w:rsid w:val="001927BD"/>
    <w:rsid w:val="00192AB9"/>
    <w:rsid w:val="00196191"/>
    <w:rsid w:val="00196193"/>
    <w:rsid w:val="001961AD"/>
    <w:rsid w:val="00197281"/>
    <w:rsid w:val="00197BEF"/>
    <w:rsid w:val="001A02EB"/>
    <w:rsid w:val="001A08D5"/>
    <w:rsid w:val="001A0FCE"/>
    <w:rsid w:val="001A14D9"/>
    <w:rsid w:val="001A153E"/>
    <w:rsid w:val="001A32F0"/>
    <w:rsid w:val="001A4D06"/>
    <w:rsid w:val="001A4F8C"/>
    <w:rsid w:val="001A67D3"/>
    <w:rsid w:val="001A6B22"/>
    <w:rsid w:val="001A6E87"/>
    <w:rsid w:val="001A734D"/>
    <w:rsid w:val="001A7402"/>
    <w:rsid w:val="001A7EC2"/>
    <w:rsid w:val="001A7F3A"/>
    <w:rsid w:val="001B0382"/>
    <w:rsid w:val="001B0834"/>
    <w:rsid w:val="001B0AB7"/>
    <w:rsid w:val="001B27F5"/>
    <w:rsid w:val="001B28F7"/>
    <w:rsid w:val="001B45F5"/>
    <w:rsid w:val="001B5204"/>
    <w:rsid w:val="001B5AE6"/>
    <w:rsid w:val="001B60FC"/>
    <w:rsid w:val="001B68DD"/>
    <w:rsid w:val="001B6D4E"/>
    <w:rsid w:val="001B7C69"/>
    <w:rsid w:val="001C2198"/>
    <w:rsid w:val="001C22A9"/>
    <w:rsid w:val="001C23CC"/>
    <w:rsid w:val="001C391F"/>
    <w:rsid w:val="001C51C9"/>
    <w:rsid w:val="001C6554"/>
    <w:rsid w:val="001C6B01"/>
    <w:rsid w:val="001C6BB3"/>
    <w:rsid w:val="001D008D"/>
    <w:rsid w:val="001D4A2D"/>
    <w:rsid w:val="001D5311"/>
    <w:rsid w:val="001D5A40"/>
    <w:rsid w:val="001D5AE5"/>
    <w:rsid w:val="001D6234"/>
    <w:rsid w:val="001D7051"/>
    <w:rsid w:val="001D7384"/>
    <w:rsid w:val="001D7D13"/>
    <w:rsid w:val="001E0549"/>
    <w:rsid w:val="001E0614"/>
    <w:rsid w:val="001E0EE9"/>
    <w:rsid w:val="001E178D"/>
    <w:rsid w:val="001E2706"/>
    <w:rsid w:val="001E29BF"/>
    <w:rsid w:val="001E2B0E"/>
    <w:rsid w:val="001E2FBB"/>
    <w:rsid w:val="001E30C3"/>
    <w:rsid w:val="001E323B"/>
    <w:rsid w:val="001E4CDA"/>
    <w:rsid w:val="001E4FAC"/>
    <w:rsid w:val="001E5015"/>
    <w:rsid w:val="001E517F"/>
    <w:rsid w:val="001E5611"/>
    <w:rsid w:val="001E5990"/>
    <w:rsid w:val="001E5FB2"/>
    <w:rsid w:val="001E60BB"/>
    <w:rsid w:val="001E7623"/>
    <w:rsid w:val="001E7ADC"/>
    <w:rsid w:val="001E7E89"/>
    <w:rsid w:val="001F1A45"/>
    <w:rsid w:val="001F1F05"/>
    <w:rsid w:val="001F1F60"/>
    <w:rsid w:val="001F5BFF"/>
    <w:rsid w:val="001F629C"/>
    <w:rsid w:val="001F7ADA"/>
    <w:rsid w:val="001F7D89"/>
    <w:rsid w:val="002002F1"/>
    <w:rsid w:val="002007CD"/>
    <w:rsid w:val="00200D62"/>
    <w:rsid w:val="00201EBE"/>
    <w:rsid w:val="002039F3"/>
    <w:rsid w:val="00203F07"/>
    <w:rsid w:val="002042CA"/>
    <w:rsid w:val="002044ED"/>
    <w:rsid w:val="0020591E"/>
    <w:rsid w:val="00205C98"/>
    <w:rsid w:val="00205DCE"/>
    <w:rsid w:val="002065A8"/>
    <w:rsid w:val="00207193"/>
    <w:rsid w:val="00207A8F"/>
    <w:rsid w:val="00207EBB"/>
    <w:rsid w:val="002106F7"/>
    <w:rsid w:val="0021175A"/>
    <w:rsid w:val="00211A51"/>
    <w:rsid w:val="002123AB"/>
    <w:rsid w:val="0021276F"/>
    <w:rsid w:val="00212886"/>
    <w:rsid w:val="00213690"/>
    <w:rsid w:val="002137DE"/>
    <w:rsid w:val="00215DF3"/>
    <w:rsid w:val="00216433"/>
    <w:rsid w:val="00217468"/>
    <w:rsid w:val="0021759A"/>
    <w:rsid w:val="00220438"/>
    <w:rsid w:val="00220AE7"/>
    <w:rsid w:val="002224E2"/>
    <w:rsid w:val="002226F9"/>
    <w:rsid w:val="002229DA"/>
    <w:rsid w:val="00223A39"/>
    <w:rsid w:val="0022575F"/>
    <w:rsid w:val="00226B8B"/>
    <w:rsid w:val="00227058"/>
    <w:rsid w:val="0022741B"/>
    <w:rsid w:val="00230193"/>
    <w:rsid w:val="002306B4"/>
    <w:rsid w:val="00231108"/>
    <w:rsid w:val="002312B8"/>
    <w:rsid w:val="002314B2"/>
    <w:rsid w:val="0023337C"/>
    <w:rsid w:val="002335BD"/>
    <w:rsid w:val="00233CC3"/>
    <w:rsid w:val="00235175"/>
    <w:rsid w:val="00235B49"/>
    <w:rsid w:val="00236E18"/>
    <w:rsid w:val="002373B3"/>
    <w:rsid w:val="002374EB"/>
    <w:rsid w:val="00237F72"/>
    <w:rsid w:val="002403EF"/>
    <w:rsid w:val="0024373D"/>
    <w:rsid w:val="002443FF"/>
    <w:rsid w:val="0024567E"/>
    <w:rsid w:val="0024614A"/>
    <w:rsid w:val="00246330"/>
    <w:rsid w:val="00246C82"/>
    <w:rsid w:val="002471B4"/>
    <w:rsid w:val="00247ED2"/>
    <w:rsid w:val="00250057"/>
    <w:rsid w:val="00251200"/>
    <w:rsid w:val="00253B24"/>
    <w:rsid w:val="00253CAF"/>
    <w:rsid w:val="00254334"/>
    <w:rsid w:val="00254C04"/>
    <w:rsid w:val="0025518B"/>
    <w:rsid w:val="00255315"/>
    <w:rsid w:val="002557FE"/>
    <w:rsid w:val="00256DBD"/>
    <w:rsid w:val="002607CB"/>
    <w:rsid w:val="0026103C"/>
    <w:rsid w:val="00261294"/>
    <w:rsid w:val="00261621"/>
    <w:rsid w:val="00262693"/>
    <w:rsid w:val="00263142"/>
    <w:rsid w:val="00264B46"/>
    <w:rsid w:val="002655A2"/>
    <w:rsid w:val="00265DE8"/>
    <w:rsid w:val="002663A1"/>
    <w:rsid w:val="00266EC6"/>
    <w:rsid w:val="00267C9A"/>
    <w:rsid w:val="00267CC3"/>
    <w:rsid w:val="0027051F"/>
    <w:rsid w:val="00270D68"/>
    <w:rsid w:val="00272F24"/>
    <w:rsid w:val="00272FB0"/>
    <w:rsid w:val="00273166"/>
    <w:rsid w:val="00275BCF"/>
    <w:rsid w:val="00276729"/>
    <w:rsid w:val="0027720E"/>
    <w:rsid w:val="002804F8"/>
    <w:rsid w:val="00280CB6"/>
    <w:rsid w:val="0028104E"/>
    <w:rsid w:val="002827C7"/>
    <w:rsid w:val="00283AC4"/>
    <w:rsid w:val="00283E18"/>
    <w:rsid w:val="00284272"/>
    <w:rsid w:val="00285D6E"/>
    <w:rsid w:val="00285E03"/>
    <w:rsid w:val="00286365"/>
    <w:rsid w:val="0028652A"/>
    <w:rsid w:val="002870DC"/>
    <w:rsid w:val="00287F02"/>
    <w:rsid w:val="0029012F"/>
    <w:rsid w:val="002902F1"/>
    <w:rsid w:val="00290DF6"/>
    <w:rsid w:val="00290EBF"/>
    <w:rsid w:val="00292308"/>
    <w:rsid w:val="00293152"/>
    <w:rsid w:val="00293614"/>
    <w:rsid w:val="002940D0"/>
    <w:rsid w:val="0029425C"/>
    <w:rsid w:val="002953DB"/>
    <w:rsid w:val="00295A11"/>
    <w:rsid w:val="00297104"/>
    <w:rsid w:val="002A18FC"/>
    <w:rsid w:val="002A2982"/>
    <w:rsid w:val="002A2F0E"/>
    <w:rsid w:val="002A3029"/>
    <w:rsid w:val="002A58A6"/>
    <w:rsid w:val="002A687E"/>
    <w:rsid w:val="002B0346"/>
    <w:rsid w:val="002B19C0"/>
    <w:rsid w:val="002B1A14"/>
    <w:rsid w:val="002B1AC2"/>
    <w:rsid w:val="002B1D84"/>
    <w:rsid w:val="002B1FE1"/>
    <w:rsid w:val="002B21E3"/>
    <w:rsid w:val="002B22D0"/>
    <w:rsid w:val="002B29FA"/>
    <w:rsid w:val="002B3833"/>
    <w:rsid w:val="002B3DCF"/>
    <w:rsid w:val="002B4CCB"/>
    <w:rsid w:val="002B5705"/>
    <w:rsid w:val="002B6D78"/>
    <w:rsid w:val="002B76C3"/>
    <w:rsid w:val="002B7893"/>
    <w:rsid w:val="002C0D60"/>
    <w:rsid w:val="002C0DBF"/>
    <w:rsid w:val="002C2860"/>
    <w:rsid w:val="002C305B"/>
    <w:rsid w:val="002C4492"/>
    <w:rsid w:val="002C4772"/>
    <w:rsid w:val="002C4D9C"/>
    <w:rsid w:val="002C53EB"/>
    <w:rsid w:val="002C54FA"/>
    <w:rsid w:val="002C619D"/>
    <w:rsid w:val="002C6510"/>
    <w:rsid w:val="002C6B70"/>
    <w:rsid w:val="002C76A6"/>
    <w:rsid w:val="002D05F5"/>
    <w:rsid w:val="002D2781"/>
    <w:rsid w:val="002D3837"/>
    <w:rsid w:val="002D3C48"/>
    <w:rsid w:val="002D4473"/>
    <w:rsid w:val="002D45C6"/>
    <w:rsid w:val="002D53FD"/>
    <w:rsid w:val="002D5581"/>
    <w:rsid w:val="002D6654"/>
    <w:rsid w:val="002D68EE"/>
    <w:rsid w:val="002D77C2"/>
    <w:rsid w:val="002D7D96"/>
    <w:rsid w:val="002E0CBB"/>
    <w:rsid w:val="002E1A19"/>
    <w:rsid w:val="002E23BA"/>
    <w:rsid w:val="002E29B4"/>
    <w:rsid w:val="002E4138"/>
    <w:rsid w:val="002E41A9"/>
    <w:rsid w:val="002E4399"/>
    <w:rsid w:val="002E4800"/>
    <w:rsid w:val="002E4828"/>
    <w:rsid w:val="002E4B4E"/>
    <w:rsid w:val="002E4F7C"/>
    <w:rsid w:val="002E629B"/>
    <w:rsid w:val="002E6F98"/>
    <w:rsid w:val="002E7994"/>
    <w:rsid w:val="002F0A60"/>
    <w:rsid w:val="002F0F4E"/>
    <w:rsid w:val="002F100A"/>
    <w:rsid w:val="002F1281"/>
    <w:rsid w:val="002F1CCD"/>
    <w:rsid w:val="002F1E6A"/>
    <w:rsid w:val="002F2123"/>
    <w:rsid w:val="002F2311"/>
    <w:rsid w:val="002F33C4"/>
    <w:rsid w:val="002F38C9"/>
    <w:rsid w:val="002F42FF"/>
    <w:rsid w:val="002F6863"/>
    <w:rsid w:val="002F6D5B"/>
    <w:rsid w:val="002F78D8"/>
    <w:rsid w:val="00300223"/>
    <w:rsid w:val="003002DF"/>
    <w:rsid w:val="00300566"/>
    <w:rsid w:val="00300E26"/>
    <w:rsid w:val="003012FF"/>
    <w:rsid w:val="003021F9"/>
    <w:rsid w:val="00302A9F"/>
    <w:rsid w:val="00302E45"/>
    <w:rsid w:val="003030B1"/>
    <w:rsid w:val="003037C9"/>
    <w:rsid w:val="00304146"/>
    <w:rsid w:val="00304921"/>
    <w:rsid w:val="00304B76"/>
    <w:rsid w:val="00305A3A"/>
    <w:rsid w:val="00305AAE"/>
    <w:rsid w:val="00305F58"/>
    <w:rsid w:val="0030623F"/>
    <w:rsid w:val="0030720A"/>
    <w:rsid w:val="003072EA"/>
    <w:rsid w:val="003079DD"/>
    <w:rsid w:val="00311F6A"/>
    <w:rsid w:val="00312179"/>
    <w:rsid w:val="00313305"/>
    <w:rsid w:val="00313308"/>
    <w:rsid w:val="00314FB9"/>
    <w:rsid w:val="00315A73"/>
    <w:rsid w:val="00315A9C"/>
    <w:rsid w:val="00316907"/>
    <w:rsid w:val="003172D9"/>
    <w:rsid w:val="003214A8"/>
    <w:rsid w:val="00321E80"/>
    <w:rsid w:val="00322332"/>
    <w:rsid w:val="00322EE6"/>
    <w:rsid w:val="0032321E"/>
    <w:rsid w:val="00323672"/>
    <w:rsid w:val="00323737"/>
    <w:rsid w:val="00323D8B"/>
    <w:rsid w:val="00324B22"/>
    <w:rsid w:val="0032572C"/>
    <w:rsid w:val="00326EA4"/>
    <w:rsid w:val="00326EFD"/>
    <w:rsid w:val="00327185"/>
    <w:rsid w:val="00327487"/>
    <w:rsid w:val="00327894"/>
    <w:rsid w:val="0033062B"/>
    <w:rsid w:val="0033145C"/>
    <w:rsid w:val="003324BC"/>
    <w:rsid w:val="003337A7"/>
    <w:rsid w:val="00333E61"/>
    <w:rsid w:val="00334135"/>
    <w:rsid w:val="0033419C"/>
    <w:rsid w:val="00334B20"/>
    <w:rsid w:val="00334C39"/>
    <w:rsid w:val="00334E4A"/>
    <w:rsid w:val="00335507"/>
    <w:rsid w:val="00335ED2"/>
    <w:rsid w:val="003402AF"/>
    <w:rsid w:val="003405E6"/>
    <w:rsid w:val="00340800"/>
    <w:rsid w:val="00340E67"/>
    <w:rsid w:val="00341C37"/>
    <w:rsid w:val="0034278E"/>
    <w:rsid w:val="003435C9"/>
    <w:rsid w:val="00343A5D"/>
    <w:rsid w:val="00343ACF"/>
    <w:rsid w:val="0034476C"/>
    <w:rsid w:val="00344C9D"/>
    <w:rsid w:val="003450D2"/>
    <w:rsid w:val="00346B82"/>
    <w:rsid w:val="0034784B"/>
    <w:rsid w:val="00347875"/>
    <w:rsid w:val="00350B45"/>
    <w:rsid w:val="0035129F"/>
    <w:rsid w:val="003512DD"/>
    <w:rsid w:val="0035180C"/>
    <w:rsid w:val="0035234A"/>
    <w:rsid w:val="00353365"/>
    <w:rsid w:val="00353900"/>
    <w:rsid w:val="00353B5E"/>
    <w:rsid w:val="003547B8"/>
    <w:rsid w:val="00354E2E"/>
    <w:rsid w:val="00355CBE"/>
    <w:rsid w:val="003574F0"/>
    <w:rsid w:val="0035785D"/>
    <w:rsid w:val="00360323"/>
    <w:rsid w:val="0036046E"/>
    <w:rsid w:val="0036187A"/>
    <w:rsid w:val="0036262E"/>
    <w:rsid w:val="003629F2"/>
    <w:rsid w:val="00363B8F"/>
    <w:rsid w:val="00364179"/>
    <w:rsid w:val="003649A9"/>
    <w:rsid w:val="00364ADB"/>
    <w:rsid w:val="00364E0F"/>
    <w:rsid w:val="00364E38"/>
    <w:rsid w:val="00365F64"/>
    <w:rsid w:val="00366FF1"/>
    <w:rsid w:val="0036766B"/>
    <w:rsid w:val="00370738"/>
    <w:rsid w:val="00371F10"/>
    <w:rsid w:val="0037266F"/>
    <w:rsid w:val="00372AF8"/>
    <w:rsid w:val="0037304C"/>
    <w:rsid w:val="00373EE2"/>
    <w:rsid w:val="00374693"/>
    <w:rsid w:val="0037470E"/>
    <w:rsid w:val="00374929"/>
    <w:rsid w:val="003749F0"/>
    <w:rsid w:val="00374A34"/>
    <w:rsid w:val="00374B51"/>
    <w:rsid w:val="00374B74"/>
    <w:rsid w:val="00375007"/>
    <w:rsid w:val="00375693"/>
    <w:rsid w:val="00375954"/>
    <w:rsid w:val="00375B42"/>
    <w:rsid w:val="00375CA2"/>
    <w:rsid w:val="00375CB2"/>
    <w:rsid w:val="00375ECC"/>
    <w:rsid w:val="003767C4"/>
    <w:rsid w:val="00380903"/>
    <w:rsid w:val="003813EB"/>
    <w:rsid w:val="00381A93"/>
    <w:rsid w:val="00382288"/>
    <w:rsid w:val="0038256E"/>
    <w:rsid w:val="00382A41"/>
    <w:rsid w:val="00382E42"/>
    <w:rsid w:val="0038460C"/>
    <w:rsid w:val="0038501C"/>
    <w:rsid w:val="003851C0"/>
    <w:rsid w:val="003867EC"/>
    <w:rsid w:val="0038762D"/>
    <w:rsid w:val="0039063B"/>
    <w:rsid w:val="003910AD"/>
    <w:rsid w:val="003914DA"/>
    <w:rsid w:val="0039153B"/>
    <w:rsid w:val="00392D80"/>
    <w:rsid w:val="00392F2C"/>
    <w:rsid w:val="003944EE"/>
    <w:rsid w:val="00394C72"/>
    <w:rsid w:val="00395167"/>
    <w:rsid w:val="00395559"/>
    <w:rsid w:val="003957C8"/>
    <w:rsid w:val="00395841"/>
    <w:rsid w:val="003959DC"/>
    <w:rsid w:val="00396035"/>
    <w:rsid w:val="00396EE6"/>
    <w:rsid w:val="0039713B"/>
    <w:rsid w:val="003A02CD"/>
    <w:rsid w:val="003A1767"/>
    <w:rsid w:val="003A27A5"/>
    <w:rsid w:val="003A2CFA"/>
    <w:rsid w:val="003A37B8"/>
    <w:rsid w:val="003A4041"/>
    <w:rsid w:val="003A416F"/>
    <w:rsid w:val="003A4A3A"/>
    <w:rsid w:val="003A5AFA"/>
    <w:rsid w:val="003A7895"/>
    <w:rsid w:val="003A7949"/>
    <w:rsid w:val="003B040B"/>
    <w:rsid w:val="003B0544"/>
    <w:rsid w:val="003B1847"/>
    <w:rsid w:val="003B1908"/>
    <w:rsid w:val="003B2001"/>
    <w:rsid w:val="003B2612"/>
    <w:rsid w:val="003B2648"/>
    <w:rsid w:val="003B291B"/>
    <w:rsid w:val="003B3957"/>
    <w:rsid w:val="003B4042"/>
    <w:rsid w:val="003B49CD"/>
    <w:rsid w:val="003B4B00"/>
    <w:rsid w:val="003B4E27"/>
    <w:rsid w:val="003B4F21"/>
    <w:rsid w:val="003B50F3"/>
    <w:rsid w:val="003B6453"/>
    <w:rsid w:val="003B67F0"/>
    <w:rsid w:val="003B6D23"/>
    <w:rsid w:val="003B79FE"/>
    <w:rsid w:val="003C0686"/>
    <w:rsid w:val="003C0A1C"/>
    <w:rsid w:val="003C0D33"/>
    <w:rsid w:val="003C1308"/>
    <w:rsid w:val="003C1AF4"/>
    <w:rsid w:val="003C2774"/>
    <w:rsid w:val="003C3C01"/>
    <w:rsid w:val="003C49F7"/>
    <w:rsid w:val="003C4B3A"/>
    <w:rsid w:val="003C523A"/>
    <w:rsid w:val="003C56C9"/>
    <w:rsid w:val="003C5A8C"/>
    <w:rsid w:val="003C5C70"/>
    <w:rsid w:val="003D0258"/>
    <w:rsid w:val="003D13BB"/>
    <w:rsid w:val="003D163B"/>
    <w:rsid w:val="003D1AB8"/>
    <w:rsid w:val="003D20BA"/>
    <w:rsid w:val="003D2906"/>
    <w:rsid w:val="003D2E44"/>
    <w:rsid w:val="003D4B66"/>
    <w:rsid w:val="003D5082"/>
    <w:rsid w:val="003D53BF"/>
    <w:rsid w:val="003D5584"/>
    <w:rsid w:val="003D64E5"/>
    <w:rsid w:val="003D6501"/>
    <w:rsid w:val="003D71FC"/>
    <w:rsid w:val="003D7BF8"/>
    <w:rsid w:val="003E0E7E"/>
    <w:rsid w:val="003E1618"/>
    <w:rsid w:val="003E18C9"/>
    <w:rsid w:val="003E2079"/>
    <w:rsid w:val="003E26C6"/>
    <w:rsid w:val="003E29E2"/>
    <w:rsid w:val="003E29FC"/>
    <w:rsid w:val="003E2BF0"/>
    <w:rsid w:val="003E3837"/>
    <w:rsid w:val="003E41DC"/>
    <w:rsid w:val="003E4A1B"/>
    <w:rsid w:val="003E5778"/>
    <w:rsid w:val="003E5FD1"/>
    <w:rsid w:val="003E60A0"/>
    <w:rsid w:val="003E60D1"/>
    <w:rsid w:val="003E6725"/>
    <w:rsid w:val="003E69DA"/>
    <w:rsid w:val="003E6E94"/>
    <w:rsid w:val="003E73CB"/>
    <w:rsid w:val="003F04C7"/>
    <w:rsid w:val="003F04E4"/>
    <w:rsid w:val="003F07B5"/>
    <w:rsid w:val="003F1C11"/>
    <w:rsid w:val="003F21A1"/>
    <w:rsid w:val="003F4E3E"/>
    <w:rsid w:val="003F57FC"/>
    <w:rsid w:val="003F6351"/>
    <w:rsid w:val="003F7144"/>
    <w:rsid w:val="00400B43"/>
    <w:rsid w:val="00402D46"/>
    <w:rsid w:val="0040326F"/>
    <w:rsid w:val="004035B8"/>
    <w:rsid w:val="00403CAD"/>
    <w:rsid w:val="00403E6A"/>
    <w:rsid w:val="00404235"/>
    <w:rsid w:val="00404A3D"/>
    <w:rsid w:val="00404A9A"/>
    <w:rsid w:val="00404B07"/>
    <w:rsid w:val="00406D30"/>
    <w:rsid w:val="00406D88"/>
    <w:rsid w:val="00407516"/>
    <w:rsid w:val="004078FA"/>
    <w:rsid w:val="0041054E"/>
    <w:rsid w:val="004105B1"/>
    <w:rsid w:val="00410A28"/>
    <w:rsid w:val="00411189"/>
    <w:rsid w:val="00411328"/>
    <w:rsid w:val="00411B2C"/>
    <w:rsid w:val="00411E10"/>
    <w:rsid w:val="004120DE"/>
    <w:rsid w:val="004121F6"/>
    <w:rsid w:val="0041230B"/>
    <w:rsid w:val="0041251E"/>
    <w:rsid w:val="00413687"/>
    <w:rsid w:val="0041440F"/>
    <w:rsid w:val="00414E9C"/>
    <w:rsid w:val="00414F6B"/>
    <w:rsid w:val="00415533"/>
    <w:rsid w:val="00416D87"/>
    <w:rsid w:val="00417408"/>
    <w:rsid w:val="004175B1"/>
    <w:rsid w:val="0041766C"/>
    <w:rsid w:val="004208EC"/>
    <w:rsid w:val="00421522"/>
    <w:rsid w:val="0042163B"/>
    <w:rsid w:val="0042257C"/>
    <w:rsid w:val="004228D6"/>
    <w:rsid w:val="004230B8"/>
    <w:rsid w:val="00423223"/>
    <w:rsid w:val="004237F4"/>
    <w:rsid w:val="0042385F"/>
    <w:rsid w:val="0042489A"/>
    <w:rsid w:val="00424C7E"/>
    <w:rsid w:val="004255CC"/>
    <w:rsid w:val="004262E6"/>
    <w:rsid w:val="004262FD"/>
    <w:rsid w:val="00426416"/>
    <w:rsid w:val="00426F5E"/>
    <w:rsid w:val="00427105"/>
    <w:rsid w:val="00430105"/>
    <w:rsid w:val="00430A15"/>
    <w:rsid w:val="00431294"/>
    <w:rsid w:val="00431B55"/>
    <w:rsid w:val="004321BF"/>
    <w:rsid w:val="00433A38"/>
    <w:rsid w:val="00434D08"/>
    <w:rsid w:val="00435641"/>
    <w:rsid w:val="0043589F"/>
    <w:rsid w:val="00436184"/>
    <w:rsid w:val="004370AA"/>
    <w:rsid w:val="00437C61"/>
    <w:rsid w:val="00440DDB"/>
    <w:rsid w:val="00442002"/>
    <w:rsid w:val="00442062"/>
    <w:rsid w:val="00442338"/>
    <w:rsid w:val="00442FBC"/>
    <w:rsid w:val="00443C79"/>
    <w:rsid w:val="004448FE"/>
    <w:rsid w:val="00444C29"/>
    <w:rsid w:val="00444DEA"/>
    <w:rsid w:val="0044580B"/>
    <w:rsid w:val="004460CA"/>
    <w:rsid w:val="0044678F"/>
    <w:rsid w:val="0045010C"/>
    <w:rsid w:val="00450120"/>
    <w:rsid w:val="00450753"/>
    <w:rsid w:val="00450A87"/>
    <w:rsid w:val="00450E3B"/>
    <w:rsid w:val="00451A2B"/>
    <w:rsid w:val="00452190"/>
    <w:rsid w:val="0045253B"/>
    <w:rsid w:val="00452A14"/>
    <w:rsid w:val="00453F6F"/>
    <w:rsid w:val="0045445C"/>
    <w:rsid w:val="004546BC"/>
    <w:rsid w:val="00454F5C"/>
    <w:rsid w:val="004558BF"/>
    <w:rsid w:val="00456108"/>
    <w:rsid w:val="004562B9"/>
    <w:rsid w:val="0046012E"/>
    <w:rsid w:val="004609EB"/>
    <w:rsid w:val="00460C97"/>
    <w:rsid w:val="00461F70"/>
    <w:rsid w:val="00462B9B"/>
    <w:rsid w:val="004633DA"/>
    <w:rsid w:val="004634A5"/>
    <w:rsid w:val="00463D11"/>
    <w:rsid w:val="004643DF"/>
    <w:rsid w:val="00464571"/>
    <w:rsid w:val="00465073"/>
    <w:rsid w:val="00466675"/>
    <w:rsid w:val="00466A9C"/>
    <w:rsid w:val="0046766C"/>
    <w:rsid w:val="004705F3"/>
    <w:rsid w:val="004710D2"/>
    <w:rsid w:val="00471470"/>
    <w:rsid w:val="004719ED"/>
    <w:rsid w:val="00472288"/>
    <w:rsid w:val="0047271E"/>
    <w:rsid w:val="004729A9"/>
    <w:rsid w:val="00473435"/>
    <w:rsid w:val="00473515"/>
    <w:rsid w:val="00473A8D"/>
    <w:rsid w:val="00473A96"/>
    <w:rsid w:val="00473D43"/>
    <w:rsid w:val="004746A6"/>
    <w:rsid w:val="00474EB4"/>
    <w:rsid w:val="004752C7"/>
    <w:rsid w:val="00475505"/>
    <w:rsid w:val="004759C8"/>
    <w:rsid w:val="00475A8B"/>
    <w:rsid w:val="00475FB6"/>
    <w:rsid w:val="004762FF"/>
    <w:rsid w:val="00476799"/>
    <w:rsid w:val="00477098"/>
    <w:rsid w:val="004800FE"/>
    <w:rsid w:val="00480BAC"/>
    <w:rsid w:val="00480F61"/>
    <w:rsid w:val="00481600"/>
    <w:rsid w:val="00481728"/>
    <w:rsid w:val="0048192D"/>
    <w:rsid w:val="00482A38"/>
    <w:rsid w:val="0048367E"/>
    <w:rsid w:val="0048429F"/>
    <w:rsid w:val="004844B7"/>
    <w:rsid w:val="00486004"/>
    <w:rsid w:val="00486576"/>
    <w:rsid w:val="0048679C"/>
    <w:rsid w:val="00486AFB"/>
    <w:rsid w:val="00486B2C"/>
    <w:rsid w:val="00487973"/>
    <w:rsid w:val="004900BF"/>
    <w:rsid w:val="0049087C"/>
    <w:rsid w:val="00490CAA"/>
    <w:rsid w:val="0049110E"/>
    <w:rsid w:val="00491A28"/>
    <w:rsid w:val="00492CCB"/>
    <w:rsid w:val="004A1541"/>
    <w:rsid w:val="004A2E02"/>
    <w:rsid w:val="004A3300"/>
    <w:rsid w:val="004A4268"/>
    <w:rsid w:val="004A441B"/>
    <w:rsid w:val="004A479A"/>
    <w:rsid w:val="004A4E8F"/>
    <w:rsid w:val="004A619C"/>
    <w:rsid w:val="004A6BC7"/>
    <w:rsid w:val="004B0654"/>
    <w:rsid w:val="004B0D7E"/>
    <w:rsid w:val="004B0F26"/>
    <w:rsid w:val="004B10C0"/>
    <w:rsid w:val="004B1D47"/>
    <w:rsid w:val="004B2BC2"/>
    <w:rsid w:val="004B2F7D"/>
    <w:rsid w:val="004B301C"/>
    <w:rsid w:val="004B32A2"/>
    <w:rsid w:val="004B4274"/>
    <w:rsid w:val="004B4ED5"/>
    <w:rsid w:val="004B51EE"/>
    <w:rsid w:val="004B5AC4"/>
    <w:rsid w:val="004B5C98"/>
    <w:rsid w:val="004B6295"/>
    <w:rsid w:val="004B66F4"/>
    <w:rsid w:val="004B6DE2"/>
    <w:rsid w:val="004B6DFD"/>
    <w:rsid w:val="004B7EF3"/>
    <w:rsid w:val="004B7EF7"/>
    <w:rsid w:val="004C062F"/>
    <w:rsid w:val="004C0DC1"/>
    <w:rsid w:val="004C1453"/>
    <w:rsid w:val="004C41C9"/>
    <w:rsid w:val="004C6519"/>
    <w:rsid w:val="004C7D5A"/>
    <w:rsid w:val="004D0C5F"/>
    <w:rsid w:val="004D132C"/>
    <w:rsid w:val="004D2159"/>
    <w:rsid w:val="004D2310"/>
    <w:rsid w:val="004D24A4"/>
    <w:rsid w:val="004D2CC9"/>
    <w:rsid w:val="004D2D7D"/>
    <w:rsid w:val="004D31ED"/>
    <w:rsid w:val="004D4207"/>
    <w:rsid w:val="004D4263"/>
    <w:rsid w:val="004D4682"/>
    <w:rsid w:val="004D4C45"/>
    <w:rsid w:val="004D57BA"/>
    <w:rsid w:val="004D5E83"/>
    <w:rsid w:val="004D5F20"/>
    <w:rsid w:val="004D719B"/>
    <w:rsid w:val="004D7A2C"/>
    <w:rsid w:val="004E0BD6"/>
    <w:rsid w:val="004E154C"/>
    <w:rsid w:val="004E1724"/>
    <w:rsid w:val="004E1B39"/>
    <w:rsid w:val="004E2A52"/>
    <w:rsid w:val="004E2D92"/>
    <w:rsid w:val="004E3070"/>
    <w:rsid w:val="004E32F4"/>
    <w:rsid w:val="004E38D7"/>
    <w:rsid w:val="004E52AA"/>
    <w:rsid w:val="004E5D6D"/>
    <w:rsid w:val="004E62B5"/>
    <w:rsid w:val="004E6C63"/>
    <w:rsid w:val="004E7850"/>
    <w:rsid w:val="004F01BF"/>
    <w:rsid w:val="004F0A23"/>
    <w:rsid w:val="004F125F"/>
    <w:rsid w:val="004F2E46"/>
    <w:rsid w:val="004F4A55"/>
    <w:rsid w:val="004F606F"/>
    <w:rsid w:val="004F6316"/>
    <w:rsid w:val="004F66E3"/>
    <w:rsid w:val="004F68DD"/>
    <w:rsid w:val="004F6A2E"/>
    <w:rsid w:val="004F6F11"/>
    <w:rsid w:val="005009A6"/>
    <w:rsid w:val="005013DE"/>
    <w:rsid w:val="00501697"/>
    <w:rsid w:val="00501EF5"/>
    <w:rsid w:val="005023BD"/>
    <w:rsid w:val="00502817"/>
    <w:rsid w:val="00502CD5"/>
    <w:rsid w:val="00503133"/>
    <w:rsid w:val="00503838"/>
    <w:rsid w:val="005040BC"/>
    <w:rsid w:val="00504A6B"/>
    <w:rsid w:val="00505187"/>
    <w:rsid w:val="0050694F"/>
    <w:rsid w:val="00507470"/>
    <w:rsid w:val="00507A07"/>
    <w:rsid w:val="00510E10"/>
    <w:rsid w:val="0051151A"/>
    <w:rsid w:val="00511E8C"/>
    <w:rsid w:val="005121E3"/>
    <w:rsid w:val="0051229F"/>
    <w:rsid w:val="00514516"/>
    <w:rsid w:val="00516821"/>
    <w:rsid w:val="005200B3"/>
    <w:rsid w:val="005205BC"/>
    <w:rsid w:val="00520B99"/>
    <w:rsid w:val="005214C2"/>
    <w:rsid w:val="00521AC9"/>
    <w:rsid w:val="00523BAE"/>
    <w:rsid w:val="00523D6B"/>
    <w:rsid w:val="00525115"/>
    <w:rsid w:val="00525297"/>
    <w:rsid w:val="00525819"/>
    <w:rsid w:val="0052598E"/>
    <w:rsid w:val="00526249"/>
    <w:rsid w:val="005300A4"/>
    <w:rsid w:val="005304C6"/>
    <w:rsid w:val="00530FB4"/>
    <w:rsid w:val="00531C58"/>
    <w:rsid w:val="00531E92"/>
    <w:rsid w:val="0053232E"/>
    <w:rsid w:val="0053333B"/>
    <w:rsid w:val="0053533D"/>
    <w:rsid w:val="0053636F"/>
    <w:rsid w:val="00536863"/>
    <w:rsid w:val="00536DCC"/>
    <w:rsid w:val="00537472"/>
    <w:rsid w:val="00537846"/>
    <w:rsid w:val="00540266"/>
    <w:rsid w:val="00541215"/>
    <w:rsid w:val="0054128A"/>
    <w:rsid w:val="00541DE4"/>
    <w:rsid w:val="00544B50"/>
    <w:rsid w:val="00544F89"/>
    <w:rsid w:val="00545286"/>
    <w:rsid w:val="00545F02"/>
    <w:rsid w:val="00546E98"/>
    <w:rsid w:val="00547DC9"/>
    <w:rsid w:val="00550171"/>
    <w:rsid w:val="005507D2"/>
    <w:rsid w:val="00550F61"/>
    <w:rsid w:val="0055151B"/>
    <w:rsid w:val="00551820"/>
    <w:rsid w:val="00551AF3"/>
    <w:rsid w:val="00551CBD"/>
    <w:rsid w:val="00551F24"/>
    <w:rsid w:val="00553B57"/>
    <w:rsid w:val="00553F7E"/>
    <w:rsid w:val="00554759"/>
    <w:rsid w:val="00554E35"/>
    <w:rsid w:val="00555C0C"/>
    <w:rsid w:val="00556EC0"/>
    <w:rsid w:val="00557157"/>
    <w:rsid w:val="0055726B"/>
    <w:rsid w:val="00557975"/>
    <w:rsid w:val="005602A8"/>
    <w:rsid w:val="00560854"/>
    <w:rsid w:val="005630BC"/>
    <w:rsid w:val="0056330F"/>
    <w:rsid w:val="00563B3E"/>
    <w:rsid w:val="00563FC1"/>
    <w:rsid w:val="0056609D"/>
    <w:rsid w:val="005660C9"/>
    <w:rsid w:val="00566442"/>
    <w:rsid w:val="00567CEC"/>
    <w:rsid w:val="00567F18"/>
    <w:rsid w:val="005717E3"/>
    <w:rsid w:val="00574C36"/>
    <w:rsid w:val="005754D1"/>
    <w:rsid w:val="005759B8"/>
    <w:rsid w:val="00575C9A"/>
    <w:rsid w:val="00576680"/>
    <w:rsid w:val="00576962"/>
    <w:rsid w:val="00576F13"/>
    <w:rsid w:val="00577329"/>
    <w:rsid w:val="005776F6"/>
    <w:rsid w:val="005800F6"/>
    <w:rsid w:val="0058053A"/>
    <w:rsid w:val="00581228"/>
    <w:rsid w:val="005814FF"/>
    <w:rsid w:val="00581D4C"/>
    <w:rsid w:val="00582178"/>
    <w:rsid w:val="00582731"/>
    <w:rsid w:val="0058326E"/>
    <w:rsid w:val="0058351C"/>
    <w:rsid w:val="005835DE"/>
    <w:rsid w:val="005839F6"/>
    <w:rsid w:val="00583A4F"/>
    <w:rsid w:val="005840C5"/>
    <w:rsid w:val="0058476D"/>
    <w:rsid w:val="00584E99"/>
    <w:rsid w:val="00585C55"/>
    <w:rsid w:val="005877A5"/>
    <w:rsid w:val="00591D93"/>
    <w:rsid w:val="00591EC3"/>
    <w:rsid w:val="00592332"/>
    <w:rsid w:val="00592DD6"/>
    <w:rsid w:val="0059396F"/>
    <w:rsid w:val="0059411D"/>
    <w:rsid w:val="0059433A"/>
    <w:rsid w:val="00594C5E"/>
    <w:rsid w:val="00594E24"/>
    <w:rsid w:val="0059546B"/>
    <w:rsid w:val="005955B1"/>
    <w:rsid w:val="005979AC"/>
    <w:rsid w:val="005A0118"/>
    <w:rsid w:val="005A0A2D"/>
    <w:rsid w:val="005A1015"/>
    <w:rsid w:val="005A1522"/>
    <w:rsid w:val="005A17C3"/>
    <w:rsid w:val="005A1919"/>
    <w:rsid w:val="005A33BA"/>
    <w:rsid w:val="005A385E"/>
    <w:rsid w:val="005A3FD0"/>
    <w:rsid w:val="005A41C3"/>
    <w:rsid w:val="005A5C45"/>
    <w:rsid w:val="005A6AB7"/>
    <w:rsid w:val="005A6AC6"/>
    <w:rsid w:val="005A765B"/>
    <w:rsid w:val="005B0D37"/>
    <w:rsid w:val="005B18E7"/>
    <w:rsid w:val="005B1BED"/>
    <w:rsid w:val="005B29B1"/>
    <w:rsid w:val="005B3A23"/>
    <w:rsid w:val="005B3B0C"/>
    <w:rsid w:val="005B5315"/>
    <w:rsid w:val="005B60FD"/>
    <w:rsid w:val="005B68FD"/>
    <w:rsid w:val="005B78A8"/>
    <w:rsid w:val="005C06C2"/>
    <w:rsid w:val="005C114A"/>
    <w:rsid w:val="005C1338"/>
    <w:rsid w:val="005C14CA"/>
    <w:rsid w:val="005C1A99"/>
    <w:rsid w:val="005C2471"/>
    <w:rsid w:val="005C28BC"/>
    <w:rsid w:val="005C2A87"/>
    <w:rsid w:val="005C32FF"/>
    <w:rsid w:val="005C48F4"/>
    <w:rsid w:val="005C5BE8"/>
    <w:rsid w:val="005C6B72"/>
    <w:rsid w:val="005C7D13"/>
    <w:rsid w:val="005C7D9B"/>
    <w:rsid w:val="005D080C"/>
    <w:rsid w:val="005D0C06"/>
    <w:rsid w:val="005D15B2"/>
    <w:rsid w:val="005D165A"/>
    <w:rsid w:val="005D1BDC"/>
    <w:rsid w:val="005D3120"/>
    <w:rsid w:val="005D34EE"/>
    <w:rsid w:val="005D7B21"/>
    <w:rsid w:val="005E0A56"/>
    <w:rsid w:val="005E0CDB"/>
    <w:rsid w:val="005E14B0"/>
    <w:rsid w:val="005E19B6"/>
    <w:rsid w:val="005E1F64"/>
    <w:rsid w:val="005E2121"/>
    <w:rsid w:val="005E25E9"/>
    <w:rsid w:val="005E329F"/>
    <w:rsid w:val="005E334F"/>
    <w:rsid w:val="005E37D8"/>
    <w:rsid w:val="005E3A4D"/>
    <w:rsid w:val="005E52DC"/>
    <w:rsid w:val="005E66DB"/>
    <w:rsid w:val="005E6F9A"/>
    <w:rsid w:val="005E7033"/>
    <w:rsid w:val="005F0ACB"/>
    <w:rsid w:val="005F0C20"/>
    <w:rsid w:val="005F1641"/>
    <w:rsid w:val="005F2701"/>
    <w:rsid w:val="005F2C73"/>
    <w:rsid w:val="005F30EE"/>
    <w:rsid w:val="005F3212"/>
    <w:rsid w:val="005F32ED"/>
    <w:rsid w:val="005F3754"/>
    <w:rsid w:val="005F3B68"/>
    <w:rsid w:val="005F4EDE"/>
    <w:rsid w:val="005F54CB"/>
    <w:rsid w:val="005F61C6"/>
    <w:rsid w:val="005F7446"/>
    <w:rsid w:val="00600112"/>
    <w:rsid w:val="0060099F"/>
    <w:rsid w:val="00600F6C"/>
    <w:rsid w:val="00601481"/>
    <w:rsid w:val="0060364E"/>
    <w:rsid w:val="006040B1"/>
    <w:rsid w:val="00605082"/>
    <w:rsid w:val="006070FB"/>
    <w:rsid w:val="0060729E"/>
    <w:rsid w:val="006073E0"/>
    <w:rsid w:val="0060764A"/>
    <w:rsid w:val="00607C39"/>
    <w:rsid w:val="0061063F"/>
    <w:rsid w:val="00611741"/>
    <w:rsid w:val="006119B0"/>
    <w:rsid w:val="0061200A"/>
    <w:rsid w:val="00612642"/>
    <w:rsid w:val="006126E1"/>
    <w:rsid w:val="006129E5"/>
    <w:rsid w:val="0061378F"/>
    <w:rsid w:val="006137E8"/>
    <w:rsid w:val="00613A39"/>
    <w:rsid w:val="0061410F"/>
    <w:rsid w:val="0061502F"/>
    <w:rsid w:val="00615387"/>
    <w:rsid w:val="006156A9"/>
    <w:rsid w:val="00615ACE"/>
    <w:rsid w:val="0061630E"/>
    <w:rsid w:val="0061630F"/>
    <w:rsid w:val="00616694"/>
    <w:rsid w:val="00616EA4"/>
    <w:rsid w:val="0061796E"/>
    <w:rsid w:val="00617E7C"/>
    <w:rsid w:val="00621C6D"/>
    <w:rsid w:val="00622145"/>
    <w:rsid w:val="0062218E"/>
    <w:rsid w:val="00623C92"/>
    <w:rsid w:val="00624133"/>
    <w:rsid w:val="00624642"/>
    <w:rsid w:val="006263AB"/>
    <w:rsid w:val="006275FC"/>
    <w:rsid w:val="00630B2F"/>
    <w:rsid w:val="006316C5"/>
    <w:rsid w:val="006317EC"/>
    <w:rsid w:val="00632785"/>
    <w:rsid w:val="006333E4"/>
    <w:rsid w:val="006335DE"/>
    <w:rsid w:val="0063399D"/>
    <w:rsid w:val="00634234"/>
    <w:rsid w:val="006351F0"/>
    <w:rsid w:val="006354AE"/>
    <w:rsid w:val="00635775"/>
    <w:rsid w:val="00636C75"/>
    <w:rsid w:val="00640467"/>
    <w:rsid w:val="00640732"/>
    <w:rsid w:val="00640E04"/>
    <w:rsid w:val="0064325F"/>
    <w:rsid w:val="006434D7"/>
    <w:rsid w:val="00643965"/>
    <w:rsid w:val="00644A03"/>
    <w:rsid w:val="00645077"/>
    <w:rsid w:val="006460CE"/>
    <w:rsid w:val="00646294"/>
    <w:rsid w:val="006463DB"/>
    <w:rsid w:val="00646870"/>
    <w:rsid w:val="00646A93"/>
    <w:rsid w:val="006477B2"/>
    <w:rsid w:val="00647FD1"/>
    <w:rsid w:val="0065056B"/>
    <w:rsid w:val="00650906"/>
    <w:rsid w:val="00651223"/>
    <w:rsid w:val="006514C4"/>
    <w:rsid w:val="006517C2"/>
    <w:rsid w:val="00651C9F"/>
    <w:rsid w:val="006526CC"/>
    <w:rsid w:val="00652AEE"/>
    <w:rsid w:val="006534D4"/>
    <w:rsid w:val="0065429F"/>
    <w:rsid w:val="0065440E"/>
    <w:rsid w:val="00654566"/>
    <w:rsid w:val="00654B20"/>
    <w:rsid w:val="006558D8"/>
    <w:rsid w:val="006566EA"/>
    <w:rsid w:val="00656D4E"/>
    <w:rsid w:val="00657AA3"/>
    <w:rsid w:val="00657E1D"/>
    <w:rsid w:val="0066060C"/>
    <w:rsid w:val="006612E8"/>
    <w:rsid w:val="00662038"/>
    <w:rsid w:val="006626AF"/>
    <w:rsid w:val="0066273F"/>
    <w:rsid w:val="006638A5"/>
    <w:rsid w:val="00663B0C"/>
    <w:rsid w:val="0066415A"/>
    <w:rsid w:val="006642D5"/>
    <w:rsid w:val="00664777"/>
    <w:rsid w:val="006647EC"/>
    <w:rsid w:val="00665B3F"/>
    <w:rsid w:val="006665DD"/>
    <w:rsid w:val="006706E9"/>
    <w:rsid w:val="00670786"/>
    <w:rsid w:val="0067094C"/>
    <w:rsid w:val="00671383"/>
    <w:rsid w:val="006734AD"/>
    <w:rsid w:val="0067461C"/>
    <w:rsid w:val="006756C1"/>
    <w:rsid w:val="0067570D"/>
    <w:rsid w:val="00675A33"/>
    <w:rsid w:val="00675C53"/>
    <w:rsid w:val="00677305"/>
    <w:rsid w:val="00677F38"/>
    <w:rsid w:val="00680881"/>
    <w:rsid w:val="00681273"/>
    <w:rsid w:val="00682649"/>
    <w:rsid w:val="006829FA"/>
    <w:rsid w:val="00683114"/>
    <w:rsid w:val="006833A6"/>
    <w:rsid w:val="006833E8"/>
    <w:rsid w:val="00683EBB"/>
    <w:rsid w:val="00684138"/>
    <w:rsid w:val="006842BF"/>
    <w:rsid w:val="006848B0"/>
    <w:rsid w:val="00684B4D"/>
    <w:rsid w:val="00685914"/>
    <w:rsid w:val="00685EDC"/>
    <w:rsid w:val="00686A39"/>
    <w:rsid w:val="00687645"/>
    <w:rsid w:val="006876AF"/>
    <w:rsid w:val="00687906"/>
    <w:rsid w:val="00687F73"/>
    <w:rsid w:val="00690596"/>
    <w:rsid w:val="0069112C"/>
    <w:rsid w:val="00692B0F"/>
    <w:rsid w:val="0069381B"/>
    <w:rsid w:val="006945DA"/>
    <w:rsid w:val="00694D0B"/>
    <w:rsid w:val="00695417"/>
    <w:rsid w:val="00696722"/>
    <w:rsid w:val="0069676B"/>
    <w:rsid w:val="00696784"/>
    <w:rsid w:val="00696C9A"/>
    <w:rsid w:val="00697563"/>
    <w:rsid w:val="00697AE9"/>
    <w:rsid w:val="00697B67"/>
    <w:rsid w:val="00697CAD"/>
    <w:rsid w:val="006A0C30"/>
    <w:rsid w:val="006A1385"/>
    <w:rsid w:val="006A1796"/>
    <w:rsid w:val="006A18E1"/>
    <w:rsid w:val="006A199A"/>
    <w:rsid w:val="006A1BD2"/>
    <w:rsid w:val="006A23D0"/>
    <w:rsid w:val="006A3DAD"/>
    <w:rsid w:val="006A3DBA"/>
    <w:rsid w:val="006A45FE"/>
    <w:rsid w:val="006A518C"/>
    <w:rsid w:val="006A67DA"/>
    <w:rsid w:val="006B0482"/>
    <w:rsid w:val="006B0F58"/>
    <w:rsid w:val="006B1788"/>
    <w:rsid w:val="006B1B0C"/>
    <w:rsid w:val="006B3331"/>
    <w:rsid w:val="006B377A"/>
    <w:rsid w:val="006B464F"/>
    <w:rsid w:val="006B4922"/>
    <w:rsid w:val="006B4AF6"/>
    <w:rsid w:val="006B5152"/>
    <w:rsid w:val="006B556B"/>
    <w:rsid w:val="006B628D"/>
    <w:rsid w:val="006B64C2"/>
    <w:rsid w:val="006B6F2B"/>
    <w:rsid w:val="006C0AED"/>
    <w:rsid w:val="006C0B94"/>
    <w:rsid w:val="006C0C42"/>
    <w:rsid w:val="006C14EE"/>
    <w:rsid w:val="006C196B"/>
    <w:rsid w:val="006C1CF9"/>
    <w:rsid w:val="006C22DD"/>
    <w:rsid w:val="006C40CA"/>
    <w:rsid w:val="006C4BC6"/>
    <w:rsid w:val="006C51C1"/>
    <w:rsid w:val="006C5366"/>
    <w:rsid w:val="006C59D4"/>
    <w:rsid w:val="006C5A5A"/>
    <w:rsid w:val="006C6153"/>
    <w:rsid w:val="006C6B11"/>
    <w:rsid w:val="006C7A76"/>
    <w:rsid w:val="006C7B53"/>
    <w:rsid w:val="006C7E00"/>
    <w:rsid w:val="006C7E62"/>
    <w:rsid w:val="006D020B"/>
    <w:rsid w:val="006D0347"/>
    <w:rsid w:val="006D0DD9"/>
    <w:rsid w:val="006D106B"/>
    <w:rsid w:val="006D1AB7"/>
    <w:rsid w:val="006D1D41"/>
    <w:rsid w:val="006D3A72"/>
    <w:rsid w:val="006D43FF"/>
    <w:rsid w:val="006D5F33"/>
    <w:rsid w:val="006D63D6"/>
    <w:rsid w:val="006D746E"/>
    <w:rsid w:val="006D7837"/>
    <w:rsid w:val="006E00A7"/>
    <w:rsid w:val="006E0317"/>
    <w:rsid w:val="006E045D"/>
    <w:rsid w:val="006E04C9"/>
    <w:rsid w:val="006E0A55"/>
    <w:rsid w:val="006E0DF1"/>
    <w:rsid w:val="006E11C0"/>
    <w:rsid w:val="006E1F75"/>
    <w:rsid w:val="006E20A6"/>
    <w:rsid w:val="006E234B"/>
    <w:rsid w:val="006E2432"/>
    <w:rsid w:val="006E26AF"/>
    <w:rsid w:val="006E2791"/>
    <w:rsid w:val="006E349C"/>
    <w:rsid w:val="006E3921"/>
    <w:rsid w:val="006E4855"/>
    <w:rsid w:val="006E4993"/>
    <w:rsid w:val="006E4ADE"/>
    <w:rsid w:val="006E4C01"/>
    <w:rsid w:val="006E5956"/>
    <w:rsid w:val="006E59E6"/>
    <w:rsid w:val="006E6043"/>
    <w:rsid w:val="006E6596"/>
    <w:rsid w:val="006E754C"/>
    <w:rsid w:val="006E7CB3"/>
    <w:rsid w:val="006F1CA5"/>
    <w:rsid w:val="006F1FA3"/>
    <w:rsid w:val="006F2B22"/>
    <w:rsid w:val="006F32EB"/>
    <w:rsid w:val="006F354C"/>
    <w:rsid w:val="006F3D93"/>
    <w:rsid w:val="006F3E5D"/>
    <w:rsid w:val="006F43D1"/>
    <w:rsid w:val="006F4E91"/>
    <w:rsid w:val="006F521F"/>
    <w:rsid w:val="006F5253"/>
    <w:rsid w:val="006F577B"/>
    <w:rsid w:val="006F599B"/>
    <w:rsid w:val="006F5B30"/>
    <w:rsid w:val="006F6439"/>
    <w:rsid w:val="006F732A"/>
    <w:rsid w:val="00700BB0"/>
    <w:rsid w:val="00701001"/>
    <w:rsid w:val="0070182A"/>
    <w:rsid w:val="00701E61"/>
    <w:rsid w:val="00702E7C"/>
    <w:rsid w:val="00703148"/>
    <w:rsid w:val="00703765"/>
    <w:rsid w:val="0070496C"/>
    <w:rsid w:val="00705510"/>
    <w:rsid w:val="0070727C"/>
    <w:rsid w:val="007072E5"/>
    <w:rsid w:val="0070733C"/>
    <w:rsid w:val="007075DB"/>
    <w:rsid w:val="00707C77"/>
    <w:rsid w:val="00710393"/>
    <w:rsid w:val="00711AFD"/>
    <w:rsid w:val="00711B7D"/>
    <w:rsid w:val="00711D9E"/>
    <w:rsid w:val="007123B4"/>
    <w:rsid w:val="00712834"/>
    <w:rsid w:val="00712F88"/>
    <w:rsid w:val="007131C8"/>
    <w:rsid w:val="00713349"/>
    <w:rsid w:val="007135EA"/>
    <w:rsid w:val="00713FDE"/>
    <w:rsid w:val="0071580A"/>
    <w:rsid w:val="007164EC"/>
    <w:rsid w:val="00716D2C"/>
    <w:rsid w:val="0071757B"/>
    <w:rsid w:val="0072091E"/>
    <w:rsid w:val="007213EE"/>
    <w:rsid w:val="007217CC"/>
    <w:rsid w:val="00722280"/>
    <w:rsid w:val="007224FC"/>
    <w:rsid w:val="007225F8"/>
    <w:rsid w:val="00722F86"/>
    <w:rsid w:val="00722FF0"/>
    <w:rsid w:val="007230DC"/>
    <w:rsid w:val="00724AA9"/>
    <w:rsid w:val="007256E5"/>
    <w:rsid w:val="00725C00"/>
    <w:rsid w:val="007260AD"/>
    <w:rsid w:val="00726173"/>
    <w:rsid w:val="00730CF7"/>
    <w:rsid w:val="00730D56"/>
    <w:rsid w:val="00731A4D"/>
    <w:rsid w:val="00731EE3"/>
    <w:rsid w:val="0073270D"/>
    <w:rsid w:val="00732B4F"/>
    <w:rsid w:val="007334C0"/>
    <w:rsid w:val="00733B24"/>
    <w:rsid w:val="00733EB7"/>
    <w:rsid w:val="00735042"/>
    <w:rsid w:val="007351AE"/>
    <w:rsid w:val="007362CA"/>
    <w:rsid w:val="0073673D"/>
    <w:rsid w:val="00736924"/>
    <w:rsid w:val="00741C16"/>
    <w:rsid w:val="0074268C"/>
    <w:rsid w:val="007432A6"/>
    <w:rsid w:val="007434A6"/>
    <w:rsid w:val="00743705"/>
    <w:rsid w:val="00743776"/>
    <w:rsid w:val="00744B44"/>
    <w:rsid w:val="00746067"/>
    <w:rsid w:val="0074658A"/>
    <w:rsid w:val="0074666E"/>
    <w:rsid w:val="00746E8B"/>
    <w:rsid w:val="0074778D"/>
    <w:rsid w:val="00750963"/>
    <w:rsid w:val="00751701"/>
    <w:rsid w:val="00752130"/>
    <w:rsid w:val="00752179"/>
    <w:rsid w:val="007542D5"/>
    <w:rsid w:val="00755021"/>
    <w:rsid w:val="00755042"/>
    <w:rsid w:val="007553FC"/>
    <w:rsid w:val="00755B46"/>
    <w:rsid w:val="007561E2"/>
    <w:rsid w:val="007569B0"/>
    <w:rsid w:val="00756A12"/>
    <w:rsid w:val="00756D96"/>
    <w:rsid w:val="00757029"/>
    <w:rsid w:val="007572ED"/>
    <w:rsid w:val="0075797B"/>
    <w:rsid w:val="00757FB3"/>
    <w:rsid w:val="007603F0"/>
    <w:rsid w:val="0076110E"/>
    <w:rsid w:val="00761A5D"/>
    <w:rsid w:val="00761A75"/>
    <w:rsid w:val="00761D3D"/>
    <w:rsid w:val="0076493B"/>
    <w:rsid w:val="00765655"/>
    <w:rsid w:val="00765716"/>
    <w:rsid w:val="007665B3"/>
    <w:rsid w:val="0076688E"/>
    <w:rsid w:val="00767821"/>
    <w:rsid w:val="007679CB"/>
    <w:rsid w:val="00767E98"/>
    <w:rsid w:val="00767F07"/>
    <w:rsid w:val="00771D91"/>
    <w:rsid w:val="0077224F"/>
    <w:rsid w:val="00772923"/>
    <w:rsid w:val="00772F97"/>
    <w:rsid w:val="00773242"/>
    <w:rsid w:val="0077386C"/>
    <w:rsid w:val="00774197"/>
    <w:rsid w:val="00774D1F"/>
    <w:rsid w:val="00775478"/>
    <w:rsid w:val="0077569F"/>
    <w:rsid w:val="00775A5D"/>
    <w:rsid w:val="00776895"/>
    <w:rsid w:val="007769A4"/>
    <w:rsid w:val="007774C0"/>
    <w:rsid w:val="00777BCC"/>
    <w:rsid w:val="00780210"/>
    <w:rsid w:val="007804F8"/>
    <w:rsid w:val="00780A1E"/>
    <w:rsid w:val="00780D3A"/>
    <w:rsid w:val="00781DE5"/>
    <w:rsid w:val="00782BF2"/>
    <w:rsid w:val="007837EA"/>
    <w:rsid w:val="00784C99"/>
    <w:rsid w:val="00785024"/>
    <w:rsid w:val="0078643C"/>
    <w:rsid w:val="007868C9"/>
    <w:rsid w:val="00786EF4"/>
    <w:rsid w:val="00787DEA"/>
    <w:rsid w:val="007900A0"/>
    <w:rsid w:val="00790459"/>
    <w:rsid w:val="00791DFE"/>
    <w:rsid w:val="00792571"/>
    <w:rsid w:val="00793A26"/>
    <w:rsid w:val="0079497F"/>
    <w:rsid w:val="00794A55"/>
    <w:rsid w:val="00794BE8"/>
    <w:rsid w:val="007956BD"/>
    <w:rsid w:val="00795855"/>
    <w:rsid w:val="00797380"/>
    <w:rsid w:val="00797C82"/>
    <w:rsid w:val="00797CD9"/>
    <w:rsid w:val="007A06E6"/>
    <w:rsid w:val="007A2622"/>
    <w:rsid w:val="007A31AA"/>
    <w:rsid w:val="007A35D7"/>
    <w:rsid w:val="007A4A1C"/>
    <w:rsid w:val="007A53B6"/>
    <w:rsid w:val="007A6346"/>
    <w:rsid w:val="007A6923"/>
    <w:rsid w:val="007B0B38"/>
    <w:rsid w:val="007B1746"/>
    <w:rsid w:val="007B2F80"/>
    <w:rsid w:val="007B4493"/>
    <w:rsid w:val="007B460B"/>
    <w:rsid w:val="007B46E7"/>
    <w:rsid w:val="007B54FF"/>
    <w:rsid w:val="007B56AC"/>
    <w:rsid w:val="007B5FEA"/>
    <w:rsid w:val="007B6387"/>
    <w:rsid w:val="007B63E3"/>
    <w:rsid w:val="007B6AA2"/>
    <w:rsid w:val="007B7B42"/>
    <w:rsid w:val="007C066A"/>
    <w:rsid w:val="007C0AD0"/>
    <w:rsid w:val="007C0DE8"/>
    <w:rsid w:val="007C1551"/>
    <w:rsid w:val="007C17E7"/>
    <w:rsid w:val="007C249D"/>
    <w:rsid w:val="007C26DC"/>
    <w:rsid w:val="007C3CA9"/>
    <w:rsid w:val="007C6280"/>
    <w:rsid w:val="007C6395"/>
    <w:rsid w:val="007C664F"/>
    <w:rsid w:val="007C6A53"/>
    <w:rsid w:val="007C6ECF"/>
    <w:rsid w:val="007C6FB1"/>
    <w:rsid w:val="007C770D"/>
    <w:rsid w:val="007C77BB"/>
    <w:rsid w:val="007C77F7"/>
    <w:rsid w:val="007C7D4F"/>
    <w:rsid w:val="007D05C0"/>
    <w:rsid w:val="007D0A5E"/>
    <w:rsid w:val="007D0FA4"/>
    <w:rsid w:val="007D181F"/>
    <w:rsid w:val="007D33D6"/>
    <w:rsid w:val="007D3A17"/>
    <w:rsid w:val="007D5DF0"/>
    <w:rsid w:val="007D657F"/>
    <w:rsid w:val="007D6714"/>
    <w:rsid w:val="007D6861"/>
    <w:rsid w:val="007D7473"/>
    <w:rsid w:val="007E0E97"/>
    <w:rsid w:val="007E17AB"/>
    <w:rsid w:val="007E254B"/>
    <w:rsid w:val="007E2E11"/>
    <w:rsid w:val="007E329A"/>
    <w:rsid w:val="007E3C7B"/>
    <w:rsid w:val="007E500E"/>
    <w:rsid w:val="007E52E2"/>
    <w:rsid w:val="007E6752"/>
    <w:rsid w:val="007E675E"/>
    <w:rsid w:val="007E6B49"/>
    <w:rsid w:val="007E7344"/>
    <w:rsid w:val="007F01E5"/>
    <w:rsid w:val="007F0B33"/>
    <w:rsid w:val="007F0B38"/>
    <w:rsid w:val="007F0EF5"/>
    <w:rsid w:val="007F1443"/>
    <w:rsid w:val="007F1738"/>
    <w:rsid w:val="007F349C"/>
    <w:rsid w:val="007F3982"/>
    <w:rsid w:val="007F4846"/>
    <w:rsid w:val="007F60B0"/>
    <w:rsid w:val="007F615F"/>
    <w:rsid w:val="007F760E"/>
    <w:rsid w:val="007F772F"/>
    <w:rsid w:val="007F7BCA"/>
    <w:rsid w:val="0080042A"/>
    <w:rsid w:val="00800D14"/>
    <w:rsid w:val="00800F1F"/>
    <w:rsid w:val="008016DA"/>
    <w:rsid w:val="008018B8"/>
    <w:rsid w:val="00801E6C"/>
    <w:rsid w:val="00803F22"/>
    <w:rsid w:val="00804188"/>
    <w:rsid w:val="0080472A"/>
    <w:rsid w:val="0080604C"/>
    <w:rsid w:val="00806F66"/>
    <w:rsid w:val="00807F4C"/>
    <w:rsid w:val="0081031A"/>
    <w:rsid w:val="00810399"/>
    <w:rsid w:val="0081298D"/>
    <w:rsid w:val="008131C8"/>
    <w:rsid w:val="00813E68"/>
    <w:rsid w:val="00814312"/>
    <w:rsid w:val="00814EF2"/>
    <w:rsid w:val="00817073"/>
    <w:rsid w:val="00817125"/>
    <w:rsid w:val="0081761B"/>
    <w:rsid w:val="008176D8"/>
    <w:rsid w:val="008207DF"/>
    <w:rsid w:val="00820DAA"/>
    <w:rsid w:val="00821707"/>
    <w:rsid w:val="00821889"/>
    <w:rsid w:val="008227E5"/>
    <w:rsid w:val="00822ABD"/>
    <w:rsid w:val="0082355D"/>
    <w:rsid w:val="00823628"/>
    <w:rsid w:val="00824FDE"/>
    <w:rsid w:val="00825619"/>
    <w:rsid w:val="008256E2"/>
    <w:rsid w:val="008257CA"/>
    <w:rsid w:val="00825B4F"/>
    <w:rsid w:val="008263DA"/>
    <w:rsid w:val="00826977"/>
    <w:rsid w:val="00826D62"/>
    <w:rsid w:val="0082715C"/>
    <w:rsid w:val="008271C5"/>
    <w:rsid w:val="00827C06"/>
    <w:rsid w:val="008306C1"/>
    <w:rsid w:val="00830769"/>
    <w:rsid w:val="008308A6"/>
    <w:rsid w:val="008334DA"/>
    <w:rsid w:val="008340BA"/>
    <w:rsid w:val="008346AC"/>
    <w:rsid w:val="0083581C"/>
    <w:rsid w:val="008367DE"/>
    <w:rsid w:val="0083779A"/>
    <w:rsid w:val="00837B80"/>
    <w:rsid w:val="0084058D"/>
    <w:rsid w:val="0084069D"/>
    <w:rsid w:val="00842921"/>
    <w:rsid w:val="00842C1B"/>
    <w:rsid w:val="00843230"/>
    <w:rsid w:val="00843D0F"/>
    <w:rsid w:val="00844254"/>
    <w:rsid w:val="008446F5"/>
    <w:rsid w:val="00845045"/>
    <w:rsid w:val="0084521D"/>
    <w:rsid w:val="0084563E"/>
    <w:rsid w:val="0084630B"/>
    <w:rsid w:val="00846BFE"/>
    <w:rsid w:val="00850DF4"/>
    <w:rsid w:val="008510AA"/>
    <w:rsid w:val="00851D1B"/>
    <w:rsid w:val="008553FA"/>
    <w:rsid w:val="00855780"/>
    <w:rsid w:val="00856A10"/>
    <w:rsid w:val="0085705D"/>
    <w:rsid w:val="00857871"/>
    <w:rsid w:val="00860025"/>
    <w:rsid w:val="0086029B"/>
    <w:rsid w:val="0086049A"/>
    <w:rsid w:val="00860563"/>
    <w:rsid w:val="00860725"/>
    <w:rsid w:val="00860B49"/>
    <w:rsid w:val="00860B75"/>
    <w:rsid w:val="00860C2D"/>
    <w:rsid w:val="00861457"/>
    <w:rsid w:val="00861C3E"/>
    <w:rsid w:val="008624C0"/>
    <w:rsid w:val="00863284"/>
    <w:rsid w:val="00863327"/>
    <w:rsid w:val="00863EE2"/>
    <w:rsid w:val="00864943"/>
    <w:rsid w:val="00864A38"/>
    <w:rsid w:val="008650D5"/>
    <w:rsid w:val="0086544C"/>
    <w:rsid w:val="008654BA"/>
    <w:rsid w:val="00866085"/>
    <w:rsid w:val="00867780"/>
    <w:rsid w:val="008677F6"/>
    <w:rsid w:val="00867BE4"/>
    <w:rsid w:val="00867F89"/>
    <w:rsid w:val="00867F9C"/>
    <w:rsid w:val="00870001"/>
    <w:rsid w:val="00870845"/>
    <w:rsid w:val="00870A3C"/>
    <w:rsid w:val="00870CDD"/>
    <w:rsid w:val="0087159C"/>
    <w:rsid w:val="008716AF"/>
    <w:rsid w:val="00871D29"/>
    <w:rsid w:val="00872A81"/>
    <w:rsid w:val="00873025"/>
    <w:rsid w:val="00873566"/>
    <w:rsid w:val="00873901"/>
    <w:rsid w:val="00873B3A"/>
    <w:rsid w:val="00873BAF"/>
    <w:rsid w:val="00873D54"/>
    <w:rsid w:val="0087408E"/>
    <w:rsid w:val="00874851"/>
    <w:rsid w:val="008756B2"/>
    <w:rsid w:val="0087651C"/>
    <w:rsid w:val="00876788"/>
    <w:rsid w:val="00880000"/>
    <w:rsid w:val="0088012B"/>
    <w:rsid w:val="008802EA"/>
    <w:rsid w:val="00882D15"/>
    <w:rsid w:val="008833D8"/>
    <w:rsid w:val="00884D11"/>
    <w:rsid w:val="0088551B"/>
    <w:rsid w:val="008869CD"/>
    <w:rsid w:val="00886B71"/>
    <w:rsid w:val="00887310"/>
    <w:rsid w:val="008909C1"/>
    <w:rsid w:val="00890AF5"/>
    <w:rsid w:val="00890FC3"/>
    <w:rsid w:val="008911A4"/>
    <w:rsid w:val="00892068"/>
    <w:rsid w:val="00892620"/>
    <w:rsid w:val="00892CDE"/>
    <w:rsid w:val="0089350B"/>
    <w:rsid w:val="008946D6"/>
    <w:rsid w:val="00894823"/>
    <w:rsid w:val="0089542D"/>
    <w:rsid w:val="00895924"/>
    <w:rsid w:val="008968A2"/>
    <w:rsid w:val="00897BD7"/>
    <w:rsid w:val="008A0587"/>
    <w:rsid w:val="008A0E1C"/>
    <w:rsid w:val="008A1851"/>
    <w:rsid w:val="008A220B"/>
    <w:rsid w:val="008A2BBF"/>
    <w:rsid w:val="008A3926"/>
    <w:rsid w:val="008A39A2"/>
    <w:rsid w:val="008A3E44"/>
    <w:rsid w:val="008A478C"/>
    <w:rsid w:val="008A4CB1"/>
    <w:rsid w:val="008A60DE"/>
    <w:rsid w:val="008A65A3"/>
    <w:rsid w:val="008A6BFB"/>
    <w:rsid w:val="008A6E7C"/>
    <w:rsid w:val="008A7638"/>
    <w:rsid w:val="008B10B0"/>
    <w:rsid w:val="008B1C33"/>
    <w:rsid w:val="008B2786"/>
    <w:rsid w:val="008B2E34"/>
    <w:rsid w:val="008B2F66"/>
    <w:rsid w:val="008B2FAF"/>
    <w:rsid w:val="008B397C"/>
    <w:rsid w:val="008B41B7"/>
    <w:rsid w:val="008B4531"/>
    <w:rsid w:val="008B62D6"/>
    <w:rsid w:val="008B66D5"/>
    <w:rsid w:val="008B67BC"/>
    <w:rsid w:val="008B6B27"/>
    <w:rsid w:val="008B6C97"/>
    <w:rsid w:val="008B6D5E"/>
    <w:rsid w:val="008B76F5"/>
    <w:rsid w:val="008C36B1"/>
    <w:rsid w:val="008C37E1"/>
    <w:rsid w:val="008C4008"/>
    <w:rsid w:val="008C4224"/>
    <w:rsid w:val="008C474C"/>
    <w:rsid w:val="008C5202"/>
    <w:rsid w:val="008C63B2"/>
    <w:rsid w:val="008C6405"/>
    <w:rsid w:val="008C6655"/>
    <w:rsid w:val="008C6C53"/>
    <w:rsid w:val="008C73FE"/>
    <w:rsid w:val="008C7ED2"/>
    <w:rsid w:val="008D09FF"/>
    <w:rsid w:val="008D0E4A"/>
    <w:rsid w:val="008D0EFA"/>
    <w:rsid w:val="008D0F5E"/>
    <w:rsid w:val="008D1E25"/>
    <w:rsid w:val="008D277A"/>
    <w:rsid w:val="008D3978"/>
    <w:rsid w:val="008D51B2"/>
    <w:rsid w:val="008D5C64"/>
    <w:rsid w:val="008D769C"/>
    <w:rsid w:val="008D76E6"/>
    <w:rsid w:val="008D7B5B"/>
    <w:rsid w:val="008D7F74"/>
    <w:rsid w:val="008E1240"/>
    <w:rsid w:val="008E26B2"/>
    <w:rsid w:val="008E2A86"/>
    <w:rsid w:val="008E2B1C"/>
    <w:rsid w:val="008E2FA4"/>
    <w:rsid w:val="008E338A"/>
    <w:rsid w:val="008E3CBC"/>
    <w:rsid w:val="008E71D4"/>
    <w:rsid w:val="008E754D"/>
    <w:rsid w:val="008E755C"/>
    <w:rsid w:val="008F109F"/>
    <w:rsid w:val="008F125C"/>
    <w:rsid w:val="008F1E94"/>
    <w:rsid w:val="008F242E"/>
    <w:rsid w:val="008F337E"/>
    <w:rsid w:val="008F374C"/>
    <w:rsid w:val="008F39D4"/>
    <w:rsid w:val="008F3C7A"/>
    <w:rsid w:val="008F404A"/>
    <w:rsid w:val="008F44B6"/>
    <w:rsid w:val="008F4C3C"/>
    <w:rsid w:val="008F518F"/>
    <w:rsid w:val="008F5285"/>
    <w:rsid w:val="008F5F9E"/>
    <w:rsid w:val="008F60BC"/>
    <w:rsid w:val="008F615C"/>
    <w:rsid w:val="008F6A5D"/>
    <w:rsid w:val="008F6D7F"/>
    <w:rsid w:val="008F72A6"/>
    <w:rsid w:val="00903777"/>
    <w:rsid w:val="00903E7C"/>
    <w:rsid w:val="00910B67"/>
    <w:rsid w:val="0091162D"/>
    <w:rsid w:val="00911730"/>
    <w:rsid w:val="0091230C"/>
    <w:rsid w:val="009130FA"/>
    <w:rsid w:val="00913BAF"/>
    <w:rsid w:val="00914D95"/>
    <w:rsid w:val="00915091"/>
    <w:rsid w:val="00915C31"/>
    <w:rsid w:val="00917478"/>
    <w:rsid w:val="009174BF"/>
    <w:rsid w:val="009176D1"/>
    <w:rsid w:val="009201F5"/>
    <w:rsid w:val="0092210B"/>
    <w:rsid w:val="00924311"/>
    <w:rsid w:val="009248F7"/>
    <w:rsid w:val="00925531"/>
    <w:rsid w:val="009257F2"/>
    <w:rsid w:val="009269BB"/>
    <w:rsid w:val="009271A9"/>
    <w:rsid w:val="00927E1B"/>
    <w:rsid w:val="0093072A"/>
    <w:rsid w:val="00931654"/>
    <w:rsid w:val="00931BD8"/>
    <w:rsid w:val="00932143"/>
    <w:rsid w:val="009327F5"/>
    <w:rsid w:val="00932AB2"/>
    <w:rsid w:val="00933594"/>
    <w:rsid w:val="009346B3"/>
    <w:rsid w:val="009354A1"/>
    <w:rsid w:val="00937A7C"/>
    <w:rsid w:val="00937EBB"/>
    <w:rsid w:val="00941230"/>
    <w:rsid w:val="00941C6F"/>
    <w:rsid w:val="009420A3"/>
    <w:rsid w:val="009446A1"/>
    <w:rsid w:val="00945749"/>
    <w:rsid w:val="009463D2"/>
    <w:rsid w:val="00947204"/>
    <w:rsid w:val="00947713"/>
    <w:rsid w:val="00947908"/>
    <w:rsid w:val="0095068C"/>
    <w:rsid w:val="009512E6"/>
    <w:rsid w:val="00951CF5"/>
    <w:rsid w:val="009545A6"/>
    <w:rsid w:val="00956346"/>
    <w:rsid w:val="00956AB1"/>
    <w:rsid w:val="00956B0E"/>
    <w:rsid w:val="009603AE"/>
    <w:rsid w:val="00961BC0"/>
    <w:rsid w:val="00961F83"/>
    <w:rsid w:val="009626C4"/>
    <w:rsid w:val="00962FF5"/>
    <w:rsid w:val="009633B4"/>
    <w:rsid w:val="009656A0"/>
    <w:rsid w:val="009663E4"/>
    <w:rsid w:val="00967A7F"/>
    <w:rsid w:val="00971CC0"/>
    <w:rsid w:val="00973C69"/>
    <w:rsid w:val="009740BC"/>
    <w:rsid w:val="009744F1"/>
    <w:rsid w:val="00974C55"/>
    <w:rsid w:val="009800EB"/>
    <w:rsid w:val="00980812"/>
    <w:rsid w:val="00981177"/>
    <w:rsid w:val="00981E01"/>
    <w:rsid w:val="00983712"/>
    <w:rsid w:val="00983936"/>
    <w:rsid w:val="00983E9C"/>
    <w:rsid w:val="00985149"/>
    <w:rsid w:val="009868C6"/>
    <w:rsid w:val="009902D2"/>
    <w:rsid w:val="00991B38"/>
    <w:rsid w:val="0099213A"/>
    <w:rsid w:val="00992F0D"/>
    <w:rsid w:val="009941B8"/>
    <w:rsid w:val="00994553"/>
    <w:rsid w:val="009946C3"/>
    <w:rsid w:val="009949AA"/>
    <w:rsid w:val="00994D77"/>
    <w:rsid w:val="00994E1B"/>
    <w:rsid w:val="009955A2"/>
    <w:rsid w:val="00996022"/>
    <w:rsid w:val="00996176"/>
    <w:rsid w:val="00996539"/>
    <w:rsid w:val="0099684F"/>
    <w:rsid w:val="0099703D"/>
    <w:rsid w:val="00997186"/>
    <w:rsid w:val="0099718D"/>
    <w:rsid w:val="00997D3E"/>
    <w:rsid w:val="009A045F"/>
    <w:rsid w:val="009A0D2E"/>
    <w:rsid w:val="009A0FA3"/>
    <w:rsid w:val="009A12A4"/>
    <w:rsid w:val="009A1AB5"/>
    <w:rsid w:val="009A2520"/>
    <w:rsid w:val="009A34A1"/>
    <w:rsid w:val="009A39E9"/>
    <w:rsid w:val="009A40D7"/>
    <w:rsid w:val="009A4105"/>
    <w:rsid w:val="009A451E"/>
    <w:rsid w:val="009A463A"/>
    <w:rsid w:val="009A55E9"/>
    <w:rsid w:val="009A575B"/>
    <w:rsid w:val="009A5B76"/>
    <w:rsid w:val="009A630D"/>
    <w:rsid w:val="009A6F02"/>
    <w:rsid w:val="009A7FC7"/>
    <w:rsid w:val="009B0159"/>
    <w:rsid w:val="009B061F"/>
    <w:rsid w:val="009B06CF"/>
    <w:rsid w:val="009B16AE"/>
    <w:rsid w:val="009B34BE"/>
    <w:rsid w:val="009B4B13"/>
    <w:rsid w:val="009B5431"/>
    <w:rsid w:val="009B5592"/>
    <w:rsid w:val="009B6434"/>
    <w:rsid w:val="009B6456"/>
    <w:rsid w:val="009B66C1"/>
    <w:rsid w:val="009B6A4C"/>
    <w:rsid w:val="009B74ED"/>
    <w:rsid w:val="009B7B58"/>
    <w:rsid w:val="009B7C9E"/>
    <w:rsid w:val="009C03D9"/>
    <w:rsid w:val="009C0802"/>
    <w:rsid w:val="009C0F7B"/>
    <w:rsid w:val="009C186E"/>
    <w:rsid w:val="009C2996"/>
    <w:rsid w:val="009C3892"/>
    <w:rsid w:val="009C400F"/>
    <w:rsid w:val="009C4014"/>
    <w:rsid w:val="009C41D0"/>
    <w:rsid w:val="009C5541"/>
    <w:rsid w:val="009C597B"/>
    <w:rsid w:val="009C5D13"/>
    <w:rsid w:val="009C6EEE"/>
    <w:rsid w:val="009C7799"/>
    <w:rsid w:val="009C78F3"/>
    <w:rsid w:val="009D0C0B"/>
    <w:rsid w:val="009D1A19"/>
    <w:rsid w:val="009D294D"/>
    <w:rsid w:val="009D3357"/>
    <w:rsid w:val="009D36F5"/>
    <w:rsid w:val="009D36FA"/>
    <w:rsid w:val="009D39AB"/>
    <w:rsid w:val="009D45E2"/>
    <w:rsid w:val="009D48E1"/>
    <w:rsid w:val="009D5D72"/>
    <w:rsid w:val="009D60B8"/>
    <w:rsid w:val="009D68F2"/>
    <w:rsid w:val="009D6B3E"/>
    <w:rsid w:val="009D7558"/>
    <w:rsid w:val="009D7B0F"/>
    <w:rsid w:val="009D7FAF"/>
    <w:rsid w:val="009E08D1"/>
    <w:rsid w:val="009E1B2F"/>
    <w:rsid w:val="009E1BC0"/>
    <w:rsid w:val="009E1E08"/>
    <w:rsid w:val="009E1E34"/>
    <w:rsid w:val="009E2A36"/>
    <w:rsid w:val="009E30B3"/>
    <w:rsid w:val="009E3319"/>
    <w:rsid w:val="009E38D8"/>
    <w:rsid w:val="009E3C4F"/>
    <w:rsid w:val="009E4FCE"/>
    <w:rsid w:val="009E6E11"/>
    <w:rsid w:val="009E75F1"/>
    <w:rsid w:val="009F140D"/>
    <w:rsid w:val="009F1F7A"/>
    <w:rsid w:val="009F25B1"/>
    <w:rsid w:val="009F2A9B"/>
    <w:rsid w:val="009F2B48"/>
    <w:rsid w:val="009F3884"/>
    <w:rsid w:val="009F3F6C"/>
    <w:rsid w:val="009F4F98"/>
    <w:rsid w:val="009F6844"/>
    <w:rsid w:val="009F6DA0"/>
    <w:rsid w:val="009F79BE"/>
    <w:rsid w:val="009F7B03"/>
    <w:rsid w:val="009F7C83"/>
    <w:rsid w:val="00A01200"/>
    <w:rsid w:val="00A01597"/>
    <w:rsid w:val="00A018A2"/>
    <w:rsid w:val="00A01CE9"/>
    <w:rsid w:val="00A02117"/>
    <w:rsid w:val="00A02721"/>
    <w:rsid w:val="00A030C3"/>
    <w:rsid w:val="00A040AE"/>
    <w:rsid w:val="00A04963"/>
    <w:rsid w:val="00A0510F"/>
    <w:rsid w:val="00A05749"/>
    <w:rsid w:val="00A05D10"/>
    <w:rsid w:val="00A0700E"/>
    <w:rsid w:val="00A070B7"/>
    <w:rsid w:val="00A07472"/>
    <w:rsid w:val="00A118E5"/>
    <w:rsid w:val="00A1195D"/>
    <w:rsid w:val="00A11AE3"/>
    <w:rsid w:val="00A1218C"/>
    <w:rsid w:val="00A14373"/>
    <w:rsid w:val="00A15529"/>
    <w:rsid w:val="00A1584A"/>
    <w:rsid w:val="00A15878"/>
    <w:rsid w:val="00A15D78"/>
    <w:rsid w:val="00A1693C"/>
    <w:rsid w:val="00A17A22"/>
    <w:rsid w:val="00A20D4B"/>
    <w:rsid w:val="00A20E2B"/>
    <w:rsid w:val="00A22AD8"/>
    <w:rsid w:val="00A2305D"/>
    <w:rsid w:val="00A2411F"/>
    <w:rsid w:val="00A2603C"/>
    <w:rsid w:val="00A264F6"/>
    <w:rsid w:val="00A268A4"/>
    <w:rsid w:val="00A3025C"/>
    <w:rsid w:val="00A30263"/>
    <w:rsid w:val="00A307E5"/>
    <w:rsid w:val="00A30CC1"/>
    <w:rsid w:val="00A31045"/>
    <w:rsid w:val="00A31719"/>
    <w:rsid w:val="00A31923"/>
    <w:rsid w:val="00A31AA9"/>
    <w:rsid w:val="00A32753"/>
    <w:rsid w:val="00A328C6"/>
    <w:rsid w:val="00A32BAA"/>
    <w:rsid w:val="00A335E2"/>
    <w:rsid w:val="00A339DD"/>
    <w:rsid w:val="00A33F25"/>
    <w:rsid w:val="00A36313"/>
    <w:rsid w:val="00A364D0"/>
    <w:rsid w:val="00A369C7"/>
    <w:rsid w:val="00A374F0"/>
    <w:rsid w:val="00A37898"/>
    <w:rsid w:val="00A37E8F"/>
    <w:rsid w:val="00A42C1F"/>
    <w:rsid w:val="00A431A2"/>
    <w:rsid w:val="00A431AE"/>
    <w:rsid w:val="00A43569"/>
    <w:rsid w:val="00A4416C"/>
    <w:rsid w:val="00A452FC"/>
    <w:rsid w:val="00A459AB"/>
    <w:rsid w:val="00A463E9"/>
    <w:rsid w:val="00A46AD9"/>
    <w:rsid w:val="00A5124A"/>
    <w:rsid w:val="00A51C5D"/>
    <w:rsid w:val="00A53455"/>
    <w:rsid w:val="00A535CC"/>
    <w:rsid w:val="00A53B83"/>
    <w:rsid w:val="00A5498F"/>
    <w:rsid w:val="00A55FB0"/>
    <w:rsid w:val="00A5630E"/>
    <w:rsid w:val="00A56B39"/>
    <w:rsid w:val="00A57684"/>
    <w:rsid w:val="00A5778B"/>
    <w:rsid w:val="00A600DB"/>
    <w:rsid w:val="00A60F91"/>
    <w:rsid w:val="00A6153A"/>
    <w:rsid w:val="00A616E7"/>
    <w:rsid w:val="00A620CE"/>
    <w:rsid w:val="00A627B9"/>
    <w:rsid w:val="00A62EE4"/>
    <w:rsid w:val="00A62F9D"/>
    <w:rsid w:val="00A63CCF"/>
    <w:rsid w:val="00A64814"/>
    <w:rsid w:val="00A64CB7"/>
    <w:rsid w:val="00A656D7"/>
    <w:rsid w:val="00A65C64"/>
    <w:rsid w:val="00A663B3"/>
    <w:rsid w:val="00A67277"/>
    <w:rsid w:val="00A67BC1"/>
    <w:rsid w:val="00A67DE6"/>
    <w:rsid w:val="00A67EE5"/>
    <w:rsid w:val="00A709C8"/>
    <w:rsid w:val="00A71664"/>
    <w:rsid w:val="00A71BF9"/>
    <w:rsid w:val="00A72347"/>
    <w:rsid w:val="00A72410"/>
    <w:rsid w:val="00A727AA"/>
    <w:rsid w:val="00A74735"/>
    <w:rsid w:val="00A74804"/>
    <w:rsid w:val="00A74DC0"/>
    <w:rsid w:val="00A75134"/>
    <w:rsid w:val="00A7687E"/>
    <w:rsid w:val="00A77CA4"/>
    <w:rsid w:val="00A82277"/>
    <w:rsid w:val="00A82283"/>
    <w:rsid w:val="00A827F1"/>
    <w:rsid w:val="00A83092"/>
    <w:rsid w:val="00A8385A"/>
    <w:rsid w:val="00A8451E"/>
    <w:rsid w:val="00A846CD"/>
    <w:rsid w:val="00A84B0B"/>
    <w:rsid w:val="00A84B79"/>
    <w:rsid w:val="00A85500"/>
    <w:rsid w:val="00A85CC9"/>
    <w:rsid w:val="00A86A3B"/>
    <w:rsid w:val="00A86FDB"/>
    <w:rsid w:val="00A87320"/>
    <w:rsid w:val="00A90C9C"/>
    <w:rsid w:val="00A9131A"/>
    <w:rsid w:val="00A91E05"/>
    <w:rsid w:val="00A9248D"/>
    <w:rsid w:val="00A92539"/>
    <w:rsid w:val="00A92592"/>
    <w:rsid w:val="00A92B53"/>
    <w:rsid w:val="00A9317F"/>
    <w:rsid w:val="00A933E1"/>
    <w:rsid w:val="00A939F4"/>
    <w:rsid w:val="00A9417B"/>
    <w:rsid w:val="00A94494"/>
    <w:rsid w:val="00A94777"/>
    <w:rsid w:val="00A9569F"/>
    <w:rsid w:val="00A9760F"/>
    <w:rsid w:val="00A97C3A"/>
    <w:rsid w:val="00AA0B16"/>
    <w:rsid w:val="00AA1025"/>
    <w:rsid w:val="00AA12B2"/>
    <w:rsid w:val="00AA1814"/>
    <w:rsid w:val="00AA1E74"/>
    <w:rsid w:val="00AA20E9"/>
    <w:rsid w:val="00AA3B44"/>
    <w:rsid w:val="00AA3B6D"/>
    <w:rsid w:val="00AA5BCB"/>
    <w:rsid w:val="00AA679D"/>
    <w:rsid w:val="00AA6E59"/>
    <w:rsid w:val="00AA7621"/>
    <w:rsid w:val="00AA79ED"/>
    <w:rsid w:val="00AA7F03"/>
    <w:rsid w:val="00AB0DFB"/>
    <w:rsid w:val="00AB0E9D"/>
    <w:rsid w:val="00AB215E"/>
    <w:rsid w:val="00AB264B"/>
    <w:rsid w:val="00AB28EA"/>
    <w:rsid w:val="00AB3FFB"/>
    <w:rsid w:val="00AB4042"/>
    <w:rsid w:val="00AB5367"/>
    <w:rsid w:val="00AB53CB"/>
    <w:rsid w:val="00AB5FD3"/>
    <w:rsid w:val="00AB6CD5"/>
    <w:rsid w:val="00AB7196"/>
    <w:rsid w:val="00AC0108"/>
    <w:rsid w:val="00AC0393"/>
    <w:rsid w:val="00AC0681"/>
    <w:rsid w:val="00AC0796"/>
    <w:rsid w:val="00AC0810"/>
    <w:rsid w:val="00AC2496"/>
    <w:rsid w:val="00AC3818"/>
    <w:rsid w:val="00AC3DC0"/>
    <w:rsid w:val="00AC407C"/>
    <w:rsid w:val="00AC47E8"/>
    <w:rsid w:val="00AC4BE3"/>
    <w:rsid w:val="00AC612E"/>
    <w:rsid w:val="00AC7480"/>
    <w:rsid w:val="00AC7E06"/>
    <w:rsid w:val="00AC7E1F"/>
    <w:rsid w:val="00AD016B"/>
    <w:rsid w:val="00AD1914"/>
    <w:rsid w:val="00AD3270"/>
    <w:rsid w:val="00AD391F"/>
    <w:rsid w:val="00AD3B6B"/>
    <w:rsid w:val="00AD4CEF"/>
    <w:rsid w:val="00AD6878"/>
    <w:rsid w:val="00AD6AAD"/>
    <w:rsid w:val="00AD7525"/>
    <w:rsid w:val="00AD7606"/>
    <w:rsid w:val="00AE149C"/>
    <w:rsid w:val="00AE1673"/>
    <w:rsid w:val="00AE33E0"/>
    <w:rsid w:val="00AE3C65"/>
    <w:rsid w:val="00AE3E64"/>
    <w:rsid w:val="00AE3F96"/>
    <w:rsid w:val="00AE41B1"/>
    <w:rsid w:val="00AE4DA5"/>
    <w:rsid w:val="00AE6CD3"/>
    <w:rsid w:val="00AE7CF7"/>
    <w:rsid w:val="00AF03D7"/>
    <w:rsid w:val="00AF05FF"/>
    <w:rsid w:val="00AF0A8F"/>
    <w:rsid w:val="00AF1669"/>
    <w:rsid w:val="00AF2754"/>
    <w:rsid w:val="00AF27F0"/>
    <w:rsid w:val="00AF2FDB"/>
    <w:rsid w:val="00AF301B"/>
    <w:rsid w:val="00AF4AFD"/>
    <w:rsid w:val="00AF664A"/>
    <w:rsid w:val="00AF6A7A"/>
    <w:rsid w:val="00AF6B8D"/>
    <w:rsid w:val="00AF760A"/>
    <w:rsid w:val="00B008E7"/>
    <w:rsid w:val="00B01D4B"/>
    <w:rsid w:val="00B02F25"/>
    <w:rsid w:val="00B03C22"/>
    <w:rsid w:val="00B0422F"/>
    <w:rsid w:val="00B0518F"/>
    <w:rsid w:val="00B05AD5"/>
    <w:rsid w:val="00B05E18"/>
    <w:rsid w:val="00B0685B"/>
    <w:rsid w:val="00B07937"/>
    <w:rsid w:val="00B10675"/>
    <w:rsid w:val="00B108E8"/>
    <w:rsid w:val="00B11F34"/>
    <w:rsid w:val="00B129E4"/>
    <w:rsid w:val="00B12CA6"/>
    <w:rsid w:val="00B13196"/>
    <w:rsid w:val="00B1459A"/>
    <w:rsid w:val="00B15707"/>
    <w:rsid w:val="00B15A38"/>
    <w:rsid w:val="00B17DAB"/>
    <w:rsid w:val="00B20005"/>
    <w:rsid w:val="00B20058"/>
    <w:rsid w:val="00B21324"/>
    <w:rsid w:val="00B21A01"/>
    <w:rsid w:val="00B21EA9"/>
    <w:rsid w:val="00B21EE1"/>
    <w:rsid w:val="00B22456"/>
    <w:rsid w:val="00B2251C"/>
    <w:rsid w:val="00B22B47"/>
    <w:rsid w:val="00B23144"/>
    <w:rsid w:val="00B23378"/>
    <w:rsid w:val="00B23390"/>
    <w:rsid w:val="00B23470"/>
    <w:rsid w:val="00B24FC7"/>
    <w:rsid w:val="00B25C4B"/>
    <w:rsid w:val="00B26363"/>
    <w:rsid w:val="00B26CB0"/>
    <w:rsid w:val="00B27120"/>
    <w:rsid w:val="00B27862"/>
    <w:rsid w:val="00B27B5F"/>
    <w:rsid w:val="00B305A5"/>
    <w:rsid w:val="00B30C0C"/>
    <w:rsid w:val="00B31219"/>
    <w:rsid w:val="00B3287E"/>
    <w:rsid w:val="00B339A2"/>
    <w:rsid w:val="00B33C6E"/>
    <w:rsid w:val="00B3490C"/>
    <w:rsid w:val="00B34BC6"/>
    <w:rsid w:val="00B35463"/>
    <w:rsid w:val="00B35785"/>
    <w:rsid w:val="00B35BE2"/>
    <w:rsid w:val="00B36B90"/>
    <w:rsid w:val="00B40379"/>
    <w:rsid w:val="00B40DAE"/>
    <w:rsid w:val="00B41145"/>
    <w:rsid w:val="00B41250"/>
    <w:rsid w:val="00B4244F"/>
    <w:rsid w:val="00B43FBA"/>
    <w:rsid w:val="00B44809"/>
    <w:rsid w:val="00B448F9"/>
    <w:rsid w:val="00B4540F"/>
    <w:rsid w:val="00B47A33"/>
    <w:rsid w:val="00B50B4A"/>
    <w:rsid w:val="00B51AC3"/>
    <w:rsid w:val="00B51D39"/>
    <w:rsid w:val="00B52117"/>
    <w:rsid w:val="00B52B0F"/>
    <w:rsid w:val="00B5313C"/>
    <w:rsid w:val="00B54768"/>
    <w:rsid w:val="00B54829"/>
    <w:rsid w:val="00B54A8C"/>
    <w:rsid w:val="00B5588D"/>
    <w:rsid w:val="00B55A45"/>
    <w:rsid w:val="00B55ACA"/>
    <w:rsid w:val="00B55DEA"/>
    <w:rsid w:val="00B56C21"/>
    <w:rsid w:val="00B5745B"/>
    <w:rsid w:val="00B616F6"/>
    <w:rsid w:val="00B618E5"/>
    <w:rsid w:val="00B6206F"/>
    <w:rsid w:val="00B62894"/>
    <w:rsid w:val="00B62CE6"/>
    <w:rsid w:val="00B644DA"/>
    <w:rsid w:val="00B645FF"/>
    <w:rsid w:val="00B646C1"/>
    <w:rsid w:val="00B65368"/>
    <w:rsid w:val="00B65494"/>
    <w:rsid w:val="00B65853"/>
    <w:rsid w:val="00B66662"/>
    <w:rsid w:val="00B66D44"/>
    <w:rsid w:val="00B66DAB"/>
    <w:rsid w:val="00B66FF3"/>
    <w:rsid w:val="00B67720"/>
    <w:rsid w:val="00B679A4"/>
    <w:rsid w:val="00B67C3D"/>
    <w:rsid w:val="00B67CA5"/>
    <w:rsid w:val="00B67F61"/>
    <w:rsid w:val="00B71741"/>
    <w:rsid w:val="00B734DB"/>
    <w:rsid w:val="00B737B1"/>
    <w:rsid w:val="00B74103"/>
    <w:rsid w:val="00B74D57"/>
    <w:rsid w:val="00B75432"/>
    <w:rsid w:val="00B76903"/>
    <w:rsid w:val="00B76A83"/>
    <w:rsid w:val="00B7797D"/>
    <w:rsid w:val="00B77D54"/>
    <w:rsid w:val="00B82811"/>
    <w:rsid w:val="00B82F51"/>
    <w:rsid w:val="00B84187"/>
    <w:rsid w:val="00B8419F"/>
    <w:rsid w:val="00B84BAB"/>
    <w:rsid w:val="00B859B9"/>
    <w:rsid w:val="00B862AA"/>
    <w:rsid w:val="00B866EE"/>
    <w:rsid w:val="00B86DF4"/>
    <w:rsid w:val="00B8774D"/>
    <w:rsid w:val="00B90763"/>
    <w:rsid w:val="00B90A3D"/>
    <w:rsid w:val="00B9276E"/>
    <w:rsid w:val="00B93295"/>
    <w:rsid w:val="00B936AF"/>
    <w:rsid w:val="00B940D9"/>
    <w:rsid w:val="00B945F6"/>
    <w:rsid w:val="00B946F8"/>
    <w:rsid w:val="00B95772"/>
    <w:rsid w:val="00B95F2A"/>
    <w:rsid w:val="00B9612E"/>
    <w:rsid w:val="00B963FE"/>
    <w:rsid w:val="00B97736"/>
    <w:rsid w:val="00B977B2"/>
    <w:rsid w:val="00B97A69"/>
    <w:rsid w:val="00BA1CF3"/>
    <w:rsid w:val="00BA2B89"/>
    <w:rsid w:val="00BA2DC6"/>
    <w:rsid w:val="00BA3CDF"/>
    <w:rsid w:val="00BA4498"/>
    <w:rsid w:val="00BA47BC"/>
    <w:rsid w:val="00BA4993"/>
    <w:rsid w:val="00BA4E9F"/>
    <w:rsid w:val="00BA54B5"/>
    <w:rsid w:val="00BA6064"/>
    <w:rsid w:val="00BA639B"/>
    <w:rsid w:val="00BA674A"/>
    <w:rsid w:val="00BA689B"/>
    <w:rsid w:val="00BA716F"/>
    <w:rsid w:val="00BA71D0"/>
    <w:rsid w:val="00BA787E"/>
    <w:rsid w:val="00BB0789"/>
    <w:rsid w:val="00BB193A"/>
    <w:rsid w:val="00BB201C"/>
    <w:rsid w:val="00BB41CC"/>
    <w:rsid w:val="00BB460A"/>
    <w:rsid w:val="00BB4F58"/>
    <w:rsid w:val="00BB52B9"/>
    <w:rsid w:val="00BB6D76"/>
    <w:rsid w:val="00BC03DF"/>
    <w:rsid w:val="00BC10CF"/>
    <w:rsid w:val="00BC1445"/>
    <w:rsid w:val="00BC1BEA"/>
    <w:rsid w:val="00BC1D57"/>
    <w:rsid w:val="00BC1E3C"/>
    <w:rsid w:val="00BC20F3"/>
    <w:rsid w:val="00BC29AE"/>
    <w:rsid w:val="00BC42E7"/>
    <w:rsid w:val="00BC4441"/>
    <w:rsid w:val="00BC4788"/>
    <w:rsid w:val="00BC48F8"/>
    <w:rsid w:val="00BC6167"/>
    <w:rsid w:val="00BC65AD"/>
    <w:rsid w:val="00BC7104"/>
    <w:rsid w:val="00BC7871"/>
    <w:rsid w:val="00BD0C93"/>
    <w:rsid w:val="00BD180E"/>
    <w:rsid w:val="00BD1B22"/>
    <w:rsid w:val="00BD280F"/>
    <w:rsid w:val="00BD2959"/>
    <w:rsid w:val="00BD3050"/>
    <w:rsid w:val="00BD32A0"/>
    <w:rsid w:val="00BD3ED8"/>
    <w:rsid w:val="00BD42B7"/>
    <w:rsid w:val="00BD47C3"/>
    <w:rsid w:val="00BD4F97"/>
    <w:rsid w:val="00BD5918"/>
    <w:rsid w:val="00BD5D58"/>
    <w:rsid w:val="00BD61AD"/>
    <w:rsid w:val="00BD64A8"/>
    <w:rsid w:val="00BD65F1"/>
    <w:rsid w:val="00BD76D3"/>
    <w:rsid w:val="00BD79C6"/>
    <w:rsid w:val="00BD7D00"/>
    <w:rsid w:val="00BD7EC0"/>
    <w:rsid w:val="00BD7F42"/>
    <w:rsid w:val="00BE1A1F"/>
    <w:rsid w:val="00BE1C06"/>
    <w:rsid w:val="00BE2566"/>
    <w:rsid w:val="00BE48C0"/>
    <w:rsid w:val="00BE49DC"/>
    <w:rsid w:val="00BE5676"/>
    <w:rsid w:val="00BE5B9B"/>
    <w:rsid w:val="00BE5CA2"/>
    <w:rsid w:val="00BE5E9E"/>
    <w:rsid w:val="00BE60B8"/>
    <w:rsid w:val="00BE676B"/>
    <w:rsid w:val="00BE7B9C"/>
    <w:rsid w:val="00BF0E05"/>
    <w:rsid w:val="00BF1B71"/>
    <w:rsid w:val="00BF213F"/>
    <w:rsid w:val="00BF2162"/>
    <w:rsid w:val="00BF2CC8"/>
    <w:rsid w:val="00BF3518"/>
    <w:rsid w:val="00BF354E"/>
    <w:rsid w:val="00BF3BA2"/>
    <w:rsid w:val="00BF3DA1"/>
    <w:rsid w:val="00BF4504"/>
    <w:rsid w:val="00BF4D9A"/>
    <w:rsid w:val="00BF54F2"/>
    <w:rsid w:val="00BF5D53"/>
    <w:rsid w:val="00BF6399"/>
    <w:rsid w:val="00BF669E"/>
    <w:rsid w:val="00C00E09"/>
    <w:rsid w:val="00C0128C"/>
    <w:rsid w:val="00C0212B"/>
    <w:rsid w:val="00C038A3"/>
    <w:rsid w:val="00C03BFE"/>
    <w:rsid w:val="00C03F21"/>
    <w:rsid w:val="00C04437"/>
    <w:rsid w:val="00C069FB"/>
    <w:rsid w:val="00C06DB4"/>
    <w:rsid w:val="00C07D7C"/>
    <w:rsid w:val="00C103F2"/>
    <w:rsid w:val="00C1245A"/>
    <w:rsid w:val="00C124A2"/>
    <w:rsid w:val="00C126F3"/>
    <w:rsid w:val="00C1270D"/>
    <w:rsid w:val="00C12A18"/>
    <w:rsid w:val="00C13001"/>
    <w:rsid w:val="00C1375C"/>
    <w:rsid w:val="00C1392D"/>
    <w:rsid w:val="00C1445E"/>
    <w:rsid w:val="00C15121"/>
    <w:rsid w:val="00C15824"/>
    <w:rsid w:val="00C1606A"/>
    <w:rsid w:val="00C16253"/>
    <w:rsid w:val="00C1637C"/>
    <w:rsid w:val="00C166B4"/>
    <w:rsid w:val="00C1698B"/>
    <w:rsid w:val="00C17164"/>
    <w:rsid w:val="00C17707"/>
    <w:rsid w:val="00C205BE"/>
    <w:rsid w:val="00C2096C"/>
    <w:rsid w:val="00C212CD"/>
    <w:rsid w:val="00C22D76"/>
    <w:rsid w:val="00C2412B"/>
    <w:rsid w:val="00C245B0"/>
    <w:rsid w:val="00C24989"/>
    <w:rsid w:val="00C249E4"/>
    <w:rsid w:val="00C24A71"/>
    <w:rsid w:val="00C24AAD"/>
    <w:rsid w:val="00C25481"/>
    <w:rsid w:val="00C25A5C"/>
    <w:rsid w:val="00C25D17"/>
    <w:rsid w:val="00C262DB"/>
    <w:rsid w:val="00C2697D"/>
    <w:rsid w:val="00C27EE8"/>
    <w:rsid w:val="00C30E0A"/>
    <w:rsid w:val="00C31A6B"/>
    <w:rsid w:val="00C31E8C"/>
    <w:rsid w:val="00C32728"/>
    <w:rsid w:val="00C3309B"/>
    <w:rsid w:val="00C332C8"/>
    <w:rsid w:val="00C33724"/>
    <w:rsid w:val="00C3553C"/>
    <w:rsid w:val="00C35A98"/>
    <w:rsid w:val="00C36C55"/>
    <w:rsid w:val="00C371BB"/>
    <w:rsid w:val="00C3791E"/>
    <w:rsid w:val="00C40680"/>
    <w:rsid w:val="00C41103"/>
    <w:rsid w:val="00C41D05"/>
    <w:rsid w:val="00C4279B"/>
    <w:rsid w:val="00C42A84"/>
    <w:rsid w:val="00C42EA5"/>
    <w:rsid w:val="00C42F87"/>
    <w:rsid w:val="00C43414"/>
    <w:rsid w:val="00C44457"/>
    <w:rsid w:val="00C45425"/>
    <w:rsid w:val="00C456F9"/>
    <w:rsid w:val="00C45F05"/>
    <w:rsid w:val="00C462F8"/>
    <w:rsid w:val="00C46C5E"/>
    <w:rsid w:val="00C47280"/>
    <w:rsid w:val="00C4747B"/>
    <w:rsid w:val="00C477CC"/>
    <w:rsid w:val="00C47A9A"/>
    <w:rsid w:val="00C5017F"/>
    <w:rsid w:val="00C50983"/>
    <w:rsid w:val="00C5122D"/>
    <w:rsid w:val="00C51892"/>
    <w:rsid w:val="00C519D6"/>
    <w:rsid w:val="00C51DAB"/>
    <w:rsid w:val="00C52400"/>
    <w:rsid w:val="00C531F3"/>
    <w:rsid w:val="00C53982"/>
    <w:rsid w:val="00C54493"/>
    <w:rsid w:val="00C55EEC"/>
    <w:rsid w:val="00C56EC2"/>
    <w:rsid w:val="00C56F6F"/>
    <w:rsid w:val="00C571F5"/>
    <w:rsid w:val="00C60685"/>
    <w:rsid w:val="00C607A5"/>
    <w:rsid w:val="00C609E1"/>
    <w:rsid w:val="00C62789"/>
    <w:rsid w:val="00C6286F"/>
    <w:rsid w:val="00C62A48"/>
    <w:rsid w:val="00C62BE9"/>
    <w:rsid w:val="00C6480A"/>
    <w:rsid w:val="00C651EB"/>
    <w:rsid w:val="00C65735"/>
    <w:rsid w:val="00C6672D"/>
    <w:rsid w:val="00C66B66"/>
    <w:rsid w:val="00C673A7"/>
    <w:rsid w:val="00C7008B"/>
    <w:rsid w:val="00C701B6"/>
    <w:rsid w:val="00C71871"/>
    <w:rsid w:val="00C71AAB"/>
    <w:rsid w:val="00C72265"/>
    <w:rsid w:val="00C7277E"/>
    <w:rsid w:val="00C7373D"/>
    <w:rsid w:val="00C74178"/>
    <w:rsid w:val="00C7560C"/>
    <w:rsid w:val="00C7587F"/>
    <w:rsid w:val="00C762CE"/>
    <w:rsid w:val="00C76E0C"/>
    <w:rsid w:val="00C77662"/>
    <w:rsid w:val="00C77680"/>
    <w:rsid w:val="00C777FA"/>
    <w:rsid w:val="00C77C02"/>
    <w:rsid w:val="00C800EE"/>
    <w:rsid w:val="00C802C3"/>
    <w:rsid w:val="00C8048D"/>
    <w:rsid w:val="00C80499"/>
    <w:rsid w:val="00C80557"/>
    <w:rsid w:val="00C80946"/>
    <w:rsid w:val="00C80AA0"/>
    <w:rsid w:val="00C80DC2"/>
    <w:rsid w:val="00C813CA"/>
    <w:rsid w:val="00C81548"/>
    <w:rsid w:val="00C816EE"/>
    <w:rsid w:val="00C818E3"/>
    <w:rsid w:val="00C8193D"/>
    <w:rsid w:val="00C81E33"/>
    <w:rsid w:val="00C82035"/>
    <w:rsid w:val="00C82404"/>
    <w:rsid w:val="00C83616"/>
    <w:rsid w:val="00C836CE"/>
    <w:rsid w:val="00C83CA3"/>
    <w:rsid w:val="00C8459D"/>
    <w:rsid w:val="00C84965"/>
    <w:rsid w:val="00C8677C"/>
    <w:rsid w:val="00C8720E"/>
    <w:rsid w:val="00C8722A"/>
    <w:rsid w:val="00C87934"/>
    <w:rsid w:val="00C87A13"/>
    <w:rsid w:val="00C87D85"/>
    <w:rsid w:val="00C912B0"/>
    <w:rsid w:val="00C9251E"/>
    <w:rsid w:val="00C92D61"/>
    <w:rsid w:val="00C93829"/>
    <w:rsid w:val="00C93ED5"/>
    <w:rsid w:val="00C94353"/>
    <w:rsid w:val="00C943F9"/>
    <w:rsid w:val="00C946D7"/>
    <w:rsid w:val="00C94BFC"/>
    <w:rsid w:val="00C96BBB"/>
    <w:rsid w:val="00C97002"/>
    <w:rsid w:val="00C97428"/>
    <w:rsid w:val="00C9779F"/>
    <w:rsid w:val="00C97AA2"/>
    <w:rsid w:val="00CA0448"/>
    <w:rsid w:val="00CA2147"/>
    <w:rsid w:val="00CA273A"/>
    <w:rsid w:val="00CA2FB8"/>
    <w:rsid w:val="00CA3545"/>
    <w:rsid w:val="00CA3654"/>
    <w:rsid w:val="00CA3A4A"/>
    <w:rsid w:val="00CA4009"/>
    <w:rsid w:val="00CA4CE3"/>
    <w:rsid w:val="00CA60DE"/>
    <w:rsid w:val="00CA6404"/>
    <w:rsid w:val="00CA7306"/>
    <w:rsid w:val="00CA7361"/>
    <w:rsid w:val="00CA7BD3"/>
    <w:rsid w:val="00CA7E63"/>
    <w:rsid w:val="00CA7FD9"/>
    <w:rsid w:val="00CB0C37"/>
    <w:rsid w:val="00CB10B9"/>
    <w:rsid w:val="00CB21D4"/>
    <w:rsid w:val="00CB2FC5"/>
    <w:rsid w:val="00CB480A"/>
    <w:rsid w:val="00CB5605"/>
    <w:rsid w:val="00CB5D18"/>
    <w:rsid w:val="00CB5DC6"/>
    <w:rsid w:val="00CB6AA2"/>
    <w:rsid w:val="00CB702A"/>
    <w:rsid w:val="00CB711C"/>
    <w:rsid w:val="00CC2861"/>
    <w:rsid w:val="00CC3438"/>
    <w:rsid w:val="00CC410B"/>
    <w:rsid w:val="00CC41DD"/>
    <w:rsid w:val="00CC4CE6"/>
    <w:rsid w:val="00CC4D7C"/>
    <w:rsid w:val="00CC4E83"/>
    <w:rsid w:val="00CC51A4"/>
    <w:rsid w:val="00CC5200"/>
    <w:rsid w:val="00CC5DD0"/>
    <w:rsid w:val="00CC6760"/>
    <w:rsid w:val="00CC6E80"/>
    <w:rsid w:val="00CC7179"/>
    <w:rsid w:val="00CC7AC7"/>
    <w:rsid w:val="00CC7D21"/>
    <w:rsid w:val="00CD0BE2"/>
    <w:rsid w:val="00CD169F"/>
    <w:rsid w:val="00CD1828"/>
    <w:rsid w:val="00CD3AB2"/>
    <w:rsid w:val="00CD3CF9"/>
    <w:rsid w:val="00CD3D65"/>
    <w:rsid w:val="00CD4B68"/>
    <w:rsid w:val="00CD53F1"/>
    <w:rsid w:val="00CD5F07"/>
    <w:rsid w:val="00CD6BBE"/>
    <w:rsid w:val="00CD72B8"/>
    <w:rsid w:val="00CD789C"/>
    <w:rsid w:val="00CD78D9"/>
    <w:rsid w:val="00CE00DD"/>
    <w:rsid w:val="00CE07AB"/>
    <w:rsid w:val="00CE0C6D"/>
    <w:rsid w:val="00CE2050"/>
    <w:rsid w:val="00CE2C0A"/>
    <w:rsid w:val="00CE6418"/>
    <w:rsid w:val="00CF00FC"/>
    <w:rsid w:val="00CF08BA"/>
    <w:rsid w:val="00CF1FE2"/>
    <w:rsid w:val="00CF238E"/>
    <w:rsid w:val="00CF3BC8"/>
    <w:rsid w:val="00CF3BD7"/>
    <w:rsid w:val="00CF5850"/>
    <w:rsid w:val="00CF6036"/>
    <w:rsid w:val="00CF7259"/>
    <w:rsid w:val="00CF7F37"/>
    <w:rsid w:val="00D00A75"/>
    <w:rsid w:val="00D01287"/>
    <w:rsid w:val="00D01917"/>
    <w:rsid w:val="00D01F20"/>
    <w:rsid w:val="00D0251E"/>
    <w:rsid w:val="00D038AC"/>
    <w:rsid w:val="00D045C1"/>
    <w:rsid w:val="00D04C83"/>
    <w:rsid w:val="00D04F7F"/>
    <w:rsid w:val="00D0504A"/>
    <w:rsid w:val="00D0518F"/>
    <w:rsid w:val="00D053E8"/>
    <w:rsid w:val="00D05718"/>
    <w:rsid w:val="00D057C1"/>
    <w:rsid w:val="00D0593C"/>
    <w:rsid w:val="00D05A14"/>
    <w:rsid w:val="00D05E50"/>
    <w:rsid w:val="00D0661B"/>
    <w:rsid w:val="00D06A56"/>
    <w:rsid w:val="00D075E2"/>
    <w:rsid w:val="00D075F2"/>
    <w:rsid w:val="00D10155"/>
    <w:rsid w:val="00D11ED9"/>
    <w:rsid w:val="00D12008"/>
    <w:rsid w:val="00D12E99"/>
    <w:rsid w:val="00D13A58"/>
    <w:rsid w:val="00D14405"/>
    <w:rsid w:val="00D1571D"/>
    <w:rsid w:val="00D16743"/>
    <w:rsid w:val="00D1737E"/>
    <w:rsid w:val="00D17A50"/>
    <w:rsid w:val="00D202D6"/>
    <w:rsid w:val="00D226D9"/>
    <w:rsid w:val="00D22BDF"/>
    <w:rsid w:val="00D23BBD"/>
    <w:rsid w:val="00D25C37"/>
    <w:rsid w:val="00D26FEB"/>
    <w:rsid w:val="00D27756"/>
    <w:rsid w:val="00D27916"/>
    <w:rsid w:val="00D27FEF"/>
    <w:rsid w:val="00D304F7"/>
    <w:rsid w:val="00D309EA"/>
    <w:rsid w:val="00D333BC"/>
    <w:rsid w:val="00D338E6"/>
    <w:rsid w:val="00D357F5"/>
    <w:rsid w:val="00D36071"/>
    <w:rsid w:val="00D36741"/>
    <w:rsid w:val="00D36C14"/>
    <w:rsid w:val="00D36FC5"/>
    <w:rsid w:val="00D37576"/>
    <w:rsid w:val="00D377AA"/>
    <w:rsid w:val="00D37906"/>
    <w:rsid w:val="00D37CB6"/>
    <w:rsid w:val="00D37EC1"/>
    <w:rsid w:val="00D404A1"/>
    <w:rsid w:val="00D40681"/>
    <w:rsid w:val="00D40C91"/>
    <w:rsid w:val="00D42C75"/>
    <w:rsid w:val="00D4375E"/>
    <w:rsid w:val="00D440C3"/>
    <w:rsid w:val="00D447B2"/>
    <w:rsid w:val="00D44E8E"/>
    <w:rsid w:val="00D44F22"/>
    <w:rsid w:val="00D45BDB"/>
    <w:rsid w:val="00D45D4E"/>
    <w:rsid w:val="00D461ED"/>
    <w:rsid w:val="00D46BEC"/>
    <w:rsid w:val="00D46FDC"/>
    <w:rsid w:val="00D47C2D"/>
    <w:rsid w:val="00D47F66"/>
    <w:rsid w:val="00D539B7"/>
    <w:rsid w:val="00D54377"/>
    <w:rsid w:val="00D5487D"/>
    <w:rsid w:val="00D54D57"/>
    <w:rsid w:val="00D557AA"/>
    <w:rsid w:val="00D5608E"/>
    <w:rsid w:val="00D57243"/>
    <w:rsid w:val="00D602B5"/>
    <w:rsid w:val="00D60575"/>
    <w:rsid w:val="00D60797"/>
    <w:rsid w:val="00D6275B"/>
    <w:rsid w:val="00D628E2"/>
    <w:rsid w:val="00D62F9A"/>
    <w:rsid w:val="00D630AA"/>
    <w:rsid w:val="00D63A85"/>
    <w:rsid w:val="00D656A3"/>
    <w:rsid w:val="00D66AA3"/>
    <w:rsid w:val="00D67748"/>
    <w:rsid w:val="00D70649"/>
    <w:rsid w:val="00D723D9"/>
    <w:rsid w:val="00D72726"/>
    <w:rsid w:val="00D72F25"/>
    <w:rsid w:val="00D73F88"/>
    <w:rsid w:val="00D74ED6"/>
    <w:rsid w:val="00D75139"/>
    <w:rsid w:val="00D75153"/>
    <w:rsid w:val="00D75384"/>
    <w:rsid w:val="00D756E9"/>
    <w:rsid w:val="00D76577"/>
    <w:rsid w:val="00D77709"/>
    <w:rsid w:val="00D80DD5"/>
    <w:rsid w:val="00D825CA"/>
    <w:rsid w:val="00D82DDC"/>
    <w:rsid w:val="00D83BBB"/>
    <w:rsid w:val="00D84444"/>
    <w:rsid w:val="00D844BD"/>
    <w:rsid w:val="00D84B88"/>
    <w:rsid w:val="00D8551D"/>
    <w:rsid w:val="00D86295"/>
    <w:rsid w:val="00D87C94"/>
    <w:rsid w:val="00D901C4"/>
    <w:rsid w:val="00D916AD"/>
    <w:rsid w:val="00D9299C"/>
    <w:rsid w:val="00D93768"/>
    <w:rsid w:val="00D93C32"/>
    <w:rsid w:val="00D93CA6"/>
    <w:rsid w:val="00D94BFC"/>
    <w:rsid w:val="00D9555E"/>
    <w:rsid w:val="00D964E6"/>
    <w:rsid w:val="00D965AC"/>
    <w:rsid w:val="00D96DED"/>
    <w:rsid w:val="00D96E66"/>
    <w:rsid w:val="00DA026E"/>
    <w:rsid w:val="00DA13BB"/>
    <w:rsid w:val="00DA14B1"/>
    <w:rsid w:val="00DA313B"/>
    <w:rsid w:val="00DA3B39"/>
    <w:rsid w:val="00DA43E5"/>
    <w:rsid w:val="00DA491A"/>
    <w:rsid w:val="00DA5C4C"/>
    <w:rsid w:val="00DA60CC"/>
    <w:rsid w:val="00DA6340"/>
    <w:rsid w:val="00DA65D2"/>
    <w:rsid w:val="00DA6671"/>
    <w:rsid w:val="00DA6DB6"/>
    <w:rsid w:val="00DA7B9D"/>
    <w:rsid w:val="00DA7CA6"/>
    <w:rsid w:val="00DB13AA"/>
    <w:rsid w:val="00DB1517"/>
    <w:rsid w:val="00DB3157"/>
    <w:rsid w:val="00DB39C8"/>
    <w:rsid w:val="00DB4B5B"/>
    <w:rsid w:val="00DB5343"/>
    <w:rsid w:val="00DB5A93"/>
    <w:rsid w:val="00DB6637"/>
    <w:rsid w:val="00DB6CA6"/>
    <w:rsid w:val="00DB755A"/>
    <w:rsid w:val="00DB75DC"/>
    <w:rsid w:val="00DC0394"/>
    <w:rsid w:val="00DC05FC"/>
    <w:rsid w:val="00DC0C2C"/>
    <w:rsid w:val="00DC0C47"/>
    <w:rsid w:val="00DC1C91"/>
    <w:rsid w:val="00DC2B34"/>
    <w:rsid w:val="00DC34EB"/>
    <w:rsid w:val="00DC4875"/>
    <w:rsid w:val="00DC54A1"/>
    <w:rsid w:val="00DC6C3A"/>
    <w:rsid w:val="00DC6EBA"/>
    <w:rsid w:val="00DC717F"/>
    <w:rsid w:val="00DC736F"/>
    <w:rsid w:val="00DC7B9A"/>
    <w:rsid w:val="00DC7C76"/>
    <w:rsid w:val="00DD08E5"/>
    <w:rsid w:val="00DD2752"/>
    <w:rsid w:val="00DD3CFC"/>
    <w:rsid w:val="00DD3E58"/>
    <w:rsid w:val="00DD63F0"/>
    <w:rsid w:val="00DD6516"/>
    <w:rsid w:val="00DD7BF0"/>
    <w:rsid w:val="00DE031A"/>
    <w:rsid w:val="00DE038A"/>
    <w:rsid w:val="00DE06D4"/>
    <w:rsid w:val="00DE106E"/>
    <w:rsid w:val="00DE13A5"/>
    <w:rsid w:val="00DE1886"/>
    <w:rsid w:val="00DE1DCA"/>
    <w:rsid w:val="00DE3CD8"/>
    <w:rsid w:val="00DE5270"/>
    <w:rsid w:val="00DE574C"/>
    <w:rsid w:val="00DE5BDF"/>
    <w:rsid w:val="00DE6114"/>
    <w:rsid w:val="00DE62D5"/>
    <w:rsid w:val="00DE74B6"/>
    <w:rsid w:val="00DE74D5"/>
    <w:rsid w:val="00DE78E3"/>
    <w:rsid w:val="00DE7BAD"/>
    <w:rsid w:val="00DE7F36"/>
    <w:rsid w:val="00DF0D61"/>
    <w:rsid w:val="00DF158D"/>
    <w:rsid w:val="00DF2B92"/>
    <w:rsid w:val="00DF2CEC"/>
    <w:rsid w:val="00DF3E3E"/>
    <w:rsid w:val="00DF3E3F"/>
    <w:rsid w:val="00DF508C"/>
    <w:rsid w:val="00DF5326"/>
    <w:rsid w:val="00DF5575"/>
    <w:rsid w:val="00DF60B5"/>
    <w:rsid w:val="00DF64EE"/>
    <w:rsid w:val="00DF6842"/>
    <w:rsid w:val="00DF7224"/>
    <w:rsid w:val="00DF72B7"/>
    <w:rsid w:val="00E0006D"/>
    <w:rsid w:val="00E0111A"/>
    <w:rsid w:val="00E016B5"/>
    <w:rsid w:val="00E01E86"/>
    <w:rsid w:val="00E01EC1"/>
    <w:rsid w:val="00E01F21"/>
    <w:rsid w:val="00E0204D"/>
    <w:rsid w:val="00E02D37"/>
    <w:rsid w:val="00E036C4"/>
    <w:rsid w:val="00E03B07"/>
    <w:rsid w:val="00E03F1C"/>
    <w:rsid w:val="00E040B5"/>
    <w:rsid w:val="00E047BE"/>
    <w:rsid w:val="00E04EDA"/>
    <w:rsid w:val="00E04F9D"/>
    <w:rsid w:val="00E04FB1"/>
    <w:rsid w:val="00E06799"/>
    <w:rsid w:val="00E06CE8"/>
    <w:rsid w:val="00E071A0"/>
    <w:rsid w:val="00E0769F"/>
    <w:rsid w:val="00E10C97"/>
    <w:rsid w:val="00E115C6"/>
    <w:rsid w:val="00E12F22"/>
    <w:rsid w:val="00E13E51"/>
    <w:rsid w:val="00E14194"/>
    <w:rsid w:val="00E154BE"/>
    <w:rsid w:val="00E155B4"/>
    <w:rsid w:val="00E15752"/>
    <w:rsid w:val="00E16575"/>
    <w:rsid w:val="00E2136A"/>
    <w:rsid w:val="00E214ED"/>
    <w:rsid w:val="00E21987"/>
    <w:rsid w:val="00E225E3"/>
    <w:rsid w:val="00E23063"/>
    <w:rsid w:val="00E24455"/>
    <w:rsid w:val="00E24FD7"/>
    <w:rsid w:val="00E252E7"/>
    <w:rsid w:val="00E25483"/>
    <w:rsid w:val="00E256C9"/>
    <w:rsid w:val="00E25727"/>
    <w:rsid w:val="00E25F94"/>
    <w:rsid w:val="00E27251"/>
    <w:rsid w:val="00E27923"/>
    <w:rsid w:val="00E27EC3"/>
    <w:rsid w:val="00E316A4"/>
    <w:rsid w:val="00E31870"/>
    <w:rsid w:val="00E3197B"/>
    <w:rsid w:val="00E31E5D"/>
    <w:rsid w:val="00E3303C"/>
    <w:rsid w:val="00E336E3"/>
    <w:rsid w:val="00E34440"/>
    <w:rsid w:val="00E35E98"/>
    <w:rsid w:val="00E36835"/>
    <w:rsid w:val="00E36DFD"/>
    <w:rsid w:val="00E3797F"/>
    <w:rsid w:val="00E37C1C"/>
    <w:rsid w:val="00E40AFD"/>
    <w:rsid w:val="00E41458"/>
    <w:rsid w:val="00E418DE"/>
    <w:rsid w:val="00E41B43"/>
    <w:rsid w:val="00E42771"/>
    <w:rsid w:val="00E4280D"/>
    <w:rsid w:val="00E42A9F"/>
    <w:rsid w:val="00E42C24"/>
    <w:rsid w:val="00E44931"/>
    <w:rsid w:val="00E450BC"/>
    <w:rsid w:val="00E45154"/>
    <w:rsid w:val="00E45285"/>
    <w:rsid w:val="00E4547E"/>
    <w:rsid w:val="00E4549A"/>
    <w:rsid w:val="00E46542"/>
    <w:rsid w:val="00E46C49"/>
    <w:rsid w:val="00E47EE9"/>
    <w:rsid w:val="00E50877"/>
    <w:rsid w:val="00E50E7E"/>
    <w:rsid w:val="00E50E8D"/>
    <w:rsid w:val="00E518DC"/>
    <w:rsid w:val="00E5267E"/>
    <w:rsid w:val="00E5274E"/>
    <w:rsid w:val="00E52E6B"/>
    <w:rsid w:val="00E531ED"/>
    <w:rsid w:val="00E542A9"/>
    <w:rsid w:val="00E54CE1"/>
    <w:rsid w:val="00E54E13"/>
    <w:rsid w:val="00E54EF6"/>
    <w:rsid w:val="00E552B7"/>
    <w:rsid w:val="00E561FF"/>
    <w:rsid w:val="00E56691"/>
    <w:rsid w:val="00E56703"/>
    <w:rsid w:val="00E57148"/>
    <w:rsid w:val="00E5761B"/>
    <w:rsid w:val="00E60399"/>
    <w:rsid w:val="00E60F2A"/>
    <w:rsid w:val="00E61678"/>
    <w:rsid w:val="00E61C4B"/>
    <w:rsid w:val="00E625CA"/>
    <w:rsid w:val="00E6307E"/>
    <w:rsid w:val="00E63571"/>
    <w:rsid w:val="00E638C1"/>
    <w:rsid w:val="00E638C2"/>
    <w:rsid w:val="00E64479"/>
    <w:rsid w:val="00E651FC"/>
    <w:rsid w:val="00E66B84"/>
    <w:rsid w:val="00E66B9B"/>
    <w:rsid w:val="00E70418"/>
    <w:rsid w:val="00E708D2"/>
    <w:rsid w:val="00E70F4B"/>
    <w:rsid w:val="00E72D22"/>
    <w:rsid w:val="00E7413C"/>
    <w:rsid w:val="00E741E4"/>
    <w:rsid w:val="00E744A5"/>
    <w:rsid w:val="00E748BB"/>
    <w:rsid w:val="00E75A5B"/>
    <w:rsid w:val="00E76074"/>
    <w:rsid w:val="00E76621"/>
    <w:rsid w:val="00E76E9A"/>
    <w:rsid w:val="00E779B5"/>
    <w:rsid w:val="00E77E0D"/>
    <w:rsid w:val="00E801BB"/>
    <w:rsid w:val="00E808C1"/>
    <w:rsid w:val="00E81C96"/>
    <w:rsid w:val="00E81D97"/>
    <w:rsid w:val="00E8226A"/>
    <w:rsid w:val="00E829FB"/>
    <w:rsid w:val="00E84898"/>
    <w:rsid w:val="00E85156"/>
    <w:rsid w:val="00E856B2"/>
    <w:rsid w:val="00E86CF5"/>
    <w:rsid w:val="00E878A7"/>
    <w:rsid w:val="00E91556"/>
    <w:rsid w:val="00E91B3A"/>
    <w:rsid w:val="00E92B81"/>
    <w:rsid w:val="00E9306E"/>
    <w:rsid w:val="00E930EA"/>
    <w:rsid w:val="00E9329C"/>
    <w:rsid w:val="00E9335F"/>
    <w:rsid w:val="00E93580"/>
    <w:rsid w:val="00E938B0"/>
    <w:rsid w:val="00E9417D"/>
    <w:rsid w:val="00E94BD3"/>
    <w:rsid w:val="00E953CB"/>
    <w:rsid w:val="00E9572C"/>
    <w:rsid w:val="00E961C4"/>
    <w:rsid w:val="00E963AE"/>
    <w:rsid w:val="00E964BF"/>
    <w:rsid w:val="00E96E6A"/>
    <w:rsid w:val="00EA0FD9"/>
    <w:rsid w:val="00EA192E"/>
    <w:rsid w:val="00EA1A78"/>
    <w:rsid w:val="00EA1EF4"/>
    <w:rsid w:val="00EA24DA"/>
    <w:rsid w:val="00EA2A70"/>
    <w:rsid w:val="00EA2BD5"/>
    <w:rsid w:val="00EA34BF"/>
    <w:rsid w:val="00EA38DA"/>
    <w:rsid w:val="00EA3E99"/>
    <w:rsid w:val="00EA45B5"/>
    <w:rsid w:val="00EA7677"/>
    <w:rsid w:val="00EB03C7"/>
    <w:rsid w:val="00EB0538"/>
    <w:rsid w:val="00EB0A0E"/>
    <w:rsid w:val="00EB0D59"/>
    <w:rsid w:val="00EB16BF"/>
    <w:rsid w:val="00EB1F92"/>
    <w:rsid w:val="00EB1FCE"/>
    <w:rsid w:val="00EB3188"/>
    <w:rsid w:val="00EB3283"/>
    <w:rsid w:val="00EB35E6"/>
    <w:rsid w:val="00EB3934"/>
    <w:rsid w:val="00EB3D9E"/>
    <w:rsid w:val="00EB400B"/>
    <w:rsid w:val="00EB4CFB"/>
    <w:rsid w:val="00EB56E5"/>
    <w:rsid w:val="00EB5C33"/>
    <w:rsid w:val="00EB681B"/>
    <w:rsid w:val="00EB7218"/>
    <w:rsid w:val="00EB7DC3"/>
    <w:rsid w:val="00EC0DF3"/>
    <w:rsid w:val="00EC16E4"/>
    <w:rsid w:val="00EC177E"/>
    <w:rsid w:val="00EC1860"/>
    <w:rsid w:val="00EC21E1"/>
    <w:rsid w:val="00EC22AE"/>
    <w:rsid w:val="00EC2F04"/>
    <w:rsid w:val="00EC34C1"/>
    <w:rsid w:val="00EC37A6"/>
    <w:rsid w:val="00EC3D03"/>
    <w:rsid w:val="00EC4DEC"/>
    <w:rsid w:val="00EC50D2"/>
    <w:rsid w:val="00EC5957"/>
    <w:rsid w:val="00EC5D90"/>
    <w:rsid w:val="00EC6044"/>
    <w:rsid w:val="00EC67CD"/>
    <w:rsid w:val="00EC6F90"/>
    <w:rsid w:val="00EC74EF"/>
    <w:rsid w:val="00EC7682"/>
    <w:rsid w:val="00EC7968"/>
    <w:rsid w:val="00ED0137"/>
    <w:rsid w:val="00ED1314"/>
    <w:rsid w:val="00ED135B"/>
    <w:rsid w:val="00ED35DF"/>
    <w:rsid w:val="00ED47B6"/>
    <w:rsid w:val="00ED509D"/>
    <w:rsid w:val="00ED570C"/>
    <w:rsid w:val="00ED605B"/>
    <w:rsid w:val="00ED620E"/>
    <w:rsid w:val="00ED6E47"/>
    <w:rsid w:val="00ED6F85"/>
    <w:rsid w:val="00EE1133"/>
    <w:rsid w:val="00EE11DC"/>
    <w:rsid w:val="00EE29B3"/>
    <w:rsid w:val="00EE2E5B"/>
    <w:rsid w:val="00EE3899"/>
    <w:rsid w:val="00EE43B6"/>
    <w:rsid w:val="00EE5F28"/>
    <w:rsid w:val="00EE6D45"/>
    <w:rsid w:val="00EE7D00"/>
    <w:rsid w:val="00EE7EA5"/>
    <w:rsid w:val="00EF03E1"/>
    <w:rsid w:val="00EF1709"/>
    <w:rsid w:val="00EF1AD1"/>
    <w:rsid w:val="00EF23BF"/>
    <w:rsid w:val="00EF3ECA"/>
    <w:rsid w:val="00EF462E"/>
    <w:rsid w:val="00EF46DA"/>
    <w:rsid w:val="00EF47B5"/>
    <w:rsid w:val="00EF5117"/>
    <w:rsid w:val="00EF5A5B"/>
    <w:rsid w:val="00EF6037"/>
    <w:rsid w:val="00EF60DE"/>
    <w:rsid w:val="00EF6D43"/>
    <w:rsid w:val="00F0030E"/>
    <w:rsid w:val="00F00CE1"/>
    <w:rsid w:val="00F0191F"/>
    <w:rsid w:val="00F0224F"/>
    <w:rsid w:val="00F023BE"/>
    <w:rsid w:val="00F0270B"/>
    <w:rsid w:val="00F02CCD"/>
    <w:rsid w:val="00F0320D"/>
    <w:rsid w:val="00F0358D"/>
    <w:rsid w:val="00F03FC9"/>
    <w:rsid w:val="00F04818"/>
    <w:rsid w:val="00F0494E"/>
    <w:rsid w:val="00F05388"/>
    <w:rsid w:val="00F07162"/>
    <w:rsid w:val="00F10BDD"/>
    <w:rsid w:val="00F12713"/>
    <w:rsid w:val="00F12C6D"/>
    <w:rsid w:val="00F13279"/>
    <w:rsid w:val="00F1383E"/>
    <w:rsid w:val="00F13DB8"/>
    <w:rsid w:val="00F13E22"/>
    <w:rsid w:val="00F15B90"/>
    <w:rsid w:val="00F15BF4"/>
    <w:rsid w:val="00F1644F"/>
    <w:rsid w:val="00F169F7"/>
    <w:rsid w:val="00F16AF0"/>
    <w:rsid w:val="00F179AA"/>
    <w:rsid w:val="00F203E3"/>
    <w:rsid w:val="00F206B6"/>
    <w:rsid w:val="00F21133"/>
    <w:rsid w:val="00F22788"/>
    <w:rsid w:val="00F230C3"/>
    <w:rsid w:val="00F233E1"/>
    <w:rsid w:val="00F23997"/>
    <w:rsid w:val="00F23E86"/>
    <w:rsid w:val="00F2421E"/>
    <w:rsid w:val="00F243F0"/>
    <w:rsid w:val="00F24625"/>
    <w:rsid w:val="00F247A4"/>
    <w:rsid w:val="00F24CFB"/>
    <w:rsid w:val="00F24EE4"/>
    <w:rsid w:val="00F261C2"/>
    <w:rsid w:val="00F263CC"/>
    <w:rsid w:val="00F2648F"/>
    <w:rsid w:val="00F26933"/>
    <w:rsid w:val="00F26E7A"/>
    <w:rsid w:val="00F27461"/>
    <w:rsid w:val="00F31C8B"/>
    <w:rsid w:val="00F32E0F"/>
    <w:rsid w:val="00F33009"/>
    <w:rsid w:val="00F336BC"/>
    <w:rsid w:val="00F33711"/>
    <w:rsid w:val="00F3371C"/>
    <w:rsid w:val="00F341AC"/>
    <w:rsid w:val="00F34555"/>
    <w:rsid w:val="00F357BE"/>
    <w:rsid w:val="00F35BDA"/>
    <w:rsid w:val="00F35F33"/>
    <w:rsid w:val="00F36036"/>
    <w:rsid w:val="00F36DA3"/>
    <w:rsid w:val="00F36E2D"/>
    <w:rsid w:val="00F403DD"/>
    <w:rsid w:val="00F40A8A"/>
    <w:rsid w:val="00F40BE8"/>
    <w:rsid w:val="00F41190"/>
    <w:rsid w:val="00F41E39"/>
    <w:rsid w:val="00F43679"/>
    <w:rsid w:val="00F43A22"/>
    <w:rsid w:val="00F44459"/>
    <w:rsid w:val="00F44692"/>
    <w:rsid w:val="00F44935"/>
    <w:rsid w:val="00F4679E"/>
    <w:rsid w:val="00F46CBB"/>
    <w:rsid w:val="00F46E58"/>
    <w:rsid w:val="00F473C6"/>
    <w:rsid w:val="00F476AC"/>
    <w:rsid w:val="00F47EC6"/>
    <w:rsid w:val="00F47EF6"/>
    <w:rsid w:val="00F503C4"/>
    <w:rsid w:val="00F51120"/>
    <w:rsid w:val="00F51BCF"/>
    <w:rsid w:val="00F53156"/>
    <w:rsid w:val="00F53B57"/>
    <w:rsid w:val="00F5447D"/>
    <w:rsid w:val="00F54AEE"/>
    <w:rsid w:val="00F54F98"/>
    <w:rsid w:val="00F55389"/>
    <w:rsid w:val="00F5583D"/>
    <w:rsid w:val="00F5587A"/>
    <w:rsid w:val="00F55CCB"/>
    <w:rsid w:val="00F562E1"/>
    <w:rsid w:val="00F568AD"/>
    <w:rsid w:val="00F57204"/>
    <w:rsid w:val="00F57BEB"/>
    <w:rsid w:val="00F57F9D"/>
    <w:rsid w:val="00F60499"/>
    <w:rsid w:val="00F60642"/>
    <w:rsid w:val="00F60F7D"/>
    <w:rsid w:val="00F615D6"/>
    <w:rsid w:val="00F616F1"/>
    <w:rsid w:val="00F62D7A"/>
    <w:rsid w:val="00F62E1E"/>
    <w:rsid w:val="00F64591"/>
    <w:rsid w:val="00F65096"/>
    <w:rsid w:val="00F65E07"/>
    <w:rsid w:val="00F67359"/>
    <w:rsid w:val="00F67543"/>
    <w:rsid w:val="00F679BC"/>
    <w:rsid w:val="00F67F12"/>
    <w:rsid w:val="00F67F8E"/>
    <w:rsid w:val="00F700B4"/>
    <w:rsid w:val="00F70136"/>
    <w:rsid w:val="00F70DFF"/>
    <w:rsid w:val="00F710BB"/>
    <w:rsid w:val="00F73175"/>
    <w:rsid w:val="00F73D47"/>
    <w:rsid w:val="00F73F67"/>
    <w:rsid w:val="00F75155"/>
    <w:rsid w:val="00F75654"/>
    <w:rsid w:val="00F75697"/>
    <w:rsid w:val="00F779EF"/>
    <w:rsid w:val="00F8036C"/>
    <w:rsid w:val="00F80E56"/>
    <w:rsid w:val="00F810E3"/>
    <w:rsid w:val="00F82AAD"/>
    <w:rsid w:val="00F836EA"/>
    <w:rsid w:val="00F83760"/>
    <w:rsid w:val="00F84469"/>
    <w:rsid w:val="00F85BB9"/>
    <w:rsid w:val="00F862EC"/>
    <w:rsid w:val="00F86716"/>
    <w:rsid w:val="00F86F02"/>
    <w:rsid w:val="00F87D97"/>
    <w:rsid w:val="00F92069"/>
    <w:rsid w:val="00F9235C"/>
    <w:rsid w:val="00F9237B"/>
    <w:rsid w:val="00F92EA8"/>
    <w:rsid w:val="00F93A50"/>
    <w:rsid w:val="00F93CCC"/>
    <w:rsid w:val="00F952F5"/>
    <w:rsid w:val="00F95906"/>
    <w:rsid w:val="00F959D8"/>
    <w:rsid w:val="00F96898"/>
    <w:rsid w:val="00F977DF"/>
    <w:rsid w:val="00FA05AE"/>
    <w:rsid w:val="00FA084B"/>
    <w:rsid w:val="00FA0A7E"/>
    <w:rsid w:val="00FA1415"/>
    <w:rsid w:val="00FA2534"/>
    <w:rsid w:val="00FA2BA0"/>
    <w:rsid w:val="00FA3086"/>
    <w:rsid w:val="00FA331E"/>
    <w:rsid w:val="00FA38F0"/>
    <w:rsid w:val="00FA3BF7"/>
    <w:rsid w:val="00FA3D32"/>
    <w:rsid w:val="00FA4207"/>
    <w:rsid w:val="00FA4299"/>
    <w:rsid w:val="00FA50AD"/>
    <w:rsid w:val="00FA5C91"/>
    <w:rsid w:val="00FA6536"/>
    <w:rsid w:val="00FA69A2"/>
    <w:rsid w:val="00FA76AB"/>
    <w:rsid w:val="00FA7F51"/>
    <w:rsid w:val="00FB034D"/>
    <w:rsid w:val="00FB096D"/>
    <w:rsid w:val="00FB0990"/>
    <w:rsid w:val="00FB14F1"/>
    <w:rsid w:val="00FB16B0"/>
    <w:rsid w:val="00FB1D10"/>
    <w:rsid w:val="00FB470C"/>
    <w:rsid w:val="00FB5743"/>
    <w:rsid w:val="00FC09B5"/>
    <w:rsid w:val="00FC10F0"/>
    <w:rsid w:val="00FC2B83"/>
    <w:rsid w:val="00FC2F28"/>
    <w:rsid w:val="00FC30FE"/>
    <w:rsid w:val="00FC3C99"/>
    <w:rsid w:val="00FC40CB"/>
    <w:rsid w:val="00FC4458"/>
    <w:rsid w:val="00FC5AB2"/>
    <w:rsid w:val="00FC6268"/>
    <w:rsid w:val="00FC6476"/>
    <w:rsid w:val="00FC71A0"/>
    <w:rsid w:val="00FC731C"/>
    <w:rsid w:val="00FC7705"/>
    <w:rsid w:val="00FD0DB5"/>
    <w:rsid w:val="00FD1439"/>
    <w:rsid w:val="00FD1480"/>
    <w:rsid w:val="00FD15AE"/>
    <w:rsid w:val="00FD1C24"/>
    <w:rsid w:val="00FD270B"/>
    <w:rsid w:val="00FD34E7"/>
    <w:rsid w:val="00FD36D4"/>
    <w:rsid w:val="00FD3CAE"/>
    <w:rsid w:val="00FD56CF"/>
    <w:rsid w:val="00FD5FD3"/>
    <w:rsid w:val="00FD692A"/>
    <w:rsid w:val="00FD69D3"/>
    <w:rsid w:val="00FD72DB"/>
    <w:rsid w:val="00FD73B6"/>
    <w:rsid w:val="00FE05D3"/>
    <w:rsid w:val="00FE05EE"/>
    <w:rsid w:val="00FE0A48"/>
    <w:rsid w:val="00FE1031"/>
    <w:rsid w:val="00FE11E2"/>
    <w:rsid w:val="00FE39FE"/>
    <w:rsid w:val="00FE43FB"/>
    <w:rsid w:val="00FE53E4"/>
    <w:rsid w:val="00FE69E1"/>
    <w:rsid w:val="00FE7405"/>
    <w:rsid w:val="00FF0F96"/>
    <w:rsid w:val="00FF1856"/>
    <w:rsid w:val="00FF1E52"/>
    <w:rsid w:val="00FF2CE9"/>
    <w:rsid w:val="00FF3E1B"/>
    <w:rsid w:val="00FF430A"/>
    <w:rsid w:val="00FF4576"/>
    <w:rsid w:val="00FF4EC6"/>
    <w:rsid w:val="00FF51B4"/>
    <w:rsid w:val="00FF528A"/>
    <w:rsid w:val="00FF53A0"/>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4">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A98"/>
    <w:rPr>
      <w:lang w:val="es-ES"/>
    </w:rPr>
  </w:style>
  <w:style w:type="paragraph" w:styleId="Ttulo1">
    <w:name w:val="heading 1"/>
    <w:basedOn w:val="Normal"/>
    <w:next w:val="Normal"/>
    <w:link w:val="Ttulo1Car"/>
    <w:uiPriority w:val="99"/>
    <w:qFormat/>
    <w:rsid w:val="00C35A98"/>
    <w:pPr>
      <w:keepNext/>
      <w:outlineLvl w:val="0"/>
    </w:pPr>
    <w:rPr>
      <w:sz w:val="28"/>
      <w:lang w:val="es-MX"/>
    </w:rPr>
  </w:style>
  <w:style w:type="paragraph" w:styleId="Ttulo2">
    <w:name w:val="heading 2"/>
    <w:basedOn w:val="Normal"/>
    <w:next w:val="Normal"/>
    <w:link w:val="Ttulo2Car"/>
    <w:uiPriority w:val="99"/>
    <w:qFormat/>
    <w:rsid w:val="00C35A98"/>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E68A7"/>
    <w:rPr>
      <w:rFonts w:ascii="Cambria" w:eastAsia="Times New Roman" w:hAnsi="Cambria" w:cs="Times New Roman"/>
      <w:b/>
      <w:bCs/>
      <w:kern w:val="32"/>
      <w:sz w:val="32"/>
      <w:szCs w:val="32"/>
      <w:lang w:eastAsia="es-AR"/>
    </w:rPr>
  </w:style>
  <w:style w:type="character" w:customStyle="1" w:styleId="Ttulo2Car">
    <w:name w:val="Título 2 Car"/>
    <w:basedOn w:val="Fuentedeprrafopredeter"/>
    <w:link w:val="Ttulo2"/>
    <w:uiPriority w:val="9"/>
    <w:semiHidden/>
    <w:rsid w:val="006E68A7"/>
    <w:rPr>
      <w:rFonts w:ascii="Cambria" w:eastAsia="Times New Roman" w:hAnsi="Cambria" w:cs="Times New Roman"/>
      <w:b/>
      <w:bCs/>
      <w:i/>
      <w:iCs/>
      <w:sz w:val="28"/>
      <w:szCs w:val="28"/>
      <w:lang w:eastAsia="es-AR"/>
    </w:rPr>
  </w:style>
  <w:style w:type="paragraph" w:styleId="Encabezado">
    <w:name w:val="header"/>
    <w:basedOn w:val="Normal"/>
    <w:link w:val="EncabezadoCar"/>
    <w:uiPriority w:val="99"/>
    <w:rsid w:val="00C35A98"/>
    <w:pPr>
      <w:tabs>
        <w:tab w:val="center" w:pos="4252"/>
        <w:tab w:val="right" w:pos="8504"/>
      </w:tabs>
    </w:pPr>
  </w:style>
  <w:style w:type="character" w:customStyle="1" w:styleId="EncabezadoCar">
    <w:name w:val="Encabezado Car"/>
    <w:basedOn w:val="Fuentedeprrafopredeter"/>
    <w:link w:val="Encabezado"/>
    <w:uiPriority w:val="99"/>
    <w:locked/>
    <w:rsid w:val="009A630D"/>
    <w:rPr>
      <w:rFonts w:cs="Times New Roman"/>
      <w:lang w:eastAsia="es-AR"/>
    </w:rPr>
  </w:style>
  <w:style w:type="paragraph" w:styleId="Piedepgina">
    <w:name w:val="footer"/>
    <w:basedOn w:val="Normal"/>
    <w:link w:val="PiedepginaCar"/>
    <w:uiPriority w:val="99"/>
    <w:rsid w:val="00C35A98"/>
    <w:pPr>
      <w:tabs>
        <w:tab w:val="center" w:pos="4252"/>
        <w:tab w:val="right" w:pos="8504"/>
      </w:tabs>
    </w:pPr>
  </w:style>
  <w:style w:type="character" w:customStyle="1" w:styleId="PiedepginaCar">
    <w:name w:val="Pie de página Car"/>
    <w:basedOn w:val="Fuentedeprrafopredeter"/>
    <w:link w:val="Piedepgina"/>
    <w:uiPriority w:val="99"/>
    <w:semiHidden/>
    <w:rsid w:val="006E68A7"/>
    <w:rPr>
      <w:sz w:val="20"/>
      <w:szCs w:val="20"/>
      <w:lang w:eastAsia="es-AR"/>
    </w:rPr>
  </w:style>
  <w:style w:type="character" w:styleId="Nmerodepgina">
    <w:name w:val="page number"/>
    <w:basedOn w:val="Fuentedeprrafopredeter"/>
    <w:uiPriority w:val="99"/>
    <w:rsid w:val="00C35A98"/>
    <w:rPr>
      <w:rFonts w:cs="Times New Roman"/>
    </w:rPr>
  </w:style>
  <w:style w:type="paragraph" w:styleId="Textoindependiente">
    <w:name w:val="Body Text"/>
    <w:basedOn w:val="Normal"/>
    <w:link w:val="TextoindependienteCar"/>
    <w:uiPriority w:val="99"/>
    <w:rsid w:val="00C35A98"/>
    <w:rPr>
      <w:sz w:val="22"/>
      <w:lang w:val="es-MX"/>
    </w:rPr>
  </w:style>
  <w:style w:type="character" w:customStyle="1" w:styleId="TextoindependienteCar">
    <w:name w:val="Texto independiente Car"/>
    <w:basedOn w:val="Fuentedeprrafopredeter"/>
    <w:link w:val="Textoindependiente"/>
    <w:uiPriority w:val="99"/>
    <w:semiHidden/>
    <w:rsid w:val="006E68A7"/>
    <w:rPr>
      <w:sz w:val="20"/>
      <w:szCs w:val="20"/>
      <w:lang w:eastAsia="es-AR"/>
    </w:rPr>
  </w:style>
  <w:style w:type="paragraph" w:styleId="Textodeglobo">
    <w:name w:val="Balloon Text"/>
    <w:basedOn w:val="Normal"/>
    <w:link w:val="TextodegloboCar"/>
    <w:uiPriority w:val="99"/>
    <w:semiHidden/>
    <w:rsid w:val="00473435"/>
    <w:rPr>
      <w:rFonts w:ascii="Tahoma" w:hAnsi="Tahoma" w:cs="Tahoma"/>
      <w:sz w:val="16"/>
      <w:szCs w:val="16"/>
    </w:rPr>
  </w:style>
  <w:style w:type="character" w:customStyle="1" w:styleId="TextodegloboCar">
    <w:name w:val="Texto de globo Car"/>
    <w:basedOn w:val="Fuentedeprrafopredeter"/>
    <w:link w:val="Textodeglobo"/>
    <w:uiPriority w:val="99"/>
    <w:semiHidden/>
    <w:rsid w:val="006E68A7"/>
    <w:rPr>
      <w:sz w:val="0"/>
      <w:szCs w:val="0"/>
      <w:lang w:eastAsia="es-AR"/>
    </w:rPr>
  </w:style>
  <w:style w:type="paragraph" w:styleId="Sangradetextonormal">
    <w:name w:val="Body Text Indent"/>
    <w:basedOn w:val="Normal"/>
    <w:link w:val="SangradetextonormalCar"/>
    <w:uiPriority w:val="99"/>
    <w:semiHidden/>
    <w:unhideWhenUsed/>
    <w:rsid w:val="0099213A"/>
    <w:pPr>
      <w:spacing w:after="120"/>
      <w:ind w:left="283"/>
    </w:pPr>
  </w:style>
  <w:style w:type="character" w:customStyle="1" w:styleId="SangradetextonormalCar">
    <w:name w:val="Sangría de texto normal Car"/>
    <w:basedOn w:val="Fuentedeprrafopredeter"/>
    <w:link w:val="Sangradetextonormal"/>
    <w:uiPriority w:val="99"/>
    <w:semiHidden/>
    <w:rsid w:val="0099213A"/>
    <w:rPr>
      <w:lang w:val="es-ES"/>
    </w:rPr>
  </w:style>
</w:styles>
</file>

<file path=word/webSettings.xml><?xml version="1.0" encoding="utf-8"?>
<w:webSettings xmlns:r="http://schemas.openxmlformats.org/officeDocument/2006/relationships" xmlns:w="http://schemas.openxmlformats.org/wordprocessingml/2006/main">
  <w:divs>
    <w:div w:id="142502760">
      <w:bodyDiv w:val="1"/>
      <w:marLeft w:val="0"/>
      <w:marRight w:val="0"/>
      <w:marTop w:val="0"/>
      <w:marBottom w:val="0"/>
      <w:divBdr>
        <w:top w:val="none" w:sz="0" w:space="0" w:color="auto"/>
        <w:left w:val="none" w:sz="0" w:space="0" w:color="auto"/>
        <w:bottom w:val="none" w:sz="0" w:space="0" w:color="auto"/>
        <w:right w:val="none" w:sz="0" w:space="0" w:color="auto"/>
      </w:divBdr>
    </w:div>
    <w:div w:id="156768023">
      <w:bodyDiv w:val="1"/>
      <w:marLeft w:val="0"/>
      <w:marRight w:val="0"/>
      <w:marTop w:val="0"/>
      <w:marBottom w:val="0"/>
      <w:divBdr>
        <w:top w:val="none" w:sz="0" w:space="0" w:color="auto"/>
        <w:left w:val="none" w:sz="0" w:space="0" w:color="auto"/>
        <w:bottom w:val="none" w:sz="0" w:space="0" w:color="auto"/>
        <w:right w:val="none" w:sz="0" w:space="0" w:color="auto"/>
      </w:divBdr>
    </w:div>
    <w:div w:id="168178481">
      <w:bodyDiv w:val="1"/>
      <w:marLeft w:val="0"/>
      <w:marRight w:val="0"/>
      <w:marTop w:val="0"/>
      <w:marBottom w:val="0"/>
      <w:divBdr>
        <w:top w:val="none" w:sz="0" w:space="0" w:color="auto"/>
        <w:left w:val="none" w:sz="0" w:space="0" w:color="auto"/>
        <w:bottom w:val="none" w:sz="0" w:space="0" w:color="auto"/>
        <w:right w:val="none" w:sz="0" w:space="0" w:color="auto"/>
      </w:divBdr>
    </w:div>
    <w:div w:id="168640905">
      <w:bodyDiv w:val="1"/>
      <w:marLeft w:val="0"/>
      <w:marRight w:val="0"/>
      <w:marTop w:val="0"/>
      <w:marBottom w:val="0"/>
      <w:divBdr>
        <w:top w:val="none" w:sz="0" w:space="0" w:color="auto"/>
        <w:left w:val="none" w:sz="0" w:space="0" w:color="auto"/>
        <w:bottom w:val="none" w:sz="0" w:space="0" w:color="auto"/>
        <w:right w:val="none" w:sz="0" w:space="0" w:color="auto"/>
      </w:divBdr>
    </w:div>
    <w:div w:id="202137069">
      <w:bodyDiv w:val="1"/>
      <w:marLeft w:val="0"/>
      <w:marRight w:val="0"/>
      <w:marTop w:val="0"/>
      <w:marBottom w:val="0"/>
      <w:divBdr>
        <w:top w:val="none" w:sz="0" w:space="0" w:color="auto"/>
        <w:left w:val="none" w:sz="0" w:space="0" w:color="auto"/>
        <w:bottom w:val="none" w:sz="0" w:space="0" w:color="auto"/>
        <w:right w:val="none" w:sz="0" w:space="0" w:color="auto"/>
      </w:divBdr>
    </w:div>
    <w:div w:id="353846999">
      <w:bodyDiv w:val="1"/>
      <w:marLeft w:val="0"/>
      <w:marRight w:val="0"/>
      <w:marTop w:val="0"/>
      <w:marBottom w:val="0"/>
      <w:divBdr>
        <w:top w:val="none" w:sz="0" w:space="0" w:color="auto"/>
        <w:left w:val="none" w:sz="0" w:space="0" w:color="auto"/>
        <w:bottom w:val="none" w:sz="0" w:space="0" w:color="auto"/>
        <w:right w:val="none" w:sz="0" w:space="0" w:color="auto"/>
      </w:divBdr>
    </w:div>
    <w:div w:id="357632198">
      <w:bodyDiv w:val="1"/>
      <w:marLeft w:val="0"/>
      <w:marRight w:val="0"/>
      <w:marTop w:val="0"/>
      <w:marBottom w:val="0"/>
      <w:divBdr>
        <w:top w:val="none" w:sz="0" w:space="0" w:color="auto"/>
        <w:left w:val="none" w:sz="0" w:space="0" w:color="auto"/>
        <w:bottom w:val="none" w:sz="0" w:space="0" w:color="auto"/>
        <w:right w:val="none" w:sz="0" w:space="0" w:color="auto"/>
      </w:divBdr>
    </w:div>
    <w:div w:id="592009645">
      <w:marLeft w:val="0"/>
      <w:marRight w:val="0"/>
      <w:marTop w:val="0"/>
      <w:marBottom w:val="0"/>
      <w:divBdr>
        <w:top w:val="none" w:sz="0" w:space="0" w:color="auto"/>
        <w:left w:val="none" w:sz="0" w:space="0" w:color="auto"/>
        <w:bottom w:val="none" w:sz="0" w:space="0" w:color="auto"/>
        <w:right w:val="none" w:sz="0" w:space="0" w:color="auto"/>
      </w:divBdr>
    </w:div>
    <w:div w:id="592009646">
      <w:marLeft w:val="0"/>
      <w:marRight w:val="0"/>
      <w:marTop w:val="0"/>
      <w:marBottom w:val="0"/>
      <w:divBdr>
        <w:top w:val="none" w:sz="0" w:space="0" w:color="auto"/>
        <w:left w:val="none" w:sz="0" w:space="0" w:color="auto"/>
        <w:bottom w:val="none" w:sz="0" w:space="0" w:color="auto"/>
        <w:right w:val="none" w:sz="0" w:space="0" w:color="auto"/>
      </w:divBdr>
    </w:div>
    <w:div w:id="622031628">
      <w:bodyDiv w:val="1"/>
      <w:marLeft w:val="0"/>
      <w:marRight w:val="0"/>
      <w:marTop w:val="0"/>
      <w:marBottom w:val="0"/>
      <w:divBdr>
        <w:top w:val="none" w:sz="0" w:space="0" w:color="auto"/>
        <w:left w:val="none" w:sz="0" w:space="0" w:color="auto"/>
        <w:bottom w:val="none" w:sz="0" w:space="0" w:color="auto"/>
        <w:right w:val="none" w:sz="0" w:space="0" w:color="auto"/>
      </w:divBdr>
    </w:div>
    <w:div w:id="771124685">
      <w:bodyDiv w:val="1"/>
      <w:marLeft w:val="0"/>
      <w:marRight w:val="0"/>
      <w:marTop w:val="0"/>
      <w:marBottom w:val="0"/>
      <w:divBdr>
        <w:top w:val="none" w:sz="0" w:space="0" w:color="auto"/>
        <w:left w:val="none" w:sz="0" w:space="0" w:color="auto"/>
        <w:bottom w:val="none" w:sz="0" w:space="0" w:color="auto"/>
        <w:right w:val="none" w:sz="0" w:space="0" w:color="auto"/>
      </w:divBdr>
    </w:div>
    <w:div w:id="821577374">
      <w:bodyDiv w:val="1"/>
      <w:marLeft w:val="0"/>
      <w:marRight w:val="0"/>
      <w:marTop w:val="0"/>
      <w:marBottom w:val="0"/>
      <w:divBdr>
        <w:top w:val="none" w:sz="0" w:space="0" w:color="auto"/>
        <w:left w:val="none" w:sz="0" w:space="0" w:color="auto"/>
        <w:bottom w:val="none" w:sz="0" w:space="0" w:color="auto"/>
        <w:right w:val="none" w:sz="0" w:space="0" w:color="auto"/>
      </w:divBdr>
    </w:div>
    <w:div w:id="906066642">
      <w:bodyDiv w:val="1"/>
      <w:marLeft w:val="0"/>
      <w:marRight w:val="0"/>
      <w:marTop w:val="0"/>
      <w:marBottom w:val="0"/>
      <w:divBdr>
        <w:top w:val="none" w:sz="0" w:space="0" w:color="auto"/>
        <w:left w:val="none" w:sz="0" w:space="0" w:color="auto"/>
        <w:bottom w:val="none" w:sz="0" w:space="0" w:color="auto"/>
        <w:right w:val="none" w:sz="0" w:space="0" w:color="auto"/>
      </w:divBdr>
    </w:div>
    <w:div w:id="968128230">
      <w:bodyDiv w:val="1"/>
      <w:marLeft w:val="0"/>
      <w:marRight w:val="0"/>
      <w:marTop w:val="0"/>
      <w:marBottom w:val="0"/>
      <w:divBdr>
        <w:top w:val="none" w:sz="0" w:space="0" w:color="auto"/>
        <w:left w:val="none" w:sz="0" w:space="0" w:color="auto"/>
        <w:bottom w:val="none" w:sz="0" w:space="0" w:color="auto"/>
        <w:right w:val="none" w:sz="0" w:space="0" w:color="auto"/>
      </w:divBdr>
    </w:div>
    <w:div w:id="1157768527">
      <w:bodyDiv w:val="1"/>
      <w:marLeft w:val="0"/>
      <w:marRight w:val="0"/>
      <w:marTop w:val="0"/>
      <w:marBottom w:val="0"/>
      <w:divBdr>
        <w:top w:val="none" w:sz="0" w:space="0" w:color="auto"/>
        <w:left w:val="none" w:sz="0" w:space="0" w:color="auto"/>
        <w:bottom w:val="none" w:sz="0" w:space="0" w:color="auto"/>
        <w:right w:val="none" w:sz="0" w:space="0" w:color="auto"/>
      </w:divBdr>
    </w:div>
    <w:div w:id="1276592399">
      <w:bodyDiv w:val="1"/>
      <w:marLeft w:val="0"/>
      <w:marRight w:val="0"/>
      <w:marTop w:val="0"/>
      <w:marBottom w:val="0"/>
      <w:divBdr>
        <w:top w:val="none" w:sz="0" w:space="0" w:color="auto"/>
        <w:left w:val="none" w:sz="0" w:space="0" w:color="auto"/>
        <w:bottom w:val="none" w:sz="0" w:space="0" w:color="auto"/>
        <w:right w:val="none" w:sz="0" w:space="0" w:color="auto"/>
      </w:divBdr>
    </w:div>
    <w:div w:id="1592085904">
      <w:bodyDiv w:val="1"/>
      <w:marLeft w:val="0"/>
      <w:marRight w:val="0"/>
      <w:marTop w:val="0"/>
      <w:marBottom w:val="0"/>
      <w:divBdr>
        <w:top w:val="none" w:sz="0" w:space="0" w:color="auto"/>
        <w:left w:val="none" w:sz="0" w:space="0" w:color="auto"/>
        <w:bottom w:val="none" w:sz="0" w:space="0" w:color="auto"/>
        <w:right w:val="none" w:sz="0" w:space="0" w:color="auto"/>
      </w:divBdr>
    </w:div>
    <w:div w:id="1731927439">
      <w:bodyDiv w:val="1"/>
      <w:marLeft w:val="0"/>
      <w:marRight w:val="0"/>
      <w:marTop w:val="0"/>
      <w:marBottom w:val="0"/>
      <w:divBdr>
        <w:top w:val="none" w:sz="0" w:space="0" w:color="auto"/>
        <w:left w:val="none" w:sz="0" w:space="0" w:color="auto"/>
        <w:bottom w:val="none" w:sz="0" w:space="0" w:color="auto"/>
        <w:right w:val="none" w:sz="0" w:space="0" w:color="auto"/>
      </w:divBdr>
    </w:div>
    <w:div w:id="1852719646">
      <w:bodyDiv w:val="1"/>
      <w:marLeft w:val="0"/>
      <w:marRight w:val="0"/>
      <w:marTop w:val="0"/>
      <w:marBottom w:val="0"/>
      <w:divBdr>
        <w:top w:val="none" w:sz="0" w:space="0" w:color="auto"/>
        <w:left w:val="none" w:sz="0" w:space="0" w:color="auto"/>
        <w:bottom w:val="none" w:sz="0" w:space="0" w:color="auto"/>
        <w:right w:val="none" w:sz="0" w:space="0" w:color="auto"/>
      </w:divBdr>
    </w:div>
    <w:div w:id="2038003085">
      <w:bodyDiv w:val="1"/>
      <w:marLeft w:val="0"/>
      <w:marRight w:val="0"/>
      <w:marTop w:val="0"/>
      <w:marBottom w:val="0"/>
      <w:divBdr>
        <w:top w:val="none" w:sz="0" w:space="0" w:color="auto"/>
        <w:left w:val="none" w:sz="0" w:space="0" w:color="auto"/>
        <w:bottom w:val="none" w:sz="0" w:space="0" w:color="auto"/>
        <w:right w:val="none" w:sz="0" w:space="0" w:color="auto"/>
      </w:divBdr>
    </w:div>
    <w:div w:id="2041935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880DF4-EE30-4CC6-99AE-634F62118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1150</Words>
  <Characters>6326</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Acta Nº 46/2007</vt:lpstr>
    </vt:vector>
  </TitlesOfParts>
  <Company>MAIRA</Company>
  <LinksUpToDate>false</LinksUpToDate>
  <CharactersWithSpaces>7462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Nº 46/2007</dc:title>
  <dc:creator>Maira</dc:creator>
  <cp:lastModifiedBy>FSP</cp:lastModifiedBy>
  <cp:revision>2</cp:revision>
  <cp:lastPrinted>2021-09-07T23:23:00Z</cp:lastPrinted>
  <dcterms:created xsi:type="dcterms:W3CDTF">2021-10-19T20:07:00Z</dcterms:created>
  <dcterms:modified xsi:type="dcterms:W3CDTF">2021-10-19T20:07:00Z</dcterms:modified>
</cp:coreProperties>
</file>